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15" w:rsidRPr="00B43BD9" w:rsidRDefault="007F6C15" w:rsidP="00B43BD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43BD9">
        <w:rPr>
          <w:rFonts w:ascii="Times New Roman" w:hAnsi="Times New Roman" w:cs="Times New Roman"/>
          <w:sz w:val="24"/>
          <w:szCs w:val="24"/>
        </w:rPr>
        <w:t xml:space="preserve">Доповідь підготувала: </w:t>
      </w:r>
    </w:p>
    <w:p w:rsidR="007F6C15" w:rsidRPr="00B43BD9" w:rsidRDefault="007F6C15" w:rsidP="00B43BD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43BD9">
        <w:rPr>
          <w:rFonts w:ascii="Times New Roman" w:hAnsi="Times New Roman" w:cs="Times New Roman"/>
          <w:sz w:val="24"/>
          <w:szCs w:val="24"/>
        </w:rPr>
        <w:t>вихователь-методист</w:t>
      </w:r>
    </w:p>
    <w:p w:rsidR="007F6C15" w:rsidRPr="00B43BD9" w:rsidRDefault="007F6C15" w:rsidP="00B43BD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43BD9">
        <w:rPr>
          <w:rFonts w:ascii="Times New Roman" w:hAnsi="Times New Roman" w:cs="Times New Roman"/>
          <w:sz w:val="24"/>
          <w:szCs w:val="24"/>
        </w:rPr>
        <w:t>Ольга ПАРХОМЕНКО</w:t>
      </w:r>
    </w:p>
    <w:p w:rsidR="007F6C15" w:rsidRPr="00B43BD9" w:rsidRDefault="007F6C15" w:rsidP="00B43B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AA4" w:rsidRDefault="007F6C15" w:rsidP="00B43B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3BD9">
        <w:rPr>
          <w:rFonts w:ascii="Times New Roman" w:hAnsi="Times New Roman" w:cs="Times New Roman"/>
          <w:b/>
          <w:sz w:val="28"/>
          <w:szCs w:val="28"/>
        </w:rPr>
        <w:t xml:space="preserve">Про результати участі ЗПШ «Еврика» в творчих конкурсах, </w:t>
      </w:r>
      <w:proofErr w:type="spellStart"/>
      <w:r w:rsidRPr="00B43BD9">
        <w:rPr>
          <w:rFonts w:ascii="Times New Roman" w:hAnsi="Times New Roman" w:cs="Times New Roman"/>
          <w:b/>
          <w:sz w:val="28"/>
          <w:szCs w:val="28"/>
        </w:rPr>
        <w:t>проєктах</w:t>
      </w:r>
      <w:proofErr w:type="spellEnd"/>
      <w:r w:rsidRPr="00B43BD9">
        <w:rPr>
          <w:rFonts w:ascii="Times New Roman" w:hAnsi="Times New Roman" w:cs="Times New Roman"/>
          <w:b/>
          <w:sz w:val="28"/>
          <w:szCs w:val="28"/>
        </w:rPr>
        <w:t>, фестивалях тощо</w:t>
      </w:r>
      <w:r w:rsidRPr="00B43B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2023-2024 </w:t>
      </w:r>
      <w:proofErr w:type="spellStart"/>
      <w:r w:rsidRPr="00B43BD9">
        <w:rPr>
          <w:rFonts w:ascii="Times New Roman" w:hAnsi="Times New Roman" w:cs="Times New Roman"/>
          <w:b/>
          <w:sz w:val="28"/>
          <w:szCs w:val="28"/>
          <w:lang w:val="ru-RU"/>
        </w:rPr>
        <w:t>навчальному</w:t>
      </w:r>
      <w:proofErr w:type="spellEnd"/>
      <w:r w:rsidRPr="00B43B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3BD9">
        <w:rPr>
          <w:rFonts w:ascii="Times New Roman" w:hAnsi="Times New Roman" w:cs="Times New Roman"/>
          <w:b/>
          <w:sz w:val="28"/>
          <w:szCs w:val="28"/>
          <w:lang w:val="ru-RU"/>
        </w:rPr>
        <w:t>році</w:t>
      </w:r>
      <w:proofErr w:type="spellEnd"/>
    </w:p>
    <w:p w:rsidR="00B43BD9" w:rsidRPr="00B43BD9" w:rsidRDefault="00B43BD9" w:rsidP="00B43B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939"/>
        <w:gridCol w:w="3456"/>
        <w:gridCol w:w="2693"/>
        <w:gridCol w:w="2342"/>
        <w:gridCol w:w="1054"/>
      </w:tblGrid>
      <w:tr w:rsidR="005A6C9C" w:rsidRPr="00B43BD9" w:rsidTr="00CD7FA1">
        <w:tc>
          <w:tcPr>
            <w:tcW w:w="939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3456" w:type="dxa"/>
          </w:tcPr>
          <w:p w:rsidR="005A6C9C" w:rsidRPr="00B43BD9" w:rsidRDefault="00346EB7" w:rsidP="00B4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 w:rsidRPr="00B43B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693" w:type="dxa"/>
          </w:tcPr>
          <w:p w:rsidR="005A6C9C" w:rsidRPr="00B43BD9" w:rsidRDefault="005A6C9C" w:rsidP="00B4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Номінація</w:t>
            </w:r>
          </w:p>
        </w:tc>
        <w:tc>
          <w:tcPr>
            <w:tcW w:w="2342" w:type="dxa"/>
          </w:tcPr>
          <w:p w:rsidR="005A6C9C" w:rsidRPr="00B43BD9" w:rsidRDefault="005A6C9C" w:rsidP="00B4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Учасники</w:t>
            </w:r>
            <w:proofErr w:type="spellEnd"/>
          </w:p>
        </w:tc>
        <w:tc>
          <w:tcPr>
            <w:tcW w:w="1054" w:type="dxa"/>
          </w:tcPr>
          <w:p w:rsidR="005A6C9C" w:rsidRPr="00B43BD9" w:rsidRDefault="005A6C9C" w:rsidP="00B43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Місце</w:t>
            </w:r>
            <w:proofErr w:type="spellEnd"/>
          </w:p>
        </w:tc>
      </w:tr>
      <w:tr w:rsidR="005A6C9C" w:rsidRPr="00B43BD9" w:rsidTr="00CD7FA1">
        <w:tc>
          <w:tcPr>
            <w:tcW w:w="939" w:type="dxa"/>
          </w:tcPr>
          <w:p w:rsidR="005A6C9C" w:rsidRPr="00B43BD9" w:rsidRDefault="005A6C9C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Всеукраїнський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двотуровий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«Доля» </w:t>
            </w:r>
          </w:p>
        </w:tc>
        <w:tc>
          <w:tcPr>
            <w:tcW w:w="2693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</w:t>
            </w: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3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</w:p>
        </w:tc>
        <w:tc>
          <w:tcPr>
            <w:tcW w:w="2342" w:type="dxa"/>
          </w:tcPr>
          <w:p w:rsidR="005A6C9C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A6C9C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чні</w:t>
            </w:r>
            <w:proofErr w:type="spellEnd"/>
          </w:p>
        </w:tc>
        <w:tc>
          <w:tcPr>
            <w:tcW w:w="1054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A6C9C" w:rsidRPr="00B43BD9" w:rsidTr="00CD7FA1">
        <w:tc>
          <w:tcPr>
            <w:tcW w:w="939" w:type="dxa"/>
          </w:tcPr>
          <w:p w:rsidR="005A6C9C" w:rsidRPr="00B43BD9" w:rsidRDefault="005A6C9C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Всеукраїнський творчий конкурс «До дня українського козацтва»</w:t>
            </w:r>
          </w:p>
        </w:tc>
        <w:tc>
          <w:tcPr>
            <w:tcW w:w="2693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2342" w:type="dxa"/>
          </w:tcPr>
          <w:p w:rsidR="005A6C9C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A6C9C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чні</w:t>
            </w:r>
            <w:proofErr w:type="spellEnd"/>
          </w:p>
        </w:tc>
        <w:tc>
          <w:tcPr>
            <w:tcW w:w="1054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</w:p>
        </w:tc>
      </w:tr>
      <w:tr w:rsidR="005A6C9C" w:rsidRPr="00B43BD9" w:rsidTr="00CD7FA1">
        <w:tc>
          <w:tcPr>
            <w:tcW w:w="939" w:type="dxa"/>
          </w:tcPr>
          <w:p w:rsidR="005A6C9C" w:rsidRPr="00B43BD9" w:rsidRDefault="005A6C9C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фестиваль-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методичних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розробок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рідний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край: батьки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завжди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Все починається з родини</w:t>
            </w:r>
          </w:p>
        </w:tc>
        <w:tc>
          <w:tcPr>
            <w:tcW w:w="2342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Касьяненко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054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</w:t>
            </w:r>
          </w:p>
        </w:tc>
      </w:tr>
      <w:tr w:rsidR="005A6C9C" w:rsidRPr="00B43BD9" w:rsidTr="00CD7FA1">
        <w:tc>
          <w:tcPr>
            <w:tcW w:w="939" w:type="dxa"/>
          </w:tcPr>
          <w:p w:rsidR="005A6C9C" w:rsidRPr="00B43BD9" w:rsidRDefault="005A6C9C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фестиваль-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методичних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розробок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рідний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край: батьки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завжди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Все починається з родини</w:t>
            </w:r>
          </w:p>
        </w:tc>
        <w:tc>
          <w:tcPr>
            <w:tcW w:w="2342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Орлова В.В.</w:t>
            </w:r>
          </w:p>
        </w:tc>
        <w:tc>
          <w:tcPr>
            <w:tcW w:w="1054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</w:p>
        </w:tc>
      </w:tr>
      <w:tr w:rsidR="005A6C9C" w:rsidRPr="00B43BD9" w:rsidTr="00CD7FA1">
        <w:tc>
          <w:tcPr>
            <w:tcW w:w="939" w:type="dxa"/>
          </w:tcPr>
          <w:p w:rsidR="005A6C9C" w:rsidRPr="00B43BD9" w:rsidRDefault="005A6C9C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5A6C9C" w:rsidRPr="00B43BD9" w:rsidRDefault="0057486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фестиваль-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методичних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розробок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рідний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край: батьки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завжди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поруч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5A6C9C" w:rsidRPr="00B43BD9" w:rsidRDefault="005A6C9C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Пісенний вернісаж української пісні «Ми – діти козацького роду»</w:t>
            </w:r>
          </w:p>
        </w:tc>
        <w:tc>
          <w:tcPr>
            <w:tcW w:w="2342" w:type="dxa"/>
          </w:tcPr>
          <w:p w:rsidR="005A6C9C" w:rsidRPr="00B43BD9" w:rsidRDefault="0057486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Амагдалєзова О.В.</w:t>
            </w:r>
          </w:p>
        </w:tc>
        <w:tc>
          <w:tcPr>
            <w:tcW w:w="1054" w:type="dxa"/>
          </w:tcPr>
          <w:p w:rsidR="005A6C9C" w:rsidRPr="00B43BD9" w:rsidRDefault="0057486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</w:p>
        </w:tc>
      </w:tr>
      <w:tr w:rsidR="005A6C9C" w:rsidRPr="00B43BD9" w:rsidTr="00CD7FA1">
        <w:tc>
          <w:tcPr>
            <w:tcW w:w="939" w:type="dxa"/>
          </w:tcPr>
          <w:p w:rsidR="005A6C9C" w:rsidRPr="00B43BD9" w:rsidRDefault="005A6C9C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574867" w:rsidRPr="00B43BD9" w:rsidRDefault="0057486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</w:t>
            </w:r>
          </w:p>
          <w:p w:rsidR="00574867" w:rsidRPr="00B43BD9" w:rsidRDefault="0057486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6C9C" w:rsidRPr="00B43BD9" w:rsidRDefault="0057486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«Моя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693" w:type="dxa"/>
          </w:tcPr>
          <w:p w:rsidR="005A6C9C" w:rsidRPr="00B43BD9" w:rsidRDefault="0057486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флешмоб</w:t>
            </w:r>
          </w:p>
        </w:tc>
        <w:tc>
          <w:tcPr>
            <w:tcW w:w="2342" w:type="dxa"/>
          </w:tcPr>
          <w:p w:rsidR="005A6C9C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74867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</w:t>
            </w:r>
          </w:p>
        </w:tc>
        <w:tc>
          <w:tcPr>
            <w:tcW w:w="1054" w:type="dxa"/>
          </w:tcPr>
          <w:p w:rsidR="005A6C9C" w:rsidRPr="00B43BD9" w:rsidRDefault="0057486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</w:p>
        </w:tc>
      </w:tr>
      <w:tr w:rsidR="005A6C9C" w:rsidRPr="00B43BD9" w:rsidTr="00CD7FA1">
        <w:tc>
          <w:tcPr>
            <w:tcW w:w="939" w:type="dxa"/>
          </w:tcPr>
          <w:p w:rsidR="005A6C9C" w:rsidRPr="00B43BD9" w:rsidRDefault="005A6C9C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5A6C9C" w:rsidRPr="00B43BD9" w:rsidRDefault="0057486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- 2024»</w:t>
            </w:r>
          </w:p>
        </w:tc>
        <w:tc>
          <w:tcPr>
            <w:tcW w:w="2693" w:type="dxa"/>
          </w:tcPr>
          <w:p w:rsidR="005A6C9C" w:rsidRPr="00B43BD9" w:rsidRDefault="0064146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початкових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організатор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виховного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</w:p>
        </w:tc>
        <w:tc>
          <w:tcPr>
            <w:tcW w:w="2342" w:type="dxa"/>
          </w:tcPr>
          <w:p w:rsidR="005A6C9C" w:rsidRPr="00B43BD9" w:rsidRDefault="0064146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</w:t>
            </w:r>
            <w:proofErr w:type="spellEnd"/>
            <w:r w:rsidRPr="00B43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Н.Л.</w:t>
            </w:r>
          </w:p>
        </w:tc>
        <w:tc>
          <w:tcPr>
            <w:tcW w:w="1054" w:type="dxa"/>
          </w:tcPr>
          <w:p w:rsidR="005A6C9C" w:rsidRPr="00B43BD9" w:rsidRDefault="0064146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ІІІ</w:t>
            </w:r>
          </w:p>
        </w:tc>
      </w:tr>
      <w:tr w:rsidR="005A6C9C" w:rsidRPr="00B43BD9" w:rsidTr="00CD7FA1">
        <w:tc>
          <w:tcPr>
            <w:tcW w:w="939" w:type="dxa"/>
          </w:tcPr>
          <w:p w:rsidR="005A6C9C" w:rsidRPr="00B43BD9" w:rsidRDefault="005A6C9C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5A6C9C" w:rsidRPr="00B43BD9" w:rsidRDefault="0064146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Всеукраїнський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Зимові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ігри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5A6C9C" w:rsidRPr="00B43BD9" w:rsidRDefault="0064146F" w:rsidP="00B43B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</w:t>
            </w: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3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dance </w:t>
            </w:r>
          </w:p>
        </w:tc>
        <w:tc>
          <w:tcPr>
            <w:tcW w:w="2342" w:type="dxa"/>
          </w:tcPr>
          <w:p w:rsidR="005A6C9C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64146F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чні</w:t>
            </w:r>
            <w:proofErr w:type="spellEnd"/>
          </w:p>
        </w:tc>
        <w:tc>
          <w:tcPr>
            <w:tcW w:w="1054" w:type="dxa"/>
          </w:tcPr>
          <w:p w:rsidR="005A6C9C" w:rsidRPr="00B43BD9" w:rsidRDefault="0064146F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4146F" w:rsidRPr="00B43BD9" w:rsidTr="00CD7FA1">
        <w:tc>
          <w:tcPr>
            <w:tcW w:w="939" w:type="dxa"/>
          </w:tcPr>
          <w:p w:rsidR="0064146F" w:rsidRPr="00B43BD9" w:rsidRDefault="0064146F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64146F" w:rsidRPr="00B43BD9" w:rsidRDefault="00CD7FA1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ІІІ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Всеукраїнський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двотуровий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фестиваль-конкурс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Різдвяна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64146F" w:rsidRPr="00B43BD9" w:rsidRDefault="00CD7FA1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жанр </w:t>
            </w:r>
          </w:p>
        </w:tc>
        <w:tc>
          <w:tcPr>
            <w:tcW w:w="2342" w:type="dxa"/>
          </w:tcPr>
          <w:p w:rsidR="0064146F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D7FA1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ихованці</w:t>
            </w:r>
          </w:p>
        </w:tc>
        <w:tc>
          <w:tcPr>
            <w:tcW w:w="1054" w:type="dxa"/>
          </w:tcPr>
          <w:p w:rsidR="0064146F" w:rsidRPr="00B43BD9" w:rsidRDefault="00CD7FA1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4146F" w:rsidRPr="00B43BD9" w:rsidTr="0040740F">
        <w:tc>
          <w:tcPr>
            <w:tcW w:w="939" w:type="dxa"/>
          </w:tcPr>
          <w:p w:rsidR="0064146F" w:rsidRPr="00B43BD9" w:rsidRDefault="0064146F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64146F" w:rsidRPr="00B43BD9" w:rsidRDefault="00CD7FA1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ІІІ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Всеукраїнський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двотуровий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фестиваль-конкурс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Різдвяна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64146F" w:rsidRPr="00B43BD9" w:rsidRDefault="00CD7FA1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Хореографія</w:t>
            </w:r>
          </w:p>
        </w:tc>
        <w:tc>
          <w:tcPr>
            <w:tcW w:w="2342" w:type="dxa"/>
          </w:tcPr>
          <w:p w:rsidR="0064146F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D7FA1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ихованці</w:t>
            </w:r>
          </w:p>
        </w:tc>
        <w:tc>
          <w:tcPr>
            <w:tcW w:w="1054" w:type="dxa"/>
          </w:tcPr>
          <w:p w:rsidR="0064146F" w:rsidRPr="00B43BD9" w:rsidRDefault="00CD7FA1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B0506" w:rsidRPr="00B43BD9" w:rsidTr="0040740F">
        <w:tc>
          <w:tcPr>
            <w:tcW w:w="939" w:type="dxa"/>
          </w:tcPr>
          <w:p w:rsidR="00CB0506" w:rsidRPr="00B43BD9" w:rsidRDefault="00CB0506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CB0506" w:rsidRPr="00B43BD9" w:rsidRDefault="00CB0506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ІІІ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Всеукраїнський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двотуровий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фестиваль-конкурс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Різдвяна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CB0506" w:rsidRPr="00B43BD9" w:rsidRDefault="00CB0506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моб</w:t>
            </w:r>
          </w:p>
        </w:tc>
        <w:tc>
          <w:tcPr>
            <w:tcW w:w="2342" w:type="dxa"/>
          </w:tcPr>
          <w:p w:rsidR="00CB0506" w:rsidRPr="00B43BD9" w:rsidRDefault="00CB0506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Вихованці</w:t>
            </w:r>
          </w:p>
        </w:tc>
        <w:tc>
          <w:tcPr>
            <w:tcW w:w="1054" w:type="dxa"/>
          </w:tcPr>
          <w:p w:rsidR="00CB0506" w:rsidRPr="00B43BD9" w:rsidRDefault="00CB0506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4146F" w:rsidRPr="00B43BD9" w:rsidTr="00CD7FA1">
        <w:tc>
          <w:tcPr>
            <w:tcW w:w="939" w:type="dxa"/>
          </w:tcPr>
          <w:p w:rsidR="0064146F" w:rsidRPr="00B43BD9" w:rsidRDefault="0064146F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Двотуровий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багатожанровий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фестиваль-конкурс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мистецтв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Зимова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феєрія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талантів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Естрадна хореографія</w:t>
            </w:r>
          </w:p>
          <w:p w:rsidR="0064146F" w:rsidRPr="00B43BD9" w:rsidRDefault="0064146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2" w:type="dxa"/>
          </w:tcPr>
          <w:p w:rsidR="0064146F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0740F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ихованці</w:t>
            </w:r>
          </w:p>
        </w:tc>
        <w:tc>
          <w:tcPr>
            <w:tcW w:w="1054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4146F" w:rsidRPr="00B43BD9" w:rsidTr="00CD7FA1">
        <w:tc>
          <w:tcPr>
            <w:tcW w:w="939" w:type="dxa"/>
          </w:tcPr>
          <w:p w:rsidR="0064146F" w:rsidRPr="00B43BD9" w:rsidRDefault="0064146F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майстерності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Дніпровського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 </w:t>
            </w:r>
          </w:p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CB0506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="00CB0506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="00CB0506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0506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  <w:r w:rsidR="00CB0506"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школа: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Дидактичне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наповнення</w:t>
            </w:r>
            <w:proofErr w:type="spellEnd"/>
          </w:p>
        </w:tc>
        <w:tc>
          <w:tcPr>
            <w:tcW w:w="2342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</w:t>
            </w:r>
            <w:proofErr w:type="spellEnd"/>
            <w:r w:rsidRPr="00B43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Н.Л.</w:t>
            </w:r>
          </w:p>
        </w:tc>
        <w:tc>
          <w:tcPr>
            <w:tcW w:w="1054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4146F" w:rsidRPr="00B43BD9" w:rsidTr="00CD7FA1">
        <w:tc>
          <w:tcPr>
            <w:tcW w:w="939" w:type="dxa"/>
          </w:tcPr>
          <w:p w:rsidR="0064146F" w:rsidRPr="00B43BD9" w:rsidRDefault="0064146F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майстерності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Дніпровського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 </w:t>
            </w:r>
          </w:p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-до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школа: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Дидактичне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наповнення</w:t>
            </w:r>
            <w:proofErr w:type="spellEnd"/>
          </w:p>
        </w:tc>
        <w:tc>
          <w:tcPr>
            <w:tcW w:w="2342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Мордовець Г.О.</w:t>
            </w:r>
          </w:p>
        </w:tc>
        <w:tc>
          <w:tcPr>
            <w:tcW w:w="1054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64146F" w:rsidRPr="00B43BD9" w:rsidTr="00CD7FA1">
        <w:tc>
          <w:tcPr>
            <w:tcW w:w="939" w:type="dxa"/>
          </w:tcPr>
          <w:p w:rsidR="0064146F" w:rsidRPr="00B43BD9" w:rsidRDefault="0064146F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майстерності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Дніпровського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 </w:t>
            </w:r>
          </w:p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-до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школа: </w:t>
            </w:r>
            <w:proofErr w:type="spellStart"/>
            <w:proofErr w:type="gram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викладання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proofErr w:type="gram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предметів</w:t>
            </w:r>
            <w:proofErr w:type="spellEnd"/>
          </w:p>
        </w:tc>
        <w:tc>
          <w:tcPr>
            <w:tcW w:w="2342" w:type="dxa"/>
          </w:tcPr>
          <w:p w:rsidR="0064146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Лисенко Ю.Г.</w:t>
            </w:r>
          </w:p>
        </w:tc>
        <w:tc>
          <w:tcPr>
            <w:tcW w:w="1054" w:type="dxa"/>
          </w:tcPr>
          <w:p w:rsidR="0064146F" w:rsidRPr="00B43BD9" w:rsidRDefault="00CF11A2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40740F" w:rsidRPr="00B43BD9" w:rsidTr="00CD7FA1">
        <w:tc>
          <w:tcPr>
            <w:tcW w:w="939" w:type="dxa"/>
          </w:tcPr>
          <w:p w:rsidR="0040740F" w:rsidRPr="00B43BD9" w:rsidRDefault="0040740F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фахової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майстерності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Дніпровського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району </w:t>
            </w:r>
          </w:p>
          <w:p w:rsidR="0040740F" w:rsidRPr="00B43BD9" w:rsidRDefault="0040740F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-до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40740F" w:rsidRPr="00B43BD9" w:rsidRDefault="00CF11A2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Методична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змішаного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уроку</w:t>
            </w:r>
          </w:p>
        </w:tc>
        <w:tc>
          <w:tcPr>
            <w:tcW w:w="2342" w:type="dxa"/>
          </w:tcPr>
          <w:p w:rsidR="0040740F" w:rsidRPr="00B43BD9" w:rsidRDefault="00CF11A2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Здоровцова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054" w:type="dxa"/>
          </w:tcPr>
          <w:p w:rsidR="0040740F" w:rsidRPr="00B43BD9" w:rsidRDefault="00CF11A2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0740F" w:rsidRPr="00B43BD9" w:rsidTr="00CD7FA1">
        <w:tc>
          <w:tcPr>
            <w:tcW w:w="939" w:type="dxa"/>
          </w:tcPr>
          <w:p w:rsidR="0040740F" w:rsidRPr="00B43BD9" w:rsidRDefault="0040740F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40740F" w:rsidRPr="00B43BD9" w:rsidRDefault="003E033D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BALTIK FEST 2024</w:t>
            </w:r>
          </w:p>
        </w:tc>
        <w:tc>
          <w:tcPr>
            <w:tcW w:w="2693" w:type="dxa"/>
          </w:tcPr>
          <w:p w:rsidR="0040740F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Хореографія</w:t>
            </w:r>
          </w:p>
        </w:tc>
        <w:tc>
          <w:tcPr>
            <w:tcW w:w="2342" w:type="dxa"/>
          </w:tcPr>
          <w:p w:rsidR="0040740F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Вихованці</w:t>
            </w:r>
          </w:p>
        </w:tc>
        <w:tc>
          <w:tcPr>
            <w:tcW w:w="1054" w:type="dxa"/>
          </w:tcPr>
          <w:p w:rsidR="0040740F" w:rsidRPr="00B43BD9" w:rsidRDefault="00346EB7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40740F" w:rsidRPr="00B43BD9" w:rsidTr="00CD7FA1">
        <w:tc>
          <w:tcPr>
            <w:tcW w:w="939" w:type="dxa"/>
          </w:tcPr>
          <w:p w:rsidR="0040740F" w:rsidRPr="00B43BD9" w:rsidRDefault="0040740F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40740F" w:rsidRPr="00B43BD9" w:rsidRDefault="00CB0506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BALTIK FEST 2024</w:t>
            </w:r>
          </w:p>
        </w:tc>
        <w:tc>
          <w:tcPr>
            <w:tcW w:w="2693" w:type="dxa"/>
          </w:tcPr>
          <w:p w:rsidR="0040740F" w:rsidRPr="00B43BD9" w:rsidRDefault="00CB0506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моб</w:t>
            </w:r>
          </w:p>
        </w:tc>
        <w:tc>
          <w:tcPr>
            <w:tcW w:w="2342" w:type="dxa"/>
          </w:tcPr>
          <w:p w:rsidR="0040740F" w:rsidRPr="00B43BD9" w:rsidRDefault="00CB0506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Вихованці</w:t>
            </w:r>
          </w:p>
        </w:tc>
        <w:tc>
          <w:tcPr>
            <w:tcW w:w="1054" w:type="dxa"/>
          </w:tcPr>
          <w:p w:rsidR="0040740F" w:rsidRPr="00B43BD9" w:rsidRDefault="00CB0506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1D0892" w:rsidRPr="00B43BD9" w:rsidTr="00CD7FA1">
        <w:tc>
          <w:tcPr>
            <w:tcW w:w="939" w:type="dxa"/>
          </w:tcPr>
          <w:p w:rsidR="001D0892" w:rsidRPr="00B43BD9" w:rsidRDefault="001D0892" w:rsidP="00B43B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:rsidR="001D0892" w:rsidRPr="00B43BD9" w:rsidRDefault="001D0892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іжнародний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</w:rPr>
              <w:t xml:space="preserve"> дистанційний багатожанровий конкурс «</w:t>
            </w:r>
            <w:r w:rsidRPr="00B43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3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1D0892" w:rsidRPr="00B43BD9" w:rsidRDefault="001D0892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Театральний</w:t>
            </w:r>
            <w:proofErr w:type="spellEnd"/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жанр</w:t>
            </w:r>
          </w:p>
        </w:tc>
        <w:tc>
          <w:tcPr>
            <w:tcW w:w="2342" w:type="dxa"/>
          </w:tcPr>
          <w:p w:rsidR="001D0892" w:rsidRPr="00B43BD9" w:rsidRDefault="001D0892" w:rsidP="00B43B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054" w:type="dxa"/>
          </w:tcPr>
          <w:p w:rsidR="001D0892" w:rsidRPr="00B43BD9" w:rsidRDefault="001D0892" w:rsidP="00B4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D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</w:tbl>
    <w:p w:rsidR="009E1A66" w:rsidRPr="00B43BD9" w:rsidRDefault="009E1A66" w:rsidP="00B43B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3BD9" w:rsidRPr="00B43BD9" w:rsidRDefault="00B43BD9" w:rsidP="00B43B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0892" w:rsidRPr="00B43BD9" w:rsidRDefault="001D0892" w:rsidP="00B43B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BD9">
        <w:rPr>
          <w:rFonts w:ascii="Times New Roman" w:hAnsi="Times New Roman" w:cs="Times New Roman"/>
          <w:b/>
          <w:sz w:val="24"/>
          <w:szCs w:val="24"/>
          <w:lang w:val="ru-RU"/>
        </w:rPr>
        <w:t>Педаго</w:t>
      </w:r>
      <w:r w:rsidR="00B43BD9" w:rsidRPr="00B43B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ги </w:t>
      </w:r>
      <w:proofErr w:type="spellStart"/>
      <w:r w:rsidR="00B43BD9" w:rsidRPr="00B43BD9">
        <w:rPr>
          <w:rFonts w:ascii="Times New Roman" w:hAnsi="Times New Roman" w:cs="Times New Roman"/>
          <w:b/>
          <w:sz w:val="24"/>
          <w:szCs w:val="24"/>
          <w:lang w:val="ru-RU"/>
        </w:rPr>
        <w:t>школи</w:t>
      </w:r>
      <w:proofErr w:type="spellEnd"/>
      <w:r w:rsidR="00B43BD9" w:rsidRPr="00B43B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є </w:t>
      </w:r>
      <w:proofErr w:type="spellStart"/>
      <w:r w:rsidR="00B43BD9" w:rsidRPr="00B43BD9">
        <w:rPr>
          <w:rFonts w:ascii="Times New Roman" w:hAnsi="Times New Roman" w:cs="Times New Roman"/>
          <w:b/>
          <w:sz w:val="24"/>
          <w:szCs w:val="24"/>
          <w:lang w:val="ru-RU"/>
        </w:rPr>
        <w:t>учасниками</w:t>
      </w:r>
      <w:proofErr w:type="spellEnd"/>
      <w:r w:rsidR="00B43BD9" w:rsidRPr="00B43B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43BD9" w:rsidRPr="00B43BD9">
        <w:rPr>
          <w:rFonts w:ascii="Times New Roman" w:hAnsi="Times New Roman" w:cs="Times New Roman"/>
          <w:b/>
          <w:sz w:val="24"/>
          <w:szCs w:val="24"/>
          <w:lang w:val="ru-RU"/>
        </w:rPr>
        <w:t>проєктів</w:t>
      </w:r>
      <w:proofErr w:type="spellEnd"/>
      <w:r w:rsidRPr="00B43BD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D0892" w:rsidRPr="00B43BD9" w:rsidRDefault="001D0892" w:rsidP="00B43BD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3BD9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B43BD9">
        <w:rPr>
          <w:rFonts w:ascii="Times New Roman" w:hAnsi="Times New Roman" w:cs="Times New Roman"/>
          <w:sz w:val="24"/>
          <w:szCs w:val="24"/>
          <w:lang w:val="ru-RU"/>
        </w:rPr>
        <w:t>Грантова</w:t>
      </w:r>
      <w:proofErr w:type="spellEnd"/>
      <w:r w:rsidRPr="00B43B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3BD9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</w:p>
    <w:p w:rsidR="001D0892" w:rsidRPr="00B43BD9" w:rsidRDefault="001D0892" w:rsidP="00B43BD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3BD9">
        <w:rPr>
          <w:rFonts w:ascii="Times New Roman" w:hAnsi="Times New Roman" w:cs="Times New Roman"/>
          <w:sz w:val="24"/>
          <w:szCs w:val="24"/>
          <w:lang w:val="ru-RU"/>
        </w:rPr>
        <w:t>2. Школа молодого педагога</w:t>
      </w:r>
    </w:p>
    <w:p w:rsidR="001D0892" w:rsidRPr="00B43BD9" w:rsidRDefault="001D0892" w:rsidP="00B43BD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3BD9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B43BD9">
        <w:rPr>
          <w:rFonts w:ascii="Times New Roman" w:hAnsi="Times New Roman" w:cs="Times New Roman"/>
          <w:sz w:val="24"/>
          <w:szCs w:val="24"/>
          <w:lang w:val="ru-RU"/>
        </w:rPr>
        <w:t>Цифрова</w:t>
      </w:r>
      <w:proofErr w:type="spellEnd"/>
      <w:r w:rsidRPr="00B43B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3BD9">
        <w:rPr>
          <w:rFonts w:ascii="Times New Roman" w:hAnsi="Times New Roman" w:cs="Times New Roman"/>
          <w:sz w:val="24"/>
          <w:szCs w:val="24"/>
          <w:lang w:val="ru-RU"/>
        </w:rPr>
        <w:t>майстерня</w:t>
      </w:r>
      <w:proofErr w:type="spellEnd"/>
      <w:r w:rsidRPr="00B43BD9">
        <w:rPr>
          <w:rFonts w:ascii="Times New Roman" w:hAnsi="Times New Roman" w:cs="Times New Roman"/>
          <w:sz w:val="24"/>
          <w:szCs w:val="24"/>
          <w:lang w:val="ru-RU"/>
        </w:rPr>
        <w:t xml:space="preserve"> ЗДО</w:t>
      </w:r>
    </w:p>
    <w:p w:rsidR="001D0892" w:rsidRPr="00B43BD9" w:rsidRDefault="001D0892" w:rsidP="00B43BD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3BD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B43BD9" w:rsidRPr="00B43BD9">
        <w:rPr>
          <w:rFonts w:ascii="Times New Roman" w:hAnsi="Times New Roman" w:cs="Times New Roman"/>
          <w:sz w:val="24"/>
          <w:szCs w:val="24"/>
          <w:lang w:val="ru-RU"/>
        </w:rPr>
        <w:t>Онлайн школа</w:t>
      </w:r>
    </w:p>
    <w:p w:rsidR="00B43BD9" w:rsidRPr="00B43BD9" w:rsidRDefault="00B43BD9" w:rsidP="00B43B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3BD9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B43BD9">
        <w:rPr>
          <w:rFonts w:ascii="Times New Roman" w:hAnsi="Times New Roman" w:cs="Times New Roman"/>
          <w:sz w:val="24"/>
          <w:szCs w:val="24"/>
        </w:rPr>
        <w:t>Онлайн-курс «Безпечне онлайн-середовище у закладі освіти»</w:t>
      </w:r>
    </w:p>
    <w:p w:rsidR="00B43BD9" w:rsidRPr="00B43BD9" w:rsidRDefault="00B43BD9" w:rsidP="00B43B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BD9" w:rsidRPr="00B43BD9" w:rsidRDefault="00B43BD9" w:rsidP="00B43B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BD9" w:rsidRPr="00B43BD9" w:rsidRDefault="00B43BD9" w:rsidP="00B43BD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43BD9" w:rsidRPr="00B4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0921"/>
    <w:multiLevelType w:val="hybridMultilevel"/>
    <w:tmpl w:val="B5CE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3AB8"/>
    <w:multiLevelType w:val="hybridMultilevel"/>
    <w:tmpl w:val="C956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7B"/>
    <w:rsid w:val="000A4F93"/>
    <w:rsid w:val="001D0892"/>
    <w:rsid w:val="00342E65"/>
    <w:rsid w:val="00346EB7"/>
    <w:rsid w:val="003E033D"/>
    <w:rsid w:val="0040740F"/>
    <w:rsid w:val="00574867"/>
    <w:rsid w:val="005A6C9C"/>
    <w:rsid w:val="0064146F"/>
    <w:rsid w:val="0075058F"/>
    <w:rsid w:val="00752B7B"/>
    <w:rsid w:val="007F6C15"/>
    <w:rsid w:val="009E1A66"/>
    <w:rsid w:val="00B43BD9"/>
    <w:rsid w:val="00CB0506"/>
    <w:rsid w:val="00CD7FA1"/>
    <w:rsid w:val="00CF11A2"/>
    <w:rsid w:val="00D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6F7D3-B43A-44A7-B87A-3D3D5589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F9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2024-02-22T13:52:00Z</cp:lastPrinted>
  <dcterms:created xsi:type="dcterms:W3CDTF">2024-02-19T14:04:00Z</dcterms:created>
  <dcterms:modified xsi:type="dcterms:W3CDTF">2024-02-22T13:52:00Z</dcterms:modified>
</cp:coreProperties>
</file>