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D8" w:rsidRPr="00FA5C12" w:rsidRDefault="003244D8" w:rsidP="003244D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  <w:r w:rsidRPr="00FA5C12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6000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4D8" w:rsidRPr="00FA5C12" w:rsidRDefault="003244D8" w:rsidP="00324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12"/>
          <w:sz w:val="24"/>
          <w:szCs w:val="24"/>
          <w:lang w:val="uk-UA" w:eastAsia="ru-RU"/>
        </w:rPr>
      </w:pPr>
      <w:r w:rsidRPr="00FA5C12">
        <w:rPr>
          <w:rFonts w:ascii="Times New Roman" w:eastAsia="Times New Roman" w:hAnsi="Times New Roman"/>
          <w:spacing w:val="12"/>
          <w:sz w:val="24"/>
          <w:szCs w:val="24"/>
          <w:lang w:val="uk-UA" w:eastAsia="ru-RU"/>
        </w:rPr>
        <w:t>ЗАПОРІЗЬКА МІСЬКА РАДА</w:t>
      </w:r>
    </w:p>
    <w:p w:rsidR="003244D8" w:rsidRPr="00FA5C12" w:rsidRDefault="003244D8" w:rsidP="00324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12"/>
          <w:sz w:val="24"/>
          <w:szCs w:val="24"/>
          <w:lang w:val="uk-UA" w:eastAsia="ru-RU"/>
        </w:rPr>
      </w:pPr>
      <w:r w:rsidRPr="00FA5C12">
        <w:rPr>
          <w:rFonts w:ascii="Times New Roman" w:eastAsia="Times New Roman" w:hAnsi="Times New Roman"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3244D8" w:rsidRPr="00FA5C12" w:rsidRDefault="00FA5C12" w:rsidP="00FA5C1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pacing w:val="12"/>
          <w:sz w:val="24"/>
          <w:szCs w:val="24"/>
          <w:lang w:val="uk-UA" w:eastAsia="ru-RU"/>
        </w:rPr>
      </w:pPr>
      <w:r w:rsidRPr="00FA5C12">
        <w:rPr>
          <w:rFonts w:ascii="Times New Roman" w:eastAsia="Times New Roman" w:hAnsi="Times New Roman"/>
          <w:spacing w:val="12"/>
          <w:sz w:val="24"/>
          <w:szCs w:val="24"/>
          <w:lang w:val="uk-UA" w:eastAsia="ru-RU"/>
        </w:rPr>
        <w:t>ПРАВОБЕРЕЖН</w:t>
      </w:r>
      <w:r w:rsidR="003244D8" w:rsidRPr="00FA5C12">
        <w:rPr>
          <w:rFonts w:ascii="Times New Roman" w:eastAsia="Times New Roman" w:hAnsi="Times New Roman"/>
          <w:spacing w:val="12"/>
          <w:sz w:val="24"/>
          <w:szCs w:val="24"/>
          <w:lang w:val="uk-UA" w:eastAsia="ru-RU"/>
        </w:rPr>
        <w:t xml:space="preserve">ИЙ ВІДДІЛ ОСВІТИ </w:t>
      </w:r>
    </w:p>
    <w:p w:rsidR="003244D8" w:rsidRPr="00FA5C12" w:rsidRDefault="003244D8" w:rsidP="003244D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pacing w:val="12"/>
          <w:sz w:val="26"/>
          <w:szCs w:val="26"/>
          <w:lang w:val="uk-UA" w:eastAsia="ru-RU"/>
        </w:rPr>
      </w:pPr>
      <w:r w:rsidRPr="00FA5C12">
        <w:rPr>
          <w:rFonts w:ascii="Times New Roman" w:eastAsia="Times New Roman" w:hAnsi="Times New Roman"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FA5C12" w:rsidRPr="00FA5C12" w:rsidRDefault="00FA5C12" w:rsidP="003244D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pacing w:val="12"/>
          <w:sz w:val="26"/>
          <w:szCs w:val="26"/>
          <w:lang w:val="uk-UA" w:eastAsia="ru-RU"/>
        </w:rPr>
      </w:pPr>
      <w:r w:rsidRPr="00FA5C12">
        <w:rPr>
          <w:rFonts w:ascii="Times New Roman" w:eastAsia="Times New Roman" w:hAnsi="Times New Roman"/>
          <w:spacing w:val="12"/>
          <w:sz w:val="26"/>
          <w:szCs w:val="26"/>
          <w:lang w:val="uk-UA" w:eastAsia="ru-RU"/>
        </w:rPr>
        <w:t>ЗАПОРІЗЬКОЇ МІСЬКОЇ РАДИ</w:t>
      </w:r>
    </w:p>
    <w:p w:rsidR="003244D8" w:rsidRPr="003244D8" w:rsidRDefault="003244D8" w:rsidP="003244D8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</w:p>
    <w:p w:rsidR="003244D8" w:rsidRPr="003244D8" w:rsidRDefault="003244D8" w:rsidP="003244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244D8" w:rsidRPr="003244D8" w:rsidRDefault="003244D8" w:rsidP="003244D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244D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НАКАЗ</w:t>
      </w:r>
    </w:p>
    <w:p w:rsidR="003244D8" w:rsidRPr="00DE6027" w:rsidRDefault="00FA5C12" w:rsidP="00E2649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  <w:r w:rsidRPr="00DE602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28</w:t>
      </w:r>
      <w:r w:rsidR="00E2649C" w:rsidRPr="00DE602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.05.2024</w:t>
      </w:r>
      <w:r w:rsidR="00E2649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E2649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E2649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E2649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E2649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E2649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E2649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E2649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E2649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E2649C" w:rsidRPr="00471EBB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№</w:t>
      </w:r>
      <w:r w:rsidR="00471EBB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____</w:t>
      </w:r>
    </w:p>
    <w:p w:rsidR="003244D8" w:rsidRPr="003244D8" w:rsidRDefault="003244D8" w:rsidP="003244D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244D8" w:rsidRPr="003244D8" w:rsidRDefault="003244D8" w:rsidP="003244D8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2649C" w:rsidRDefault="00C568AA" w:rsidP="00092184">
      <w:p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756C9">
        <w:rPr>
          <w:rFonts w:ascii="Times New Roman" w:hAnsi="Times New Roman"/>
          <w:color w:val="050505"/>
          <w:sz w:val="24"/>
          <w:szCs w:val="24"/>
          <w:shd w:val="clear" w:color="auto" w:fill="FFFFFF"/>
          <w:lang w:val="uk-UA"/>
        </w:rPr>
        <w:t>Про організацію роботи</w:t>
      </w:r>
      <w:r w:rsidR="00F14CD6">
        <w:rPr>
          <w:rFonts w:ascii="Times New Roman" w:hAnsi="Times New Roman"/>
          <w:color w:val="050505"/>
          <w:sz w:val="24"/>
          <w:szCs w:val="24"/>
          <w:shd w:val="clear" w:color="auto" w:fill="FFFFFF"/>
          <w:lang w:val="uk-UA"/>
        </w:rPr>
        <w:t xml:space="preserve"> </w:t>
      </w:r>
      <w:r w:rsidRPr="003756C9">
        <w:rPr>
          <w:rFonts w:ascii="Times New Roman" w:hAnsi="Times New Roman"/>
          <w:color w:val="050505"/>
          <w:sz w:val="24"/>
          <w:szCs w:val="24"/>
          <w:shd w:val="clear" w:color="auto" w:fill="FFFFFF"/>
          <w:lang w:val="uk-UA"/>
        </w:rPr>
        <w:t xml:space="preserve">працівників </w:t>
      </w:r>
      <w:r w:rsidR="003244D8">
        <w:rPr>
          <w:rFonts w:ascii="Times New Roman" w:eastAsia="Times New Roman" w:hAnsi="Times New Roman"/>
          <w:sz w:val="24"/>
          <w:szCs w:val="24"/>
          <w:lang w:val="uk-UA" w:eastAsia="ru-RU"/>
        </w:rPr>
        <w:t>ЗПШ «</w:t>
      </w:r>
      <w:r w:rsidR="00092184">
        <w:rPr>
          <w:rFonts w:ascii="Times New Roman" w:eastAsia="Times New Roman" w:hAnsi="Times New Roman"/>
          <w:sz w:val="24"/>
          <w:szCs w:val="24"/>
          <w:lang w:val="uk-UA" w:eastAsia="ru-RU"/>
        </w:rPr>
        <w:t>Еврика»</w:t>
      </w:r>
      <w:r w:rsidR="00E264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670E95" w:rsidRPr="00E2649C" w:rsidRDefault="00670E95" w:rsidP="00092184">
      <w:p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 літній період</w:t>
      </w:r>
      <w:r w:rsidR="001C5D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2023-2024 </w:t>
      </w:r>
      <w:proofErr w:type="spellStart"/>
      <w:r w:rsidR="001C5DD9">
        <w:rPr>
          <w:rFonts w:ascii="Times New Roman" w:eastAsia="Times New Roman" w:hAnsi="Times New Roman"/>
          <w:sz w:val="24"/>
          <w:szCs w:val="24"/>
          <w:lang w:val="uk-UA" w:eastAsia="ru-RU"/>
        </w:rPr>
        <w:t>н.р</w:t>
      </w:r>
      <w:proofErr w:type="spellEnd"/>
      <w:r w:rsidR="001C5DD9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C568AA" w:rsidRPr="00E2649C" w:rsidRDefault="00C568AA" w:rsidP="003756C9">
      <w:p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  <w:tab w:val="left" w:pos="7938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568AA" w:rsidRPr="00FA5C12" w:rsidRDefault="00C568AA" w:rsidP="00BD6035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E264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756C9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ab/>
      </w:r>
      <w:r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Керуючись Законом України </w:t>
      </w:r>
      <w:r w:rsidR="004637F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« Про освіту», </w:t>
      </w:r>
      <w:r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>«Про дошкільну освіту»,</w:t>
      </w:r>
      <w:r w:rsidR="004637FD" w:rsidRPr="004637FD">
        <w:t xml:space="preserve"> </w:t>
      </w:r>
      <w:r w:rsidR="004637FD" w:rsidRPr="004637FD">
        <w:rPr>
          <w:rFonts w:ascii="Times New Roman" w:eastAsia="Times New Roman" w:hAnsi="Times New Roman"/>
          <w:sz w:val="24"/>
          <w:szCs w:val="24"/>
          <w:lang w:val="uk-UA" w:eastAsia="ru-RU"/>
        </w:rPr>
        <w:t>Закон</w:t>
      </w:r>
      <w:r w:rsidR="004637FD">
        <w:rPr>
          <w:rFonts w:ascii="Times New Roman" w:eastAsia="Times New Roman" w:hAnsi="Times New Roman"/>
          <w:sz w:val="24"/>
          <w:szCs w:val="24"/>
          <w:lang w:val="uk-UA" w:eastAsia="ru-RU"/>
        </w:rPr>
        <w:t>ом  України «</w:t>
      </w:r>
      <w:r w:rsidR="004637FD" w:rsidRPr="004637FD">
        <w:rPr>
          <w:rFonts w:ascii="Times New Roman" w:eastAsia="Times New Roman" w:hAnsi="Times New Roman"/>
          <w:sz w:val="24"/>
          <w:szCs w:val="24"/>
          <w:lang w:val="uk-UA" w:eastAsia="ru-RU"/>
        </w:rPr>
        <w:t>Про повну загальну середню освіту</w:t>
      </w:r>
      <w:r w:rsidR="004637FD">
        <w:rPr>
          <w:rFonts w:ascii="Times New Roman" w:eastAsia="Times New Roman" w:hAnsi="Times New Roman"/>
          <w:sz w:val="24"/>
          <w:szCs w:val="24"/>
          <w:lang w:val="uk-UA" w:eastAsia="ru-RU"/>
        </w:rPr>
        <w:t>»,</w:t>
      </w:r>
      <w:r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537ACE">
        <w:rPr>
          <w:rFonts w:ascii="Times New Roman" w:eastAsia="Times New Roman" w:hAnsi="Times New Roman"/>
          <w:sz w:val="24"/>
          <w:szCs w:val="24"/>
          <w:lang w:val="uk-UA" w:eastAsia="ru-RU"/>
        </w:rPr>
        <w:t>Положення</w:t>
      </w:r>
      <w:r w:rsidR="00670E95">
        <w:rPr>
          <w:rFonts w:ascii="Times New Roman" w:eastAsia="Times New Roman" w:hAnsi="Times New Roman"/>
          <w:sz w:val="24"/>
          <w:szCs w:val="24"/>
          <w:lang w:val="uk-UA" w:eastAsia="ru-RU"/>
        </w:rPr>
        <w:t>м</w:t>
      </w:r>
      <w:r w:rsidR="00537A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 заклад дошкільної освіти,</w:t>
      </w:r>
      <w:r w:rsidR="007673E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затвердженого постановою Кабінету Міністрів України</w:t>
      </w:r>
      <w:r w:rsidR="006A148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 27.01.2021</w:t>
      </w:r>
      <w:r w:rsidR="001C5D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р.</w:t>
      </w:r>
      <w:r w:rsidR="006A148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86,</w:t>
      </w:r>
      <w:r w:rsidR="00537A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Законом України «Про організацію трудових відносин в умовах воєнного стану» від </w:t>
      </w:r>
      <w:r w:rsidRPr="003756C9">
        <w:rPr>
          <w:rFonts w:ascii="Times New Roman" w:hAnsi="Times New Roman"/>
          <w:sz w:val="24"/>
          <w:szCs w:val="24"/>
          <w:lang w:val="uk-UA"/>
        </w:rPr>
        <w:t>15.03.2022</w:t>
      </w:r>
      <w:r w:rsidR="001C5DD9">
        <w:rPr>
          <w:rFonts w:ascii="Times New Roman" w:hAnsi="Times New Roman"/>
          <w:sz w:val="24"/>
          <w:szCs w:val="24"/>
          <w:lang w:val="uk-UA"/>
        </w:rPr>
        <w:t xml:space="preserve"> р.</w:t>
      </w:r>
      <w:r w:rsidRPr="003756C9">
        <w:rPr>
          <w:rFonts w:ascii="Times New Roman" w:hAnsi="Times New Roman"/>
          <w:sz w:val="24"/>
          <w:szCs w:val="24"/>
          <w:lang w:val="uk-UA"/>
        </w:rPr>
        <w:t xml:space="preserve"> № 2136-</w:t>
      </w:r>
      <w:r w:rsidRPr="003756C9">
        <w:rPr>
          <w:rFonts w:ascii="Times New Roman" w:hAnsi="Times New Roman"/>
          <w:sz w:val="24"/>
          <w:szCs w:val="24"/>
        </w:rPr>
        <w:t>IX</w:t>
      </w:r>
      <w:r w:rsidR="00F53247" w:rsidRPr="00FA5C1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  <w:r w:rsidRPr="003756C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враховуючи</w:t>
      </w:r>
      <w:r w:rsidR="00F532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вимоги Базового компоненту дошкільної освіти </w:t>
      </w:r>
      <w:bookmarkStart w:id="0" w:name="_Hlk104457433"/>
      <w:r w:rsidR="00F532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 освітніх програм розвитку, виховання, навчання дітей дошкільного віку</w:t>
      </w:r>
      <w:bookmarkEnd w:id="0"/>
      <w:r w:rsidR="00F532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; </w:t>
      </w:r>
      <w:r w:rsidR="00F53247" w:rsidRPr="00B0610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 також</w:t>
      </w:r>
      <w:r w:rsidRPr="00B0610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bookmarkStart w:id="1" w:name="_Hlk104196988"/>
      <w:r w:rsidR="00F53247" w:rsidRPr="00B0610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вимог </w:t>
      </w:r>
      <w:r w:rsidR="00FA5C1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л</w:t>
      </w:r>
      <w:r w:rsidR="00FA5C12" w:rsidRPr="00FA5C1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ист</w:t>
      </w:r>
      <w:r w:rsidR="00FA5C1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</w:t>
      </w:r>
      <w:r w:rsidR="00FA5C12" w:rsidRPr="00FA5C1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Міністерства освіти і науки України від 21.08.</w:t>
      </w:r>
      <w:r w:rsidR="00FA5C1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20</w:t>
      </w:r>
      <w:r w:rsidR="00FA5C12" w:rsidRPr="00FA5C1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23</w:t>
      </w:r>
      <w:r w:rsidR="001C5DD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р.</w:t>
      </w:r>
      <w:r w:rsidR="00FA5C12" w:rsidRPr="00FA5C1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№ 1/12490-23 </w:t>
      </w:r>
      <w:r w:rsidR="00FA5C1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«</w:t>
      </w:r>
      <w:r w:rsidR="00FA5C12" w:rsidRPr="00FA5C1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окремі питання діяльності закладів дошкільної освіти у 2023/2024 навчальному році</w:t>
      </w:r>
      <w:r w:rsidR="00FA5C1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», </w:t>
      </w:r>
      <w:r w:rsidRPr="00B0610F">
        <w:rPr>
          <w:rFonts w:ascii="Times New Roman" w:eastAsia="Times New Roman" w:hAnsi="Times New Roman"/>
          <w:sz w:val="24"/>
          <w:szCs w:val="24"/>
          <w:lang w:val="uk-UA" w:eastAsia="ru-RU"/>
        </w:rPr>
        <w:t>лист</w:t>
      </w:r>
      <w:r w:rsidR="00F53247" w:rsidRPr="00B0610F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Pr="00B061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Міністерства освіти і науки України від 02.04.2022</w:t>
      </w:r>
      <w:r w:rsidR="001C5D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р.</w:t>
      </w:r>
      <w:r w:rsidRPr="00B061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</w:t>
      </w:r>
      <w:r w:rsidR="000F0BA6" w:rsidRPr="00B0610F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B0610F">
        <w:rPr>
          <w:rFonts w:ascii="Times New Roman" w:eastAsia="Times New Roman" w:hAnsi="Times New Roman"/>
          <w:sz w:val="24"/>
          <w:szCs w:val="24"/>
          <w:lang w:val="uk-UA" w:eastAsia="ru-RU"/>
        </w:rPr>
        <w:t>/3845-22 «Про рекомендації для працівників закладів дошкільної освіти на період дії воєнного стану в Україні»</w:t>
      </w:r>
      <w:bookmarkEnd w:id="1"/>
      <w:r w:rsidRPr="00B0610F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31020D" w:rsidRPr="0031020D">
        <w:rPr>
          <w:rFonts w:ascii="montserrat" w:hAnsi="montserrat"/>
          <w:color w:val="343434"/>
          <w:sz w:val="26"/>
          <w:szCs w:val="26"/>
          <w:shd w:val="clear" w:color="auto" w:fill="FFFFFF"/>
          <w:lang w:val="uk-UA"/>
        </w:rPr>
        <w:t xml:space="preserve"> </w:t>
      </w:r>
      <w:r w:rsidR="0031020D">
        <w:rPr>
          <w:rFonts w:ascii="Times New Roman" w:eastAsia="Times New Roman" w:hAnsi="Times New Roman"/>
          <w:sz w:val="24"/>
          <w:szCs w:val="24"/>
          <w:lang w:val="uk-UA" w:eastAsia="ru-RU"/>
        </w:rPr>
        <w:t>листа</w:t>
      </w:r>
      <w:r w:rsidR="0031020D" w:rsidRPr="0031020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МОН від 31.05.2023</w:t>
      </w:r>
      <w:r w:rsidR="001C5D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р.</w:t>
      </w:r>
      <w:r w:rsidR="0031020D" w:rsidRPr="0031020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hyperlink r:id="rId7" w:history="1">
        <w:r w:rsidR="0031020D" w:rsidRPr="0031020D">
          <w:rPr>
            <w:rStyle w:val="a6"/>
            <w:rFonts w:ascii="Times New Roman" w:eastAsia="Times New Roman" w:hAnsi="Times New Roman"/>
            <w:color w:val="auto"/>
            <w:sz w:val="24"/>
            <w:szCs w:val="24"/>
            <w:u w:val="none"/>
            <w:lang w:val="uk-UA" w:eastAsia="ru-RU"/>
          </w:rPr>
          <w:t>№ 4/1798-23</w:t>
        </w:r>
      </w:hyperlink>
      <w:r w:rsidR="0031020D" w:rsidRPr="0031020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«Рекомендації щодо організації діяльності закладів дошкільної освіти в літній період в умовах воєнного стану»,</w:t>
      </w:r>
      <w:r w:rsidRPr="003756C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 метою належної організації роботи </w:t>
      </w:r>
      <w:r w:rsidR="00E264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закладу</w:t>
      </w:r>
      <w:r w:rsidR="004637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осв</w:t>
      </w:r>
      <w:r w:rsidR="00E264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іти</w:t>
      </w:r>
      <w:r w:rsidR="002F0FA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70E9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 літній період</w:t>
      </w:r>
      <w:r w:rsidRPr="003756C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7338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під час дії </w:t>
      </w:r>
      <w:r w:rsidRPr="003756C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правового режиму воєнного стану</w:t>
      </w:r>
      <w:r w:rsidR="0037338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забезпечення можливої безпеки учасників освітнього процесу</w:t>
      </w:r>
    </w:p>
    <w:p w:rsidR="00C568AA" w:rsidRPr="003756C9" w:rsidRDefault="00C568AA" w:rsidP="00BD6035">
      <w:p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  <w:tab w:val="left" w:pos="793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>НАКАЗУЮ:</w:t>
      </w:r>
    </w:p>
    <w:p w:rsidR="00C568AA" w:rsidRPr="003756C9" w:rsidRDefault="00C568AA" w:rsidP="00BD6035">
      <w:p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  <w:tab w:val="left" w:pos="793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568AA" w:rsidRPr="003756C9" w:rsidRDefault="00C568AA" w:rsidP="00BD603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 </w:t>
      </w:r>
      <w:r w:rsidR="004D5E54">
        <w:rPr>
          <w:rFonts w:ascii="Times New Roman" w:eastAsia="Times New Roman" w:hAnsi="Times New Roman"/>
          <w:sz w:val="24"/>
          <w:szCs w:val="24"/>
          <w:lang w:val="uk-UA" w:eastAsia="ru-RU"/>
        </w:rPr>
        <w:t>З</w:t>
      </w:r>
      <w:r w:rsidR="00960E0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абезпечити </w:t>
      </w:r>
      <w:r w:rsidR="00E2649C">
        <w:rPr>
          <w:rFonts w:ascii="Times New Roman" w:eastAsia="Times New Roman" w:hAnsi="Times New Roman"/>
          <w:sz w:val="24"/>
          <w:szCs w:val="24"/>
          <w:lang w:val="uk-UA" w:eastAsia="ru-RU"/>
        </w:rPr>
        <w:t>з 01.06.2024</w:t>
      </w:r>
      <w:r w:rsidR="004D5E54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C5D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р. </w:t>
      </w:r>
      <w:r w:rsidR="002F0FAB">
        <w:rPr>
          <w:rFonts w:ascii="Times New Roman" w:eastAsia="Times New Roman" w:hAnsi="Times New Roman"/>
          <w:sz w:val="24"/>
          <w:szCs w:val="24"/>
          <w:lang w:val="uk-UA" w:eastAsia="ru-RU"/>
        </w:rPr>
        <w:t>орг</w:t>
      </w:r>
      <w:r w:rsidR="00A22012">
        <w:rPr>
          <w:rFonts w:ascii="Times New Roman" w:eastAsia="Times New Roman" w:hAnsi="Times New Roman"/>
          <w:sz w:val="24"/>
          <w:szCs w:val="24"/>
          <w:lang w:val="uk-UA" w:eastAsia="ru-RU"/>
        </w:rPr>
        <w:t>анізований початок роботи ЗПШ «</w:t>
      </w:r>
      <w:r w:rsidR="002F0FA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Еврика» </w:t>
      </w:r>
      <w:r w:rsidR="00960E0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літній період за </w:t>
      </w:r>
      <w:r w:rsidR="00A22012">
        <w:rPr>
          <w:rFonts w:ascii="Times New Roman" w:eastAsia="Times New Roman" w:hAnsi="Times New Roman"/>
          <w:sz w:val="24"/>
          <w:szCs w:val="24"/>
          <w:lang w:val="uk-UA" w:eastAsia="ru-RU"/>
        </w:rPr>
        <w:t>дистанційною формою освіти</w:t>
      </w:r>
      <w:r w:rsidR="00960E0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D5E5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до законодавства України враховуючи структуру та </w:t>
      </w:r>
      <w:r w:rsidR="001C55A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особливості </w:t>
      </w:r>
      <w:r w:rsidR="004D5E54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</w:t>
      </w:r>
      <w:r w:rsidR="001C55A4">
        <w:rPr>
          <w:rFonts w:ascii="Times New Roman" w:eastAsia="Times New Roman" w:hAnsi="Times New Roman"/>
          <w:sz w:val="24"/>
          <w:szCs w:val="24"/>
          <w:lang w:val="uk-UA" w:eastAsia="ru-RU"/>
        </w:rPr>
        <w:t>ї</w:t>
      </w:r>
      <w:r w:rsidR="002F0FA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діяльності закладу </w:t>
      </w:r>
      <w:r w:rsidR="004D5E54">
        <w:rPr>
          <w:rFonts w:ascii="Times New Roman" w:eastAsia="Times New Roman" w:hAnsi="Times New Roman"/>
          <w:sz w:val="24"/>
          <w:szCs w:val="24"/>
          <w:lang w:val="uk-UA" w:eastAsia="ru-RU"/>
        </w:rPr>
        <w:t>освіти.</w:t>
      </w:r>
    </w:p>
    <w:p w:rsidR="00C568AA" w:rsidRPr="003756C9" w:rsidRDefault="00C568AA" w:rsidP="00BD603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 </w:t>
      </w:r>
      <w:r w:rsidR="00EE3078">
        <w:rPr>
          <w:rFonts w:ascii="Times New Roman" w:eastAsia="Times New Roman" w:hAnsi="Times New Roman"/>
          <w:sz w:val="24"/>
          <w:szCs w:val="24"/>
          <w:lang w:val="uk-UA" w:eastAsia="ru-RU"/>
        </w:rPr>
        <w:t>Створити необхідні умови для реа</w:t>
      </w:r>
      <w:r w:rsidR="002F0FAB">
        <w:rPr>
          <w:rFonts w:ascii="Times New Roman" w:eastAsia="Times New Roman" w:hAnsi="Times New Roman"/>
          <w:sz w:val="24"/>
          <w:szCs w:val="24"/>
          <w:lang w:val="uk-UA" w:eastAsia="ru-RU"/>
        </w:rPr>
        <w:t>лізац</w:t>
      </w:r>
      <w:r w:rsidR="00A22012">
        <w:rPr>
          <w:rFonts w:ascii="Times New Roman" w:eastAsia="Times New Roman" w:hAnsi="Times New Roman"/>
          <w:sz w:val="24"/>
          <w:szCs w:val="24"/>
          <w:lang w:val="uk-UA" w:eastAsia="ru-RU"/>
        </w:rPr>
        <w:t>ії Плану роботи</w:t>
      </w:r>
      <w:r w:rsidR="00EE307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закладу в літній період всіма</w:t>
      </w:r>
      <w:r w:rsidR="00A220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учасниками освітнього процесу.</w:t>
      </w:r>
    </w:p>
    <w:p w:rsidR="00A22012" w:rsidRDefault="00C568AA" w:rsidP="00BD6035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 </w:t>
      </w:r>
      <w:r w:rsidR="00F37FBD">
        <w:rPr>
          <w:rFonts w:ascii="Times New Roman" w:eastAsia="Times New Roman" w:hAnsi="Times New Roman"/>
          <w:sz w:val="24"/>
          <w:szCs w:val="24"/>
          <w:lang w:val="uk-UA" w:eastAsia="ru-RU"/>
        </w:rPr>
        <w:t>З</w:t>
      </w:r>
      <w:r w:rsidR="00F37FBD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0</w:t>
      </w:r>
      <w:r w:rsidR="00F37FBD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F37FBD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>.0</w:t>
      </w:r>
      <w:r w:rsidR="00F37FBD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="00A22012">
        <w:rPr>
          <w:rFonts w:ascii="Times New Roman" w:eastAsia="Times New Roman" w:hAnsi="Times New Roman"/>
          <w:sz w:val="24"/>
          <w:szCs w:val="24"/>
          <w:lang w:val="uk-UA" w:eastAsia="ru-RU"/>
        </w:rPr>
        <w:t>.2024</w:t>
      </w:r>
      <w:r w:rsidR="00F37FB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C5D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р. </w:t>
      </w:r>
      <w:r w:rsidR="00825FE9">
        <w:rPr>
          <w:rFonts w:ascii="Times New Roman" w:eastAsia="Times New Roman" w:hAnsi="Times New Roman"/>
          <w:sz w:val="24"/>
          <w:szCs w:val="24"/>
          <w:lang w:val="uk-UA" w:eastAsia="ru-RU"/>
        </w:rPr>
        <w:t>організувати</w:t>
      </w:r>
      <w:r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роботу </w:t>
      </w:r>
      <w:r w:rsidR="00825FE9">
        <w:rPr>
          <w:rFonts w:ascii="Times New Roman" w:eastAsia="Times New Roman" w:hAnsi="Times New Roman"/>
          <w:sz w:val="24"/>
          <w:szCs w:val="24"/>
          <w:lang w:val="uk-UA" w:eastAsia="ru-RU"/>
        </w:rPr>
        <w:t>працівників</w:t>
      </w:r>
      <w:r w:rsidR="00C3219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(педагогічних, технічних, медичних)</w:t>
      </w:r>
      <w:r w:rsidR="00A220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закладу</w:t>
      </w:r>
      <w:r w:rsidR="002F0FA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>освіти відповідно до ст.6. Закону України «</w:t>
      </w:r>
      <w:r w:rsidRPr="003756C9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Про організацію трудових відносин в </w:t>
      </w:r>
      <w:r w:rsidRPr="003756C9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lastRenderedPageBreak/>
        <w:t xml:space="preserve">умовах воєнного стану» </w:t>
      </w:r>
      <w:r w:rsidR="002213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 </w:t>
      </w:r>
      <w:r w:rsidR="005113E8">
        <w:rPr>
          <w:rFonts w:ascii="Times New Roman" w:eastAsia="Times New Roman" w:hAnsi="Times New Roman"/>
          <w:sz w:val="24"/>
          <w:szCs w:val="24"/>
          <w:lang w:val="uk-UA" w:eastAsia="ru-RU"/>
        </w:rPr>
        <w:t>педагогічних працівників відповідно до вимог</w:t>
      </w:r>
      <w:r w:rsidR="00F37FB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Базового компоненту дошкільної освіти</w:t>
      </w:r>
      <w:r w:rsidR="00825FE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</w:t>
      </w:r>
      <w:r w:rsidR="00F37FBD" w:rsidRPr="00F37FB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F37FB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освітніх програм</w:t>
      </w:r>
      <w:r w:rsidR="00F37FBD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5113E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 також вимог Методичних рекомендацій</w:t>
      </w:r>
      <w:r w:rsidR="00825FE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93B05">
        <w:rPr>
          <w:rFonts w:ascii="Times New Roman" w:eastAsia="Times New Roman" w:hAnsi="Times New Roman"/>
          <w:sz w:val="24"/>
          <w:szCs w:val="24"/>
          <w:lang w:val="uk-UA" w:eastAsia="ru-RU"/>
        </w:rPr>
        <w:t>Міністерства освіти і науки Укр</w:t>
      </w:r>
      <w:r w:rsidR="00A22012">
        <w:rPr>
          <w:rFonts w:ascii="Times New Roman" w:eastAsia="Times New Roman" w:hAnsi="Times New Roman"/>
          <w:sz w:val="24"/>
          <w:szCs w:val="24"/>
          <w:lang w:val="uk-UA" w:eastAsia="ru-RU"/>
        </w:rPr>
        <w:t>аїни від 02.04.2022</w:t>
      </w:r>
      <w:r w:rsidR="001C5D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р.</w:t>
      </w:r>
      <w:r w:rsidR="00A220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1/3845-22</w:t>
      </w:r>
      <w:r w:rsidR="00993B0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25FE9">
        <w:rPr>
          <w:rFonts w:ascii="Times New Roman" w:eastAsia="Times New Roman" w:hAnsi="Times New Roman"/>
          <w:sz w:val="24"/>
          <w:szCs w:val="24"/>
          <w:lang w:val="uk-UA" w:eastAsia="ru-RU"/>
        </w:rPr>
        <w:t>щодо здійснення освітньої діяльності</w:t>
      </w:r>
      <w:r w:rsidR="00A220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 питань</w:t>
      </w:r>
      <w:r w:rsidR="00993B0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освіти на період дії</w:t>
      </w:r>
      <w:r w:rsidR="0072003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правового режиму воєнного стан</w:t>
      </w:r>
      <w:r w:rsidR="00993B05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="005113E8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C568AA" w:rsidRDefault="00C568AA" w:rsidP="00BD603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3756C9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4.</w:t>
      </w:r>
      <w:r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Затвердити графіки роботи педагогічних працівників</w:t>
      </w:r>
      <w:r w:rsidR="00A2201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ЗПШ «</w:t>
      </w:r>
      <w:r w:rsidR="002F0F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Еврика» </w:t>
      </w:r>
      <w:bookmarkStart w:id="2" w:name="_Hlk104394766"/>
      <w:r w:rsidR="00993B0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 літній період</w:t>
      </w:r>
      <w:r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bookmarkEnd w:id="2"/>
      <w:r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>з 0</w:t>
      </w:r>
      <w:r w:rsidR="00993B05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>.0</w:t>
      </w:r>
      <w:r w:rsidR="00993B05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="00A22012">
        <w:rPr>
          <w:rFonts w:ascii="Times New Roman" w:eastAsia="Times New Roman" w:hAnsi="Times New Roman"/>
          <w:sz w:val="24"/>
          <w:szCs w:val="24"/>
          <w:lang w:val="uk-UA" w:eastAsia="ru-RU"/>
        </w:rPr>
        <w:t>.2024</w:t>
      </w:r>
      <w:r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E6027">
        <w:rPr>
          <w:rFonts w:ascii="Times New Roman" w:eastAsia="Times New Roman" w:hAnsi="Times New Roman"/>
          <w:sz w:val="24"/>
          <w:szCs w:val="24"/>
          <w:lang w:val="uk-UA" w:eastAsia="ru-RU"/>
        </w:rPr>
        <w:t>р.</w:t>
      </w:r>
      <w:r w:rsidR="005113E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113E8" w:rsidRPr="00DE6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(додаток № 1)</w:t>
      </w:r>
      <w:r w:rsidRPr="00DE6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4B172B" w:rsidRPr="00BD6035" w:rsidRDefault="004B172B" w:rsidP="00BD6035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5. </w:t>
      </w:r>
      <w:r w:rsidRPr="004B172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Затвердити </w:t>
      </w:r>
      <w:r w:rsidR="00471EB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список</w:t>
      </w:r>
      <w:r w:rsidRPr="004B172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D055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педагог</w:t>
      </w:r>
      <w:r w:rsidR="000D055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ів дошкільного підрозділу школи</w:t>
      </w:r>
      <w:r w:rsidR="000D0550" w:rsidRPr="000D05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471EB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закріплених </w:t>
      </w:r>
      <w:r w:rsidRPr="000D055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за</w:t>
      </w:r>
      <w:r w:rsidR="000D0550" w:rsidRPr="000D05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D05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віковим</w:t>
      </w:r>
      <w:r w:rsidR="00176AE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и</w:t>
      </w:r>
      <w:r w:rsidR="000D0550" w:rsidRPr="000D05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D055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групами</w:t>
      </w:r>
      <w:r w:rsidR="000D0550" w:rsidRPr="000D0550">
        <w:rPr>
          <w:lang w:val="uk-UA"/>
        </w:rPr>
        <w:t xml:space="preserve"> </w:t>
      </w:r>
      <w:r w:rsidR="00DE602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на літній період</w:t>
      </w:r>
      <w:r w:rsidR="000D0550" w:rsidRPr="000D055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з 01.06.2024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1C5DD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р. </w:t>
      </w:r>
      <w:r w:rsidRPr="00DE6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(додаток № 2).</w:t>
      </w:r>
    </w:p>
    <w:p w:rsidR="00C568AA" w:rsidRPr="003756C9" w:rsidRDefault="00BD6035" w:rsidP="00BD6035">
      <w:p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  <w:tab w:val="left" w:pos="7938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6</w:t>
      </w:r>
      <w:r w:rsidR="00C568AA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r w:rsidR="00C568AA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Затвердити графіки роботи технічних працівників</w:t>
      </w:r>
      <w:r w:rsidR="00F327F0" w:rsidRPr="00F327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2F0FAB" w:rsidRPr="002F0F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ЗПШ « Еврика»</w:t>
      </w:r>
      <w:r w:rsidR="00C568AA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93B0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 літній період</w:t>
      </w:r>
      <w:r w:rsidR="00993B05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568AA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>з 0</w:t>
      </w:r>
      <w:r w:rsidR="00F327F0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C568AA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>.0</w:t>
      </w:r>
      <w:r w:rsidR="00F327F0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="001D5E46">
        <w:rPr>
          <w:rFonts w:ascii="Times New Roman" w:eastAsia="Times New Roman" w:hAnsi="Times New Roman"/>
          <w:sz w:val="24"/>
          <w:szCs w:val="24"/>
          <w:lang w:val="uk-UA" w:eastAsia="ru-RU"/>
        </w:rPr>
        <w:t>.2024</w:t>
      </w:r>
      <w:r w:rsidR="00C568AA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C5DD9">
        <w:rPr>
          <w:rFonts w:ascii="Times New Roman" w:eastAsia="Times New Roman" w:hAnsi="Times New Roman"/>
          <w:sz w:val="24"/>
          <w:szCs w:val="24"/>
          <w:lang w:val="uk-UA" w:eastAsia="ru-RU"/>
        </w:rPr>
        <w:t>р.</w:t>
      </w:r>
      <w:r w:rsidR="00490D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4B172B" w:rsidRPr="00661E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(додаток № 3</w:t>
      </w:r>
      <w:r w:rsidR="00490D4E" w:rsidRPr="00661E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)</w:t>
      </w:r>
      <w:r w:rsidR="00C568AA" w:rsidRPr="00661E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C568AA" w:rsidRDefault="00C568AA" w:rsidP="00BD6035">
      <w:p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  <w:tab w:val="left" w:pos="7938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="00BD60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7</w:t>
      </w:r>
      <w:r w:rsidRPr="009567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="003756C9" w:rsidRPr="009567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9567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Затвердити графіки </w:t>
      </w:r>
      <w:r w:rsidR="0095065B" w:rsidRPr="009567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роботи </w:t>
      </w:r>
      <w:r w:rsidR="00F327F0" w:rsidRPr="009567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(чергувань) </w:t>
      </w:r>
      <w:r w:rsidR="00CA181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адміністрації</w:t>
      </w:r>
      <w:r w:rsidR="00993B05" w:rsidRPr="009567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в </w:t>
      </w:r>
      <w:r w:rsidR="00CA181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ЗПШ « Еврика»</w:t>
      </w:r>
      <w:r w:rsidR="002F0FAB" w:rsidRPr="009567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93B05" w:rsidRPr="009567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літній період</w:t>
      </w:r>
      <w:r w:rsidR="00490D4E" w:rsidRPr="009567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956774">
        <w:rPr>
          <w:rFonts w:ascii="Times New Roman" w:eastAsia="Times New Roman" w:hAnsi="Times New Roman"/>
          <w:sz w:val="24"/>
          <w:szCs w:val="24"/>
          <w:lang w:val="uk-UA" w:eastAsia="ru-RU"/>
        </w:rPr>
        <w:t>з 0</w:t>
      </w:r>
      <w:r w:rsidR="00F327F0" w:rsidRPr="00956774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956774">
        <w:rPr>
          <w:rFonts w:ascii="Times New Roman" w:eastAsia="Times New Roman" w:hAnsi="Times New Roman"/>
          <w:sz w:val="24"/>
          <w:szCs w:val="24"/>
          <w:lang w:val="uk-UA" w:eastAsia="ru-RU"/>
        </w:rPr>
        <w:t>.0</w:t>
      </w:r>
      <w:r w:rsidR="00F327F0" w:rsidRPr="00956774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="001D5E46" w:rsidRPr="00956774">
        <w:rPr>
          <w:rFonts w:ascii="Times New Roman" w:eastAsia="Times New Roman" w:hAnsi="Times New Roman"/>
          <w:sz w:val="24"/>
          <w:szCs w:val="24"/>
          <w:lang w:val="uk-UA" w:eastAsia="ru-RU"/>
        </w:rPr>
        <w:t>.2024</w:t>
      </w:r>
      <w:r w:rsidR="001C5DD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E6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р</w:t>
      </w:r>
      <w:r w:rsidR="00DE6027" w:rsidRPr="00DE6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="00490D4E" w:rsidRPr="00DE6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0968A8" w:rsidRPr="00DE6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(</w:t>
      </w:r>
      <w:r w:rsidR="004B172B" w:rsidRPr="00DE6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додаток № 4</w:t>
      </w:r>
      <w:r w:rsidR="00490D4E" w:rsidRPr="00DE6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)</w:t>
      </w:r>
      <w:r w:rsidRPr="00DE6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CE6437" w:rsidRDefault="00BD6035" w:rsidP="00BD6035">
      <w:p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  <w:tab w:val="left" w:pos="793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  <w:t>8</w:t>
      </w:r>
      <w:r w:rsidR="00CE643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. </w:t>
      </w:r>
      <w:bookmarkStart w:id="3" w:name="_Hlk104197095"/>
      <w:r w:rsidR="00CE643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Затвердити циклограму роботи педагогічних працівників</w:t>
      </w:r>
      <w:r w:rsidR="00993B05" w:rsidRPr="00993B0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1D5E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ЗПШ «</w:t>
      </w:r>
      <w:r w:rsidR="00CA181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Еврика» </w:t>
      </w:r>
      <w:r w:rsidR="002F0F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в </w:t>
      </w:r>
      <w:r w:rsidR="00993B0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літній період</w:t>
      </w:r>
      <w:r w:rsidR="00CE643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з 0</w:t>
      </w:r>
      <w:r w:rsidR="00550C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</w:t>
      </w:r>
      <w:r w:rsidR="00CE643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.0</w:t>
      </w:r>
      <w:r w:rsidR="00550C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6</w:t>
      </w:r>
      <w:r w:rsidR="001D5E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.2024</w:t>
      </w:r>
      <w:r w:rsidR="00CE643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1C5DD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р. </w:t>
      </w:r>
      <w:r w:rsidR="00CE643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відповідно до</w:t>
      </w:r>
      <w:r w:rsidR="00CE6437" w:rsidRPr="00CE64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E6437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>Закону України «</w:t>
      </w:r>
      <w:r w:rsidR="00CE6437" w:rsidRPr="003756C9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Про організацію трудових відносин в умовах воєнного стану»</w:t>
      </w:r>
      <w:r w:rsidR="008E3D7E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,</w:t>
      </w:r>
      <w:r w:rsidR="00CE6437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bookmarkEnd w:id="3"/>
      <w:r w:rsidR="00CE6437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>лист</w:t>
      </w:r>
      <w:r w:rsidR="008E3D7E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="00CE6437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Міністерства освіт</w:t>
      </w:r>
      <w:r w:rsidR="00BC3BB0">
        <w:rPr>
          <w:rFonts w:ascii="Times New Roman" w:eastAsia="Times New Roman" w:hAnsi="Times New Roman"/>
          <w:sz w:val="24"/>
          <w:szCs w:val="24"/>
          <w:lang w:val="uk-UA" w:eastAsia="ru-RU"/>
        </w:rPr>
        <w:t>и і науки України від 31.05.2023</w:t>
      </w:r>
      <w:r w:rsidR="001C5D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р.</w:t>
      </w:r>
      <w:r w:rsidR="00CE6437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</w:t>
      </w:r>
      <w:r w:rsidR="00BC3BB0">
        <w:rPr>
          <w:rFonts w:ascii="Times New Roman" w:eastAsia="Times New Roman" w:hAnsi="Times New Roman"/>
          <w:sz w:val="24"/>
          <w:szCs w:val="24"/>
          <w:lang w:val="uk-UA" w:eastAsia="ru-RU"/>
        </w:rPr>
        <w:t>4/1798-23</w:t>
      </w:r>
      <w:r w:rsidR="00CE6437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</w:t>
      </w:r>
      <w:r w:rsidR="00BC3BB0" w:rsidRPr="00BC3B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</w:t>
      </w:r>
      <w:r w:rsidR="00BC3B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організацію діяльності закладів дошкільної освіти в літній </w:t>
      </w:r>
      <w:r w:rsidR="00BC3BB0" w:rsidRPr="00BC3BB0">
        <w:rPr>
          <w:rFonts w:ascii="Times New Roman" w:eastAsia="Times New Roman" w:hAnsi="Times New Roman"/>
          <w:sz w:val="24"/>
          <w:szCs w:val="24"/>
          <w:lang w:val="uk-UA" w:eastAsia="ru-RU"/>
        </w:rPr>
        <w:t>період в умовах воєнного стану</w:t>
      </w:r>
      <w:r w:rsidR="00CE6437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="00550CD2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  <w:r w:rsidR="008E3D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550CD2">
        <w:rPr>
          <w:rFonts w:ascii="Times New Roman" w:eastAsia="Times New Roman" w:hAnsi="Times New Roman"/>
          <w:sz w:val="24"/>
          <w:szCs w:val="24"/>
          <w:lang w:val="uk-UA" w:eastAsia="ru-RU"/>
        </w:rPr>
        <w:t>вимог Базового компонента дошкільної освіти</w:t>
      </w:r>
      <w:r w:rsidR="00550CD2" w:rsidRPr="00550CD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550CD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 освітніх програм розвитку, виховання, навчання дітей дошкільного віку</w:t>
      </w:r>
      <w:r w:rsidR="000968A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, посадових інструкцій</w:t>
      </w:r>
      <w:r w:rsidR="00550CD2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, інших рекомендацій</w:t>
      </w:r>
      <w:r w:rsidR="008E3D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E3D7E" w:rsidRPr="00DE602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тощо </w:t>
      </w:r>
      <w:r w:rsidR="004B172B" w:rsidRPr="00DE6027">
        <w:rPr>
          <w:rFonts w:ascii="Times New Roman" w:eastAsia="Times New Roman" w:hAnsi="Times New Roman"/>
          <w:sz w:val="24"/>
          <w:szCs w:val="24"/>
          <w:lang w:val="uk-UA" w:eastAsia="ru-RU"/>
        </w:rPr>
        <w:t>(додаток № 5</w:t>
      </w:r>
      <w:r w:rsidR="008E3D7E" w:rsidRPr="00DE6027">
        <w:rPr>
          <w:rFonts w:ascii="Times New Roman" w:eastAsia="Times New Roman" w:hAnsi="Times New Roman"/>
          <w:sz w:val="24"/>
          <w:szCs w:val="24"/>
          <w:lang w:val="uk-UA" w:eastAsia="ru-RU"/>
        </w:rPr>
        <w:t>).</w:t>
      </w:r>
    </w:p>
    <w:p w:rsidR="008E3D7E" w:rsidRPr="003756C9" w:rsidRDefault="00BD6035" w:rsidP="00BD6035">
      <w:p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  <w:tab w:val="left" w:pos="7938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9</w:t>
      </w:r>
      <w:r w:rsidR="008E3D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r w:rsidR="008E3D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Затвердити циклограму роботи технічних працівників </w:t>
      </w:r>
      <w:r w:rsidR="00CA181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ЗПШ «Еврика»</w:t>
      </w:r>
      <w:r w:rsidR="002F0FAB" w:rsidRPr="002F0F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93B0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 літній період</w:t>
      </w:r>
      <w:r w:rsidR="008E3D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з 0</w:t>
      </w:r>
      <w:r w:rsidR="00D3225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</w:t>
      </w:r>
      <w:r w:rsidR="008E3D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.0</w:t>
      </w:r>
      <w:r w:rsidR="00D3225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6</w:t>
      </w:r>
      <w:r w:rsidR="001D5E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.2024</w:t>
      </w:r>
      <w:r w:rsidR="001C5DD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р.</w:t>
      </w:r>
      <w:r w:rsidR="008E3D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відповідно до</w:t>
      </w:r>
      <w:r w:rsidR="008E3D7E" w:rsidRPr="00CE64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E3D7E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>Закону України «</w:t>
      </w:r>
      <w:r w:rsidR="008E3D7E" w:rsidRPr="003756C9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Про організацію трудових відносин в умовах воєнного стану»</w:t>
      </w:r>
      <w:bookmarkStart w:id="4" w:name="_Hlk104198770"/>
      <w:r w:rsidR="00D3225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,</w:t>
      </w:r>
      <w:r w:rsidR="000968A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їх посадових інструкцій</w:t>
      </w:r>
      <w:r w:rsidR="00D3225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тощо</w:t>
      </w:r>
      <w:r w:rsidR="000968A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bookmarkEnd w:id="4"/>
      <w:r w:rsidR="004B172B" w:rsidRPr="00BD708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(додаток № 6</w:t>
      </w:r>
      <w:r w:rsidR="008E3D7E" w:rsidRPr="00BD708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)</w:t>
      </w:r>
      <w:r w:rsidR="000968A8" w:rsidRPr="00BD708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</w:t>
      </w:r>
      <w:bookmarkStart w:id="5" w:name="_GoBack"/>
      <w:bookmarkEnd w:id="5"/>
    </w:p>
    <w:p w:rsidR="00C568AA" w:rsidRPr="003756C9" w:rsidRDefault="00BD6035" w:rsidP="00BD60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10</w:t>
      </w:r>
      <w:r w:rsidR="00C568AA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Відповідно ст.12. </w:t>
      </w:r>
      <w:r w:rsidR="00490D4E">
        <w:rPr>
          <w:rFonts w:ascii="Times New Roman" w:eastAsia="Times New Roman" w:hAnsi="Times New Roman"/>
          <w:sz w:val="24"/>
          <w:szCs w:val="24"/>
          <w:lang w:val="uk-UA" w:eastAsia="ru-RU"/>
        </w:rPr>
        <w:t>З</w:t>
      </w:r>
      <w:r w:rsidR="00C568AA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акону України </w:t>
      </w:r>
      <w:r w:rsidR="00490D4E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="00C568AA" w:rsidRPr="003756C9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Про організацію трудових відносин в умовах воєнного стану</w:t>
      </w:r>
      <w:r w:rsidR="00490D4E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»</w:t>
      </w:r>
      <w:r w:rsidR="00C568AA" w:rsidRPr="003756C9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надати щорічні основні</w:t>
      </w:r>
      <w:r w:rsidR="001C5DD9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, соціальні </w:t>
      </w:r>
      <w:r w:rsidR="00C568AA" w:rsidRPr="003756C9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відпустки</w:t>
      </w:r>
      <w:r w:rsidR="001C5DD9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r w:rsidR="00C568AA" w:rsidRPr="003756C9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всім працівникам </w:t>
      </w:r>
      <w:r w:rsidR="001C5DD9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ЗПШ «Еврика» </w:t>
      </w:r>
      <w:r w:rsidR="006C24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 літній період</w:t>
      </w:r>
      <w:r w:rsidR="00CE6437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r w:rsidR="00C568AA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>з 0</w:t>
      </w:r>
      <w:r w:rsidR="00D3225F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C568AA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>.0</w:t>
      </w:r>
      <w:r w:rsidR="00D3225F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="001C5DD9">
        <w:rPr>
          <w:rFonts w:ascii="Times New Roman" w:eastAsia="Times New Roman" w:hAnsi="Times New Roman"/>
          <w:sz w:val="24"/>
          <w:szCs w:val="24"/>
          <w:lang w:val="uk-UA" w:eastAsia="ru-RU"/>
        </w:rPr>
        <w:t>.2024</w:t>
      </w:r>
      <w:r w:rsidR="001C5DD9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р. </w:t>
      </w:r>
      <w:r w:rsidR="00D3225F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у межах наявного фінансування</w:t>
      </w:r>
      <w:r w:rsidR="00C568AA" w:rsidRPr="003756C9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</w:t>
      </w:r>
    </w:p>
    <w:p w:rsidR="00C568AA" w:rsidRPr="003756C9" w:rsidRDefault="00BD6035" w:rsidP="00BD603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11</w:t>
      </w:r>
      <w:r w:rsidR="00C568AA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1C5DD9" w:rsidRPr="001C5DD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2F0F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Пархоменко О.Ю.</w:t>
      </w:r>
      <w:r w:rsidR="00D3225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 в</w:t>
      </w:r>
      <w:r w:rsidR="00C568AA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ихователя-методиста</w:t>
      </w:r>
      <w:r w:rsidR="002F0F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="001C5DD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Лисенко Ю.Г., заступника з НВР</w:t>
      </w:r>
      <w:r w:rsidR="00D3225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2F0FAB" w:rsidRPr="002F0F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ЗПШ </w:t>
      </w:r>
      <w:r w:rsidR="001C5DD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«Еврика»</w:t>
      </w:r>
      <w:r w:rsidR="002F0FAB" w:rsidRPr="002F0F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1C5DD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призначити відповідальними</w:t>
      </w:r>
      <w:r w:rsidR="00C568AA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за роботу педагогічного персоналу та органі</w:t>
      </w:r>
      <w:r w:rsidR="001C5DD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зацію роботи працівників в дистанцій</w:t>
      </w:r>
      <w:r w:rsidR="00C568AA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ному </w:t>
      </w:r>
      <w:r w:rsidR="003A3FCA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режимі, </w:t>
      </w:r>
      <w:r w:rsidR="00C568AA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відповідно до вимог методичних рекомендацій щодо здійснення освітньої діяльності</w:t>
      </w:r>
      <w:r w:rsidR="003A3FCA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3A3FCA" w:rsidRPr="003756C9" w:rsidRDefault="00C568AA" w:rsidP="00BD6035">
      <w:p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  <w:tab w:val="left" w:pos="7938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="00BD60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12</w:t>
      </w:r>
      <w:r w:rsidR="003A3FCA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. </w:t>
      </w:r>
      <w:r w:rsidR="001C5DD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Пархоменко</w:t>
      </w:r>
      <w:r w:rsidR="00D3225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2F0F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О.Ю.</w:t>
      </w:r>
      <w:r w:rsidR="003A3FCA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 вихователю-методисту</w:t>
      </w:r>
      <w:r w:rsidR="002F0F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 Лисенко Ю.Г., заступнику</w:t>
      </w:r>
      <w:r w:rsidR="001C5DD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з НВР ЗПШ «</w:t>
      </w:r>
      <w:r w:rsidR="002F0FAB" w:rsidRPr="002F0F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Еврика»</w:t>
      </w:r>
      <w:r w:rsidR="002F0F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:</w:t>
      </w:r>
    </w:p>
    <w:p w:rsidR="003A3FCA" w:rsidRPr="003756C9" w:rsidRDefault="003A3FCA" w:rsidP="00BD6035">
      <w:p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  <w:tab w:val="left" w:pos="7938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="00BD60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12</w:t>
      </w:r>
      <w:r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.1</w:t>
      </w:r>
      <w:r w:rsidR="00C568AA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Розробити Циклограму </w:t>
      </w:r>
      <w:r w:rsidR="00FF33B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орієнтовної </w:t>
      </w:r>
      <w:r w:rsidR="00C568AA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робочої зайнятості</w:t>
      </w:r>
      <w:r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педагогів</w:t>
      </w:r>
      <w:r w:rsidR="001C5DD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ЗПШ « Еврика»</w:t>
      </w:r>
      <w:r w:rsidR="002F0F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C568AA" w:rsidRDefault="003A3FCA" w:rsidP="00BD6035">
      <w:p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  <w:tab w:val="left" w:pos="7938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="00BD60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12</w:t>
      </w:r>
      <w:r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.2 Скласти Чек-лист</w:t>
      </w:r>
      <w:r w:rsidR="00C568AA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виконання </w:t>
      </w:r>
      <w:r w:rsidR="006578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орієнтовного </w:t>
      </w:r>
      <w:r w:rsidR="00C568AA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обсягу запланованої роботи працівників </w:t>
      </w:r>
      <w:r w:rsidR="001C5DD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ЗПШ « Еврика» </w:t>
      </w:r>
      <w:r w:rsidR="00C568AA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на ч</w:t>
      </w:r>
      <w:r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ас дії воєнного стану</w:t>
      </w:r>
      <w:r w:rsidR="008E3D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та забезпечити контроль означеної роботи</w:t>
      </w:r>
      <w:r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8E3D7E" w:rsidRDefault="008E3D7E" w:rsidP="00BD6035">
      <w:p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  <w:tab w:val="left" w:pos="7938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="00BD60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.3 Забезпечити організацію підвищення кваліфікації та фахової підтримки </w:t>
      </w:r>
      <w:r w:rsidR="00FF33B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педагогів з урахуванням реальних можливостей </w:t>
      </w:r>
      <w:r w:rsidR="00DE6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ЗПШ «Еврика»,</w:t>
      </w:r>
      <w:r w:rsidR="002F0FAB" w:rsidRPr="002F0F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26722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району, міста </w:t>
      </w:r>
      <w:r w:rsidR="00FF33B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Запоріжжя тощо.</w:t>
      </w:r>
    </w:p>
    <w:p w:rsidR="00FF33B9" w:rsidRDefault="00BD6035" w:rsidP="00BD6035">
      <w:p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  <w:tab w:val="left" w:pos="7938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lastRenderedPageBreak/>
        <w:tab/>
        <w:t>12</w:t>
      </w:r>
      <w:r w:rsidR="00FF33B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.4 Організувати з у</w:t>
      </w:r>
      <w:r w:rsidR="00DE6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рахуванням реальних можливостей</w:t>
      </w:r>
      <w:r w:rsidR="002F0F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FF33B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роботу з підтримки батьків та </w:t>
      </w:r>
      <w:r w:rsidR="006578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їх </w:t>
      </w:r>
      <w:r w:rsidR="00FF33B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дітей</w:t>
      </w:r>
      <w:r w:rsidR="00DE6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-</w:t>
      </w:r>
      <w:r w:rsidR="00C2043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всіх </w:t>
      </w:r>
      <w:r w:rsidR="00FF33B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учасників освітнього про</w:t>
      </w:r>
      <w:r w:rsidR="00C2043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цесу.</w:t>
      </w:r>
    </w:p>
    <w:p w:rsidR="00C568AA" w:rsidRPr="003756C9" w:rsidRDefault="00C568AA" w:rsidP="00BD6035">
      <w:p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  <w:tab w:val="left" w:pos="7938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="003A3FCA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</w:t>
      </w:r>
      <w:r w:rsidR="00BD60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3</w:t>
      </w:r>
      <w:r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="00D3225F" w:rsidRPr="00D3225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871DC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Полівченко</w:t>
      </w:r>
      <w:proofErr w:type="spellEnd"/>
      <w:r w:rsidR="00871DC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Ю.Є.</w:t>
      </w:r>
      <w:r w:rsidR="00DE6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26722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</w:t>
      </w:r>
      <w:r w:rsidR="00DE6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авгоспа</w:t>
      </w:r>
      <w:r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 призначити відповідальною за роботу технічного п</w:t>
      </w:r>
      <w:r w:rsidR="00DE6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ерсоналу</w:t>
      </w:r>
      <w:r w:rsidR="00C20432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відповідно до вимог</w:t>
      </w:r>
      <w:r w:rsidR="00C2043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законодавства України</w:t>
      </w:r>
      <w:r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3A3FCA" w:rsidRPr="003756C9" w:rsidRDefault="00C568AA" w:rsidP="00BD6035">
      <w:p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  <w:tab w:val="left" w:pos="7938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="003A3FCA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</w:t>
      </w:r>
      <w:r w:rsidR="00BD60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4</w:t>
      </w:r>
      <w:r w:rsidR="003A3FCA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="00871DC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Полівченко</w:t>
      </w:r>
      <w:proofErr w:type="spellEnd"/>
      <w:r w:rsidR="00871DC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Ю.Є.</w:t>
      </w:r>
      <w:r w:rsidR="003A3FCA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="00DE6027" w:rsidRPr="00DE6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завгоспу</w:t>
      </w:r>
      <w:r w:rsidR="003A3FCA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:</w:t>
      </w:r>
    </w:p>
    <w:p w:rsidR="003A3FCA" w:rsidRPr="003756C9" w:rsidRDefault="003A3FCA" w:rsidP="00BD6035">
      <w:p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  <w:tab w:val="left" w:pos="7938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  <w:t>1</w:t>
      </w:r>
      <w:r w:rsidR="00BD60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4</w:t>
      </w:r>
      <w:r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.1 </w:t>
      </w:r>
      <w:r w:rsidR="00C568AA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Розробити Циклограму </w:t>
      </w:r>
      <w:r w:rsidR="00537AC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орієнтовної </w:t>
      </w:r>
      <w:r w:rsidR="00C568AA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робочої зайнятості </w:t>
      </w:r>
      <w:r w:rsidR="003756C9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технічного персоналу</w:t>
      </w:r>
      <w:r w:rsidR="00C2043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E6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ЗПШ «Еврика».</w:t>
      </w:r>
    </w:p>
    <w:p w:rsidR="00C568AA" w:rsidRDefault="003A3FCA" w:rsidP="00BD6035">
      <w:p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  <w:tab w:val="left" w:pos="7938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  <w:t>1</w:t>
      </w:r>
      <w:r w:rsidR="00BD60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4</w:t>
      </w:r>
      <w:r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.2 С</w:t>
      </w:r>
      <w:r w:rsidR="003756C9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класти Чек-лист </w:t>
      </w:r>
      <w:r w:rsidR="00C568AA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виконання обсяг</w:t>
      </w:r>
      <w:r w:rsidR="003756C9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у запланованої роботи технічного персоналу</w:t>
      </w:r>
      <w:r w:rsidR="00C568AA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E6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ЗПШ «Еврика»</w:t>
      </w:r>
      <w:r w:rsidR="00C20432" w:rsidRPr="00C2043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C2043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та забезпечити контроль означеної роботи</w:t>
      </w:r>
      <w:r w:rsidR="00C20432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C20432" w:rsidRPr="003756C9" w:rsidRDefault="00BD6035" w:rsidP="00BD6035">
      <w:p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  <w:tab w:val="left" w:pos="7938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  <w:t>15</w:t>
      </w:r>
      <w:r w:rsidR="00C2043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. У разі безпосередньої загрози життю та </w:t>
      </w:r>
      <w:r w:rsidR="00755EF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здоров’ю</w:t>
      </w:r>
      <w:r w:rsidR="00C2043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учасників освітнього процесу у </w:t>
      </w:r>
      <w:r w:rsidR="00871DC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ЗПШ «Еврика» </w:t>
      </w:r>
      <w:r w:rsidR="00C2043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вводити у дію</w:t>
      </w:r>
      <w:r w:rsidR="00755EF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плани евакуації учасників освітнього процесу</w:t>
      </w:r>
      <w:r w:rsidR="006578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; у разі повітряної тривоги негайно всім працівникам </w:t>
      </w:r>
      <w:r w:rsidR="00871DC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покинути будівлі ЗПШ</w:t>
      </w:r>
      <w:r w:rsidR="00DE602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та прой</w:t>
      </w:r>
      <w:r w:rsidR="000968A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ти у безпечне місце.</w:t>
      </w:r>
    </w:p>
    <w:p w:rsidR="00C568AA" w:rsidRPr="003756C9" w:rsidRDefault="003756C9" w:rsidP="00BD603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</w:t>
      </w:r>
      <w:r w:rsidR="00BD60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6</w:t>
      </w:r>
      <w:r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="00C568AA" w:rsidRPr="003756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C568AA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Контроль </w:t>
      </w:r>
      <w:r w:rsidR="000968A8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виконанням </w:t>
      </w:r>
      <w:r w:rsidR="000968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цього </w:t>
      </w:r>
      <w:r w:rsidR="00C568AA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>наказу залишаю за собою.</w:t>
      </w:r>
    </w:p>
    <w:p w:rsidR="00537ACE" w:rsidRDefault="00537ACE" w:rsidP="00BD603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568AA" w:rsidRPr="003756C9" w:rsidRDefault="00C568AA" w:rsidP="00BD603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756C9">
        <w:rPr>
          <w:rFonts w:ascii="Times New Roman" w:hAnsi="Times New Roman"/>
          <w:sz w:val="24"/>
          <w:szCs w:val="24"/>
          <w:lang w:val="uk-UA"/>
        </w:rPr>
        <w:t>Додаток</w:t>
      </w:r>
      <w:r w:rsidR="003756C9" w:rsidRPr="003756C9">
        <w:rPr>
          <w:rFonts w:ascii="Times New Roman" w:hAnsi="Times New Roman"/>
          <w:sz w:val="24"/>
          <w:szCs w:val="24"/>
          <w:lang w:val="uk-UA"/>
        </w:rPr>
        <w:t>: на 7 арк., в 1 прим.</w:t>
      </w:r>
    </w:p>
    <w:p w:rsidR="00C568AA" w:rsidRPr="003756C9" w:rsidRDefault="00C568AA" w:rsidP="00BD603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568AA" w:rsidRDefault="00C568AA" w:rsidP="00BD60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E6027" w:rsidRPr="003756C9" w:rsidRDefault="00DE6027" w:rsidP="00BD60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11884" w:rsidRDefault="00DE6027" w:rsidP="00BD60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Директор</w:t>
      </w:r>
      <w:r w:rsidR="00C568AA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C568AA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C568AA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C568AA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C568AA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C568AA" w:rsidRPr="003756C9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3253F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3253F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3253F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871DC1">
        <w:rPr>
          <w:rFonts w:ascii="Times New Roman" w:eastAsia="Times New Roman" w:hAnsi="Times New Roman"/>
          <w:sz w:val="24"/>
          <w:szCs w:val="24"/>
          <w:lang w:val="uk-UA" w:eastAsia="ru-RU"/>
        </w:rPr>
        <w:t>Лариса Зуб</w:t>
      </w:r>
    </w:p>
    <w:p w:rsidR="00BD6035" w:rsidRDefault="00BD6035" w:rsidP="00BD60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D6035" w:rsidRDefault="00BD6035" w:rsidP="00BD60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Ознайомлені:</w:t>
      </w:r>
    </w:p>
    <w:p w:rsidR="00BD6035" w:rsidRDefault="00BD6035" w:rsidP="00BD60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D6035" w:rsidRDefault="00BD6035" w:rsidP="00BD60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Ольга ПАРХОМЕНКО</w:t>
      </w:r>
    </w:p>
    <w:p w:rsidR="00BD6035" w:rsidRDefault="00BD6035" w:rsidP="00BD60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D6035" w:rsidRDefault="00BD6035" w:rsidP="00BD60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Юлія ЛИСЕНКО</w:t>
      </w:r>
    </w:p>
    <w:p w:rsidR="00BD6035" w:rsidRDefault="00BD6035" w:rsidP="00BD60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D6035" w:rsidRPr="00176AE4" w:rsidRDefault="00BD6035" w:rsidP="00BD60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Юлія ПОЛІВЧЕНКО</w:t>
      </w:r>
    </w:p>
    <w:p w:rsidR="00DE6027" w:rsidRDefault="00DE6027" w:rsidP="00E554A3">
      <w:pPr>
        <w:spacing w:after="0" w:line="254" w:lineRule="auto"/>
        <w:ind w:left="7080"/>
        <w:rPr>
          <w:rFonts w:ascii="Times New Roman" w:hAnsi="Times New Roman"/>
          <w:highlight w:val="cyan"/>
          <w:lang w:val="uk-UA"/>
        </w:rPr>
      </w:pPr>
    </w:p>
    <w:p w:rsidR="00BD6035" w:rsidRDefault="00BD6035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BD6035" w:rsidRDefault="00BD6035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BD6035" w:rsidRDefault="00BD6035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BD6035" w:rsidRDefault="00BD6035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BD6035" w:rsidRDefault="00BD6035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BD6035" w:rsidRDefault="00BD6035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BD6035" w:rsidRDefault="00BD6035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BD6035" w:rsidRDefault="00BD6035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BD6035" w:rsidRDefault="00BD6035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BD6035" w:rsidRDefault="00BD6035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BD6035" w:rsidRDefault="00BD6035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BD6035" w:rsidRDefault="00BD6035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BD6035" w:rsidRDefault="00BD6035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F14CD6" w:rsidRPr="00DE6027" w:rsidRDefault="00F14CD6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  <w:r w:rsidRPr="00DE6027">
        <w:rPr>
          <w:rFonts w:ascii="Times New Roman" w:hAnsi="Times New Roman"/>
          <w:lang w:val="uk-UA"/>
        </w:rPr>
        <w:lastRenderedPageBreak/>
        <w:t>Додаток 1</w:t>
      </w:r>
    </w:p>
    <w:p w:rsidR="00F14CD6" w:rsidRPr="00DE6027" w:rsidRDefault="00871DC1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  <w:r w:rsidRPr="00DE6027">
        <w:rPr>
          <w:rFonts w:ascii="Times New Roman" w:hAnsi="Times New Roman"/>
          <w:lang w:val="uk-UA"/>
        </w:rPr>
        <w:t>до наказу ЗПШ «Еврика»</w:t>
      </w:r>
    </w:p>
    <w:p w:rsidR="00F14CD6" w:rsidRPr="00F14CD6" w:rsidRDefault="00E554A3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  <w:r w:rsidRPr="00DE6027">
        <w:rPr>
          <w:rFonts w:ascii="Times New Roman" w:hAnsi="Times New Roman"/>
          <w:lang w:val="uk-UA"/>
        </w:rPr>
        <w:t>від ___________ № _____</w:t>
      </w:r>
    </w:p>
    <w:p w:rsidR="00F14CD6" w:rsidRDefault="00F14CD6" w:rsidP="00F14CD6">
      <w:pPr>
        <w:spacing w:after="0" w:line="254" w:lineRule="auto"/>
        <w:rPr>
          <w:lang w:val="uk-UA"/>
        </w:rPr>
      </w:pPr>
    </w:p>
    <w:p w:rsidR="00411884" w:rsidRPr="00F14CD6" w:rsidRDefault="00411884" w:rsidP="00F14CD6">
      <w:pPr>
        <w:spacing w:after="0" w:line="254" w:lineRule="auto"/>
        <w:rPr>
          <w:lang w:val="uk-UA"/>
        </w:rPr>
      </w:pPr>
    </w:p>
    <w:p w:rsidR="00F14CD6" w:rsidRPr="00F14CD6" w:rsidRDefault="00F14CD6" w:rsidP="00E55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14CD6">
        <w:rPr>
          <w:rFonts w:ascii="Times New Roman" w:hAnsi="Times New Roman"/>
          <w:b/>
          <w:sz w:val="24"/>
          <w:szCs w:val="24"/>
          <w:lang w:val="uk-UA"/>
        </w:rPr>
        <w:t xml:space="preserve">Графік роботи педагогічних працівників </w:t>
      </w:r>
      <w:r w:rsidR="00871DC1">
        <w:rPr>
          <w:rFonts w:ascii="Times New Roman" w:hAnsi="Times New Roman"/>
          <w:b/>
          <w:sz w:val="24"/>
          <w:szCs w:val="24"/>
          <w:lang w:val="uk-UA"/>
        </w:rPr>
        <w:t>ЗПШ «Еврика»</w:t>
      </w:r>
    </w:p>
    <w:p w:rsidR="00F14CD6" w:rsidRDefault="00BA2438" w:rsidP="006B2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 літній період</w:t>
      </w:r>
      <w:r w:rsidR="00E554A3">
        <w:rPr>
          <w:rFonts w:ascii="Times New Roman" w:hAnsi="Times New Roman"/>
          <w:b/>
          <w:sz w:val="24"/>
          <w:szCs w:val="24"/>
          <w:lang w:val="uk-UA"/>
        </w:rPr>
        <w:t xml:space="preserve"> з 01.06.2024</w:t>
      </w:r>
    </w:p>
    <w:p w:rsidR="00411884" w:rsidRPr="00F14CD6" w:rsidRDefault="00411884" w:rsidP="006B2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1"/>
        <w:tblW w:w="0" w:type="auto"/>
        <w:tblLook w:val="04A0"/>
      </w:tblPr>
      <w:tblGrid>
        <w:gridCol w:w="675"/>
        <w:gridCol w:w="4253"/>
        <w:gridCol w:w="4643"/>
      </w:tblGrid>
      <w:tr w:rsidR="00F14CD6" w:rsidRPr="00F14CD6" w:rsidTr="000D0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CD6" w:rsidRPr="00F14CD6" w:rsidRDefault="00F14CD6" w:rsidP="00F14CD6">
            <w:pPr>
              <w:spacing w:line="25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CD6" w:rsidRPr="00F14CD6" w:rsidRDefault="00F14CD6" w:rsidP="00F14CD6">
            <w:pPr>
              <w:spacing w:line="25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CD6" w:rsidRPr="00F14CD6" w:rsidRDefault="00F14CD6" w:rsidP="00F14CD6">
            <w:pPr>
              <w:spacing w:line="25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Графік роботи</w:t>
            </w:r>
          </w:p>
        </w:tc>
      </w:tr>
      <w:tr w:rsidR="00F14CD6" w:rsidRPr="00F14CD6" w:rsidTr="000D0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CD6" w:rsidRPr="00F14CD6" w:rsidRDefault="00F14CD6" w:rsidP="00F14CD6">
            <w:pPr>
              <w:spacing w:line="25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CD6" w:rsidRPr="00F14CD6" w:rsidRDefault="00F14CD6" w:rsidP="00F14CD6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Вихователь-методист</w:t>
            </w:r>
          </w:p>
          <w:p w:rsidR="00F14CD6" w:rsidRPr="00F14CD6" w:rsidRDefault="00F14CD6" w:rsidP="00F14CD6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E554A3" w:rsidP="00905A25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щоденно 8:00 - 15:42</w:t>
            </w:r>
          </w:p>
        </w:tc>
      </w:tr>
      <w:tr w:rsidR="00F14CD6" w:rsidRPr="00F14CD6" w:rsidTr="000D0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D6" w:rsidRPr="00F14CD6" w:rsidRDefault="00F14CD6" w:rsidP="00F14CD6">
            <w:pPr>
              <w:spacing w:line="25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CD6" w:rsidRPr="00F14CD6" w:rsidRDefault="00F14CD6" w:rsidP="00F14CD6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E554A3" w:rsidRDefault="00E554A3" w:rsidP="00F14CD6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щоденно 8</w:t>
            </w:r>
            <w:r w:rsidR="00F14CD6" w:rsidRPr="00F14CD6">
              <w:rPr>
                <w:rFonts w:ascii="Times New Roman" w:hAnsi="Times New Roman"/>
                <w:sz w:val="24"/>
                <w:szCs w:val="24"/>
                <w:lang w:val="uk-UA"/>
              </w:rPr>
              <w:t>:00 - 1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F14CD6" w:rsidRPr="00F14CD6">
              <w:rPr>
                <w:rFonts w:ascii="Times New Roman" w:hAnsi="Times New Roman"/>
                <w:sz w:val="24"/>
                <w:szCs w:val="24"/>
                <w:lang w:val="uk-UA"/>
              </w:rPr>
              <w:t>:00</w:t>
            </w:r>
          </w:p>
          <w:p w:rsidR="00F14CD6" w:rsidRPr="00F14CD6" w:rsidRDefault="00F14CD6" w:rsidP="00905A2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4CD6" w:rsidRPr="00F14CD6" w:rsidTr="000D0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D6" w:rsidRPr="00F14CD6" w:rsidRDefault="00905A25" w:rsidP="00B60BBB">
            <w:pPr>
              <w:spacing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D6" w:rsidRPr="00F14CD6" w:rsidRDefault="00F14CD6" w:rsidP="00B60BB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Інструктор з фізкультури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E554A3" w:rsidP="00B60BB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щоденно 8</w:t>
            </w:r>
            <w:r w:rsidR="00F14CD6" w:rsidRPr="00F14C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:00 </w:t>
            </w:r>
            <w:r w:rsidR="00905A25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F14CD6" w:rsidRPr="00F14C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554A3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367E4C" w:rsidRPr="00E554A3">
              <w:rPr>
                <w:rFonts w:ascii="Times New Roman" w:hAnsi="Times New Roman"/>
                <w:sz w:val="24"/>
                <w:szCs w:val="24"/>
                <w:lang w:val="uk-UA"/>
              </w:rPr>
              <w:t>:00</w:t>
            </w:r>
          </w:p>
        </w:tc>
      </w:tr>
      <w:tr w:rsidR="00F14CD6" w:rsidRPr="00F14CD6" w:rsidTr="000D0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D6" w:rsidRPr="00F14CD6" w:rsidRDefault="00905A25" w:rsidP="00B60BBB">
            <w:pPr>
              <w:spacing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D6" w:rsidRPr="00F14CD6" w:rsidRDefault="00E554A3" w:rsidP="00B60BB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 музичний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E554A3" w:rsidP="00B60BB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щоденно 8</w:t>
            </w:r>
            <w:r w:rsidR="00F14CD6" w:rsidRPr="00F14C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:00 </w:t>
            </w:r>
            <w:r w:rsidR="00905A25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F14CD6" w:rsidRPr="00F14C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05A2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05A25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367E4C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</w:tr>
      <w:tr w:rsidR="00F14CD6" w:rsidRPr="00F14CD6" w:rsidTr="000D0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D6" w:rsidRPr="00F14CD6" w:rsidRDefault="00916D89" w:rsidP="00B60BBB">
            <w:pPr>
              <w:spacing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D6" w:rsidRPr="00F14CD6" w:rsidRDefault="00F14CD6" w:rsidP="00B60BB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E554A3" w:rsidP="00B60BB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щоденно </w:t>
            </w:r>
            <w:r w:rsidR="00F14CD6" w:rsidRPr="00F14CD6">
              <w:rPr>
                <w:rFonts w:ascii="Times New Roman" w:hAnsi="Times New Roman"/>
                <w:sz w:val="24"/>
                <w:szCs w:val="24"/>
                <w:lang w:val="uk-UA"/>
              </w:rPr>
              <w:t>8:00 - 16:</w:t>
            </w:r>
            <w:r w:rsidR="00DA68F6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E554A3" w:rsidRPr="00F14CD6" w:rsidTr="000D0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3" w:rsidRDefault="00E554A3" w:rsidP="00B60BBB">
            <w:pPr>
              <w:spacing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A3" w:rsidRPr="00F14CD6" w:rsidRDefault="00E554A3" w:rsidP="00B60BB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3" w:rsidRPr="00F14CD6" w:rsidRDefault="00E554A3" w:rsidP="00B60BB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4A3">
              <w:rPr>
                <w:rFonts w:ascii="Times New Roman" w:hAnsi="Times New Roman"/>
                <w:sz w:val="24"/>
                <w:szCs w:val="24"/>
                <w:lang w:val="uk-UA"/>
              </w:rPr>
              <w:t>щоденно 8:00 - 16:00</w:t>
            </w:r>
          </w:p>
        </w:tc>
      </w:tr>
      <w:tr w:rsidR="00F14CD6" w:rsidRPr="00F14CD6" w:rsidTr="000D0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D6" w:rsidRPr="00F14CD6" w:rsidRDefault="00916D89" w:rsidP="00B60BBB">
            <w:pPr>
              <w:spacing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D6" w:rsidRPr="00F14CD6" w:rsidRDefault="00F14CD6" w:rsidP="00B60BB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Сестра </w:t>
            </w:r>
            <w:r w:rsidR="00E554A3">
              <w:rPr>
                <w:rFonts w:ascii="Times New Roman" w:hAnsi="Times New Roman"/>
                <w:sz w:val="24"/>
                <w:szCs w:val="24"/>
                <w:lang w:val="uk-UA"/>
              </w:rPr>
              <w:t>медична старша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E554A3" w:rsidP="00B60BB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щоденно </w:t>
            </w:r>
            <w:r w:rsidR="00DA68F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F14CD6" w:rsidRPr="00F14CD6">
              <w:rPr>
                <w:rFonts w:ascii="Times New Roman" w:hAnsi="Times New Roman"/>
                <w:sz w:val="24"/>
                <w:szCs w:val="24"/>
                <w:lang w:val="uk-UA"/>
              </w:rPr>
              <w:t>:00 - 1</w:t>
            </w:r>
            <w:r w:rsidR="00DA68F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F14CD6" w:rsidRPr="00F14CD6">
              <w:rPr>
                <w:rFonts w:ascii="Times New Roman" w:hAnsi="Times New Roman"/>
                <w:sz w:val="24"/>
                <w:szCs w:val="24"/>
                <w:lang w:val="uk-UA"/>
              </w:rPr>
              <w:t>:00</w:t>
            </w:r>
          </w:p>
        </w:tc>
      </w:tr>
    </w:tbl>
    <w:p w:rsidR="00F14CD6" w:rsidRPr="00F14CD6" w:rsidRDefault="00F14CD6" w:rsidP="00F14CD6">
      <w:pPr>
        <w:spacing w:after="0" w:line="254" w:lineRule="auto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4B172B" w:rsidRDefault="004B172B" w:rsidP="004B172B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176AE4" w:rsidRDefault="00176AE4" w:rsidP="004B172B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176AE4" w:rsidRDefault="00176AE4" w:rsidP="004B172B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4B172B" w:rsidRPr="00DE6027" w:rsidRDefault="004B172B" w:rsidP="004B172B">
      <w:pPr>
        <w:spacing w:after="0" w:line="254" w:lineRule="auto"/>
        <w:ind w:left="7080"/>
        <w:rPr>
          <w:rFonts w:ascii="Times New Roman" w:hAnsi="Times New Roman"/>
          <w:lang w:val="uk-UA"/>
        </w:rPr>
      </w:pPr>
      <w:r w:rsidRPr="00DE6027">
        <w:rPr>
          <w:rFonts w:ascii="Times New Roman" w:hAnsi="Times New Roman"/>
          <w:lang w:val="uk-UA"/>
        </w:rPr>
        <w:lastRenderedPageBreak/>
        <w:t>Додаток 2</w:t>
      </w:r>
    </w:p>
    <w:p w:rsidR="004B172B" w:rsidRPr="00DE6027" w:rsidRDefault="004B172B" w:rsidP="004B172B">
      <w:pPr>
        <w:spacing w:after="0" w:line="254" w:lineRule="auto"/>
        <w:ind w:left="7080"/>
        <w:rPr>
          <w:rFonts w:ascii="Times New Roman" w:hAnsi="Times New Roman"/>
          <w:lang w:val="uk-UA"/>
        </w:rPr>
      </w:pPr>
      <w:r w:rsidRPr="00DE6027">
        <w:rPr>
          <w:rFonts w:ascii="Times New Roman" w:hAnsi="Times New Roman"/>
          <w:lang w:val="uk-UA"/>
        </w:rPr>
        <w:t>до наказу ЗПШ «Еврика»</w:t>
      </w:r>
    </w:p>
    <w:p w:rsidR="004B172B" w:rsidRDefault="004B172B" w:rsidP="004B172B">
      <w:pPr>
        <w:spacing w:after="0" w:line="254" w:lineRule="auto"/>
        <w:ind w:left="7080"/>
        <w:rPr>
          <w:rFonts w:ascii="Times New Roman" w:hAnsi="Times New Roman"/>
          <w:lang w:val="uk-UA"/>
        </w:rPr>
      </w:pPr>
      <w:r w:rsidRPr="00DE6027">
        <w:rPr>
          <w:rFonts w:ascii="Times New Roman" w:hAnsi="Times New Roman"/>
          <w:lang w:val="uk-UA"/>
        </w:rPr>
        <w:t>від ___________ № _____</w:t>
      </w:r>
    </w:p>
    <w:p w:rsidR="000D0550" w:rsidRDefault="000D0550" w:rsidP="004B172B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0D0550" w:rsidRDefault="000D0550" w:rsidP="004B172B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0D0550" w:rsidRDefault="000D0550" w:rsidP="004B172B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471EBB" w:rsidRDefault="00471EBB" w:rsidP="00471EBB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471EB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Список </w:t>
      </w:r>
      <w:r w:rsidRPr="00471EB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педагогів дошкільного підрозділу школи</w:t>
      </w:r>
      <w:r w:rsidRPr="00471EB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471EBB" w:rsidRPr="00471EBB" w:rsidRDefault="00471EBB" w:rsidP="00471EBB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471EB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закріплених </w:t>
      </w:r>
      <w:r w:rsidRPr="00471EB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за</w:t>
      </w:r>
      <w:r w:rsidRPr="00471EB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віковими </w:t>
      </w:r>
      <w:r w:rsidRPr="00471EB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групами</w:t>
      </w:r>
      <w:r w:rsidRPr="00471EBB">
        <w:rPr>
          <w:b/>
          <w:lang w:val="uk-UA"/>
        </w:rPr>
        <w:t xml:space="preserve"> </w:t>
      </w:r>
      <w:r w:rsidRPr="00471EB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на літній період з 01.06.2024 р. </w:t>
      </w:r>
    </w:p>
    <w:p w:rsidR="00471EBB" w:rsidRPr="00471EBB" w:rsidRDefault="00471EBB" w:rsidP="00471EBB">
      <w:pPr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471EB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.</w:t>
      </w:r>
    </w:p>
    <w:p w:rsidR="007C252A" w:rsidRPr="000D0550" w:rsidRDefault="007C252A" w:rsidP="000D0550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C252A" w:rsidRDefault="007C252A" w:rsidP="004B172B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tbl>
      <w:tblPr>
        <w:tblStyle w:val="a3"/>
        <w:tblW w:w="0" w:type="auto"/>
        <w:tblLook w:val="04A0"/>
      </w:tblPr>
      <w:tblGrid>
        <w:gridCol w:w="534"/>
        <w:gridCol w:w="3543"/>
        <w:gridCol w:w="2835"/>
        <w:gridCol w:w="2835"/>
      </w:tblGrid>
      <w:tr w:rsidR="007C252A" w:rsidTr="000D0550">
        <w:tc>
          <w:tcPr>
            <w:tcW w:w="534" w:type="dxa"/>
          </w:tcPr>
          <w:p w:rsidR="007C252A" w:rsidRPr="000D0550" w:rsidRDefault="007C252A" w:rsidP="000D0550">
            <w:pPr>
              <w:spacing w:line="480" w:lineRule="auto"/>
              <w:rPr>
                <w:rFonts w:ascii="Times New Roman" w:hAnsi="Times New Roman"/>
                <w:b/>
                <w:lang w:val="uk-UA"/>
              </w:rPr>
            </w:pPr>
            <w:r w:rsidRPr="000D0550">
              <w:rPr>
                <w:rFonts w:ascii="Times New Roman" w:hAnsi="Times New Roman"/>
                <w:b/>
                <w:lang w:val="uk-UA"/>
              </w:rPr>
              <w:t>№</w:t>
            </w:r>
          </w:p>
        </w:tc>
        <w:tc>
          <w:tcPr>
            <w:tcW w:w="3543" w:type="dxa"/>
          </w:tcPr>
          <w:p w:rsidR="007C252A" w:rsidRPr="000D0550" w:rsidRDefault="007C252A" w:rsidP="000D0550">
            <w:pPr>
              <w:spacing w:line="480" w:lineRule="auto"/>
              <w:rPr>
                <w:rFonts w:ascii="Times New Roman" w:hAnsi="Times New Roman"/>
                <w:b/>
                <w:lang w:val="uk-UA"/>
              </w:rPr>
            </w:pPr>
            <w:r w:rsidRPr="000D0550">
              <w:rPr>
                <w:rFonts w:ascii="Times New Roman" w:hAnsi="Times New Roman"/>
                <w:b/>
                <w:lang w:val="uk-UA"/>
              </w:rPr>
              <w:t>Назва групи</w:t>
            </w:r>
          </w:p>
        </w:tc>
        <w:tc>
          <w:tcPr>
            <w:tcW w:w="2835" w:type="dxa"/>
          </w:tcPr>
          <w:p w:rsidR="007C252A" w:rsidRPr="000D0550" w:rsidRDefault="007C252A" w:rsidP="000D0550">
            <w:pPr>
              <w:spacing w:line="480" w:lineRule="auto"/>
              <w:rPr>
                <w:rFonts w:ascii="Times New Roman" w:hAnsi="Times New Roman"/>
                <w:b/>
                <w:lang w:val="uk-UA"/>
              </w:rPr>
            </w:pPr>
            <w:r w:rsidRPr="000D0550">
              <w:rPr>
                <w:rFonts w:ascii="Times New Roman" w:hAnsi="Times New Roman"/>
                <w:b/>
                <w:lang w:val="uk-UA"/>
              </w:rPr>
              <w:t>Вікова категорія</w:t>
            </w:r>
          </w:p>
        </w:tc>
        <w:tc>
          <w:tcPr>
            <w:tcW w:w="2835" w:type="dxa"/>
          </w:tcPr>
          <w:p w:rsidR="007C252A" w:rsidRPr="000D0550" w:rsidRDefault="007C252A" w:rsidP="000D0550">
            <w:pPr>
              <w:spacing w:line="480" w:lineRule="auto"/>
              <w:rPr>
                <w:rFonts w:ascii="Times New Roman" w:hAnsi="Times New Roman"/>
                <w:b/>
                <w:lang w:val="uk-UA"/>
              </w:rPr>
            </w:pPr>
            <w:r w:rsidRPr="000D0550">
              <w:rPr>
                <w:rFonts w:ascii="Times New Roman" w:hAnsi="Times New Roman"/>
                <w:b/>
                <w:lang w:val="uk-UA"/>
              </w:rPr>
              <w:t>Педагоги</w:t>
            </w:r>
          </w:p>
        </w:tc>
      </w:tr>
      <w:tr w:rsidR="007C252A" w:rsidTr="000D0550">
        <w:tc>
          <w:tcPr>
            <w:tcW w:w="534" w:type="dxa"/>
          </w:tcPr>
          <w:p w:rsidR="007C252A" w:rsidRDefault="007C252A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543" w:type="dxa"/>
          </w:tcPr>
          <w:p w:rsidR="007C252A" w:rsidRDefault="000D0550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Цьомч</w:t>
            </w:r>
            <w:r w:rsidR="007C252A">
              <w:rPr>
                <w:rFonts w:ascii="Times New Roman" w:hAnsi="Times New Roman"/>
                <w:lang w:val="uk-UA"/>
              </w:rPr>
              <w:t>ики</w:t>
            </w:r>
            <w:proofErr w:type="spellEnd"/>
          </w:p>
        </w:tc>
        <w:tc>
          <w:tcPr>
            <w:tcW w:w="2835" w:type="dxa"/>
          </w:tcPr>
          <w:p w:rsidR="007C252A" w:rsidRDefault="007C252A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ранній вік</w:t>
            </w:r>
          </w:p>
        </w:tc>
        <w:tc>
          <w:tcPr>
            <w:tcW w:w="2835" w:type="dxa"/>
          </w:tcPr>
          <w:p w:rsidR="007C252A" w:rsidRDefault="007C252A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Вертегел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О.Г.</w:t>
            </w:r>
          </w:p>
          <w:p w:rsidR="007C252A" w:rsidRDefault="007C252A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Сідорова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О.П.</w:t>
            </w:r>
          </w:p>
        </w:tc>
      </w:tr>
      <w:tr w:rsidR="007C252A" w:rsidTr="000D0550">
        <w:tc>
          <w:tcPr>
            <w:tcW w:w="534" w:type="dxa"/>
          </w:tcPr>
          <w:p w:rsidR="007C252A" w:rsidRDefault="007C252A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3543" w:type="dxa"/>
          </w:tcPr>
          <w:p w:rsidR="007C252A" w:rsidRDefault="007C252A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Сонечко</w:t>
            </w:r>
          </w:p>
        </w:tc>
        <w:tc>
          <w:tcPr>
            <w:tcW w:w="2835" w:type="dxa"/>
          </w:tcPr>
          <w:p w:rsidR="007C252A" w:rsidRDefault="007C252A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молодший </w:t>
            </w:r>
            <w:proofErr w:type="spellStart"/>
            <w:r>
              <w:rPr>
                <w:rFonts w:ascii="Times New Roman" w:hAnsi="Times New Roman"/>
                <w:lang w:val="uk-UA"/>
              </w:rPr>
              <w:t>дошк</w:t>
            </w:r>
            <w:proofErr w:type="spellEnd"/>
            <w:r>
              <w:rPr>
                <w:rFonts w:ascii="Times New Roman" w:hAnsi="Times New Roman"/>
                <w:lang w:val="uk-UA"/>
              </w:rPr>
              <w:t>. вік</w:t>
            </w:r>
          </w:p>
        </w:tc>
        <w:tc>
          <w:tcPr>
            <w:tcW w:w="2835" w:type="dxa"/>
          </w:tcPr>
          <w:p w:rsidR="007C252A" w:rsidRDefault="007C252A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Юрченко Т.М.</w:t>
            </w:r>
          </w:p>
          <w:p w:rsidR="007C252A" w:rsidRDefault="007C252A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Головань Н.В.</w:t>
            </w:r>
          </w:p>
        </w:tc>
      </w:tr>
      <w:tr w:rsidR="007C252A" w:rsidTr="000D0550">
        <w:tc>
          <w:tcPr>
            <w:tcW w:w="534" w:type="dxa"/>
          </w:tcPr>
          <w:p w:rsidR="007C252A" w:rsidRDefault="007C252A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3543" w:type="dxa"/>
          </w:tcPr>
          <w:p w:rsidR="007C252A" w:rsidRDefault="007C252A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Калинка</w:t>
            </w:r>
          </w:p>
        </w:tc>
        <w:tc>
          <w:tcPr>
            <w:tcW w:w="2835" w:type="dxa"/>
          </w:tcPr>
          <w:p w:rsidR="007C252A" w:rsidRDefault="007C252A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середній </w:t>
            </w:r>
            <w:proofErr w:type="spellStart"/>
            <w:r>
              <w:rPr>
                <w:rFonts w:ascii="Times New Roman" w:hAnsi="Times New Roman"/>
                <w:lang w:val="uk-UA"/>
              </w:rPr>
              <w:t>дошк</w:t>
            </w:r>
            <w:proofErr w:type="spellEnd"/>
            <w:r>
              <w:rPr>
                <w:rFonts w:ascii="Times New Roman" w:hAnsi="Times New Roman"/>
                <w:lang w:val="uk-UA"/>
              </w:rPr>
              <w:t>. вік</w:t>
            </w:r>
          </w:p>
        </w:tc>
        <w:tc>
          <w:tcPr>
            <w:tcW w:w="2835" w:type="dxa"/>
          </w:tcPr>
          <w:p w:rsidR="007C252A" w:rsidRDefault="007C252A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Тимошенко Є.А.</w:t>
            </w:r>
          </w:p>
        </w:tc>
      </w:tr>
      <w:tr w:rsidR="007C252A" w:rsidTr="000D0550">
        <w:tc>
          <w:tcPr>
            <w:tcW w:w="534" w:type="dxa"/>
          </w:tcPr>
          <w:p w:rsidR="007C252A" w:rsidRDefault="007C252A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543" w:type="dxa"/>
          </w:tcPr>
          <w:p w:rsidR="007C252A" w:rsidRDefault="007C252A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Зіронька</w:t>
            </w:r>
          </w:p>
        </w:tc>
        <w:tc>
          <w:tcPr>
            <w:tcW w:w="2835" w:type="dxa"/>
          </w:tcPr>
          <w:p w:rsidR="007C252A" w:rsidRDefault="007C252A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r w:rsidRPr="007C252A">
              <w:rPr>
                <w:rFonts w:ascii="Times New Roman" w:hAnsi="Times New Roman"/>
                <w:lang w:val="uk-UA"/>
              </w:rPr>
              <w:t xml:space="preserve">середній </w:t>
            </w:r>
            <w:proofErr w:type="spellStart"/>
            <w:r w:rsidRPr="007C252A">
              <w:rPr>
                <w:rFonts w:ascii="Times New Roman" w:hAnsi="Times New Roman"/>
                <w:lang w:val="uk-UA"/>
              </w:rPr>
              <w:t>дошк</w:t>
            </w:r>
            <w:proofErr w:type="spellEnd"/>
            <w:r w:rsidRPr="007C252A">
              <w:rPr>
                <w:rFonts w:ascii="Times New Roman" w:hAnsi="Times New Roman"/>
                <w:lang w:val="uk-UA"/>
              </w:rPr>
              <w:t>. вік</w:t>
            </w:r>
          </w:p>
        </w:tc>
        <w:tc>
          <w:tcPr>
            <w:tcW w:w="2835" w:type="dxa"/>
          </w:tcPr>
          <w:p w:rsidR="007C252A" w:rsidRDefault="007C252A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Касьяненко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В.О.</w:t>
            </w:r>
          </w:p>
          <w:p w:rsidR="007C252A" w:rsidRDefault="007C252A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Пасько Т.Ю.</w:t>
            </w:r>
          </w:p>
        </w:tc>
      </w:tr>
      <w:tr w:rsidR="007C252A" w:rsidTr="000D0550">
        <w:tc>
          <w:tcPr>
            <w:tcW w:w="534" w:type="dxa"/>
          </w:tcPr>
          <w:p w:rsidR="007C252A" w:rsidRDefault="007C252A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543" w:type="dxa"/>
          </w:tcPr>
          <w:p w:rsidR="007C252A" w:rsidRDefault="007C252A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Веселка</w:t>
            </w:r>
          </w:p>
        </w:tc>
        <w:tc>
          <w:tcPr>
            <w:tcW w:w="2835" w:type="dxa"/>
          </w:tcPr>
          <w:p w:rsidR="007C252A" w:rsidRDefault="007C252A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старший</w:t>
            </w:r>
            <w:r w:rsidRPr="007C252A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C252A">
              <w:rPr>
                <w:rFonts w:ascii="Times New Roman" w:hAnsi="Times New Roman"/>
                <w:lang w:val="uk-UA"/>
              </w:rPr>
              <w:t>дошк</w:t>
            </w:r>
            <w:proofErr w:type="spellEnd"/>
            <w:r w:rsidRPr="007C252A">
              <w:rPr>
                <w:rFonts w:ascii="Times New Roman" w:hAnsi="Times New Roman"/>
                <w:lang w:val="uk-UA"/>
              </w:rPr>
              <w:t>. вік</w:t>
            </w:r>
          </w:p>
        </w:tc>
        <w:tc>
          <w:tcPr>
            <w:tcW w:w="2835" w:type="dxa"/>
          </w:tcPr>
          <w:p w:rsidR="007C252A" w:rsidRDefault="007C252A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Рубан Л.В.</w:t>
            </w:r>
          </w:p>
        </w:tc>
      </w:tr>
      <w:tr w:rsidR="007C252A" w:rsidTr="000D0550">
        <w:tc>
          <w:tcPr>
            <w:tcW w:w="534" w:type="dxa"/>
          </w:tcPr>
          <w:p w:rsidR="007C252A" w:rsidRDefault="000D0550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3543" w:type="dxa"/>
          </w:tcPr>
          <w:p w:rsidR="007C252A" w:rsidRDefault="000D0550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Перлинка</w:t>
            </w:r>
          </w:p>
        </w:tc>
        <w:tc>
          <w:tcPr>
            <w:tcW w:w="2835" w:type="dxa"/>
          </w:tcPr>
          <w:p w:rsidR="007C252A" w:rsidRDefault="007C252A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r w:rsidRPr="007C252A">
              <w:rPr>
                <w:rFonts w:ascii="Times New Roman" w:hAnsi="Times New Roman"/>
                <w:lang w:val="uk-UA"/>
              </w:rPr>
              <w:t xml:space="preserve">старший </w:t>
            </w:r>
            <w:proofErr w:type="spellStart"/>
            <w:r w:rsidRPr="007C252A">
              <w:rPr>
                <w:rFonts w:ascii="Times New Roman" w:hAnsi="Times New Roman"/>
                <w:lang w:val="uk-UA"/>
              </w:rPr>
              <w:t>дошк</w:t>
            </w:r>
            <w:proofErr w:type="spellEnd"/>
            <w:r w:rsidRPr="007C252A">
              <w:rPr>
                <w:rFonts w:ascii="Times New Roman" w:hAnsi="Times New Roman"/>
                <w:lang w:val="uk-UA"/>
              </w:rPr>
              <w:t>. вік</w:t>
            </w:r>
          </w:p>
        </w:tc>
        <w:tc>
          <w:tcPr>
            <w:tcW w:w="2835" w:type="dxa"/>
          </w:tcPr>
          <w:p w:rsidR="007C252A" w:rsidRDefault="000D0550" w:rsidP="000D0550">
            <w:pPr>
              <w:spacing w:line="48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Орлова В.В.</w:t>
            </w:r>
          </w:p>
        </w:tc>
      </w:tr>
    </w:tbl>
    <w:p w:rsidR="007C252A" w:rsidRPr="00F14CD6" w:rsidRDefault="007C252A" w:rsidP="004B172B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4B172B" w:rsidRPr="00F14CD6" w:rsidRDefault="004B172B" w:rsidP="004B172B">
      <w:pPr>
        <w:spacing w:line="254" w:lineRule="auto"/>
        <w:rPr>
          <w:b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176AE4" w:rsidRDefault="00176AE4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176AE4" w:rsidRDefault="00176AE4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176AE4" w:rsidRDefault="00176AE4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176AE4" w:rsidRDefault="00176AE4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176AE4" w:rsidRDefault="00176AE4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176AE4" w:rsidRDefault="00176AE4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176AE4" w:rsidRDefault="00176AE4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176AE4" w:rsidRDefault="00176AE4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176AE4" w:rsidRDefault="00176AE4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176AE4" w:rsidRDefault="00176AE4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176AE4" w:rsidRDefault="00176AE4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176AE4" w:rsidRDefault="00176AE4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176AE4" w:rsidRDefault="00176AE4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176AE4" w:rsidRDefault="00176AE4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BA2438" w:rsidRDefault="00BA2438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176AE4" w:rsidRDefault="00176AE4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176AE4" w:rsidRDefault="00176AE4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176AE4" w:rsidRDefault="00176AE4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E554A3" w:rsidRPr="00F14CD6" w:rsidRDefault="004B172B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Додаток 3</w:t>
      </w:r>
    </w:p>
    <w:p w:rsidR="00E554A3" w:rsidRPr="00F14CD6" w:rsidRDefault="00E554A3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 наказу ЗПШ «Еврика»</w:t>
      </w:r>
    </w:p>
    <w:p w:rsidR="00E554A3" w:rsidRPr="00F14CD6" w:rsidRDefault="00E554A3" w:rsidP="00E554A3">
      <w:pPr>
        <w:spacing w:after="0" w:line="254" w:lineRule="auto"/>
        <w:ind w:left="708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від ___________ № _____</w:t>
      </w:r>
    </w:p>
    <w:p w:rsidR="00F14CD6" w:rsidRPr="00F14CD6" w:rsidRDefault="00F14CD6" w:rsidP="00F14CD6">
      <w:pPr>
        <w:spacing w:line="254" w:lineRule="auto"/>
        <w:rPr>
          <w:b/>
          <w:lang w:val="uk-UA"/>
        </w:rPr>
      </w:pPr>
    </w:p>
    <w:p w:rsidR="00F14CD6" w:rsidRPr="00BA2438" w:rsidRDefault="00F14CD6" w:rsidP="00F14CD6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A2438">
        <w:rPr>
          <w:rFonts w:ascii="Times New Roman" w:hAnsi="Times New Roman"/>
          <w:b/>
          <w:sz w:val="24"/>
          <w:szCs w:val="24"/>
          <w:lang w:val="uk-UA"/>
        </w:rPr>
        <w:t>Графік ро</w:t>
      </w:r>
      <w:r w:rsidR="00871DC1" w:rsidRPr="00BA2438">
        <w:rPr>
          <w:rFonts w:ascii="Times New Roman" w:hAnsi="Times New Roman"/>
          <w:b/>
          <w:sz w:val="24"/>
          <w:szCs w:val="24"/>
          <w:lang w:val="uk-UA"/>
        </w:rPr>
        <w:t>боти технічних працівників ЗПШ «Еврика»</w:t>
      </w:r>
    </w:p>
    <w:p w:rsidR="00F14CD6" w:rsidRDefault="00407D7D" w:rsidP="006B25A9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A2438">
        <w:rPr>
          <w:rFonts w:ascii="Times New Roman" w:hAnsi="Times New Roman"/>
          <w:b/>
          <w:sz w:val="24"/>
          <w:szCs w:val="24"/>
          <w:lang w:val="uk-UA"/>
        </w:rPr>
        <w:t>на літній період</w:t>
      </w:r>
      <w:r w:rsidR="006B25A9" w:rsidRPr="00BA2438">
        <w:rPr>
          <w:rFonts w:ascii="Times New Roman" w:hAnsi="Times New Roman"/>
          <w:b/>
          <w:sz w:val="24"/>
          <w:szCs w:val="24"/>
          <w:lang w:val="uk-UA"/>
        </w:rPr>
        <w:t xml:space="preserve"> з 01.06.2024</w:t>
      </w:r>
    </w:p>
    <w:p w:rsidR="00411884" w:rsidRPr="006B25A9" w:rsidRDefault="00411884" w:rsidP="006B25A9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1"/>
        <w:tblW w:w="0" w:type="auto"/>
        <w:tblLayout w:type="fixed"/>
        <w:tblLook w:val="04A0"/>
      </w:tblPr>
      <w:tblGrid>
        <w:gridCol w:w="959"/>
        <w:gridCol w:w="4365"/>
        <w:gridCol w:w="4530"/>
      </w:tblGrid>
      <w:tr w:rsidR="00F14CD6" w:rsidRPr="00F14CD6" w:rsidTr="00411884">
        <w:tc>
          <w:tcPr>
            <w:tcW w:w="959" w:type="dxa"/>
            <w:vAlign w:val="center"/>
          </w:tcPr>
          <w:p w:rsidR="00F14CD6" w:rsidRPr="00F14CD6" w:rsidRDefault="00F14CD6" w:rsidP="00F14CD6">
            <w:pPr>
              <w:spacing w:line="25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365" w:type="dxa"/>
            <w:vAlign w:val="center"/>
          </w:tcPr>
          <w:p w:rsidR="00F14CD6" w:rsidRPr="00F14CD6" w:rsidRDefault="00F14CD6" w:rsidP="00F14CD6">
            <w:pPr>
              <w:spacing w:line="25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Посада </w:t>
            </w:r>
          </w:p>
        </w:tc>
        <w:tc>
          <w:tcPr>
            <w:tcW w:w="4530" w:type="dxa"/>
            <w:vAlign w:val="center"/>
          </w:tcPr>
          <w:p w:rsidR="00F14CD6" w:rsidRPr="00F14CD6" w:rsidRDefault="00F14CD6" w:rsidP="00F14CD6">
            <w:pPr>
              <w:spacing w:line="25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Графік роботи</w:t>
            </w:r>
          </w:p>
        </w:tc>
      </w:tr>
      <w:tr w:rsidR="00F14CD6" w:rsidRPr="00F14CD6" w:rsidTr="00411884">
        <w:tc>
          <w:tcPr>
            <w:tcW w:w="959" w:type="dxa"/>
            <w:vAlign w:val="center"/>
          </w:tcPr>
          <w:p w:rsidR="00F14CD6" w:rsidRPr="006B25A9" w:rsidRDefault="00F14CD6" w:rsidP="006B25A9">
            <w:pPr>
              <w:pStyle w:val="a7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  <w:vAlign w:val="center"/>
          </w:tcPr>
          <w:p w:rsidR="00F14CD6" w:rsidRPr="00F14CD6" w:rsidRDefault="00F14CD6" w:rsidP="00BA243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Двірники</w:t>
            </w:r>
          </w:p>
        </w:tc>
        <w:tc>
          <w:tcPr>
            <w:tcW w:w="4530" w:type="dxa"/>
          </w:tcPr>
          <w:p w:rsidR="00F14CD6" w:rsidRPr="00F14CD6" w:rsidRDefault="00407D7D" w:rsidP="00BA2438">
            <w:pPr>
              <w:tabs>
                <w:tab w:val="left" w:pos="610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F14CD6" w:rsidRPr="00F14CD6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F14CD6" w:rsidRPr="00F14CD6">
              <w:rPr>
                <w:rFonts w:ascii="Times New Roman" w:hAnsi="Times New Roman"/>
                <w:sz w:val="24"/>
                <w:szCs w:val="24"/>
                <w:lang w:val="uk-UA"/>
              </w:rPr>
              <w:t>0 -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15:48</w:t>
            </w:r>
          </w:p>
          <w:p w:rsidR="00F14CD6" w:rsidRPr="00F14CD6" w:rsidRDefault="00F14CD6" w:rsidP="00BA243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14CD6" w:rsidRPr="00F14CD6" w:rsidRDefault="00F14CD6" w:rsidP="00BA243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(у разі екстреної потреби за викликом)</w:t>
            </w:r>
          </w:p>
        </w:tc>
      </w:tr>
      <w:tr w:rsidR="00F14CD6" w:rsidRPr="00F14CD6" w:rsidTr="00411884">
        <w:tc>
          <w:tcPr>
            <w:tcW w:w="959" w:type="dxa"/>
            <w:vAlign w:val="center"/>
          </w:tcPr>
          <w:p w:rsidR="00F14CD6" w:rsidRPr="006B25A9" w:rsidRDefault="00F14CD6" w:rsidP="006B25A9">
            <w:pPr>
              <w:pStyle w:val="a7"/>
              <w:numPr>
                <w:ilvl w:val="0"/>
                <w:numId w:val="2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  <w:vAlign w:val="center"/>
          </w:tcPr>
          <w:p w:rsidR="00F14CD6" w:rsidRPr="00F14CD6" w:rsidRDefault="00B60BBB" w:rsidP="00BA243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4530" w:type="dxa"/>
          </w:tcPr>
          <w:p w:rsidR="00F14CD6" w:rsidRPr="00F14CD6" w:rsidRDefault="00F14CD6" w:rsidP="00BA24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8:00 -16:48</w:t>
            </w:r>
          </w:p>
          <w:p w:rsidR="00F14CD6" w:rsidRPr="00F14CD6" w:rsidRDefault="00F14CD6" w:rsidP="00BA243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14CD6" w:rsidRPr="00F14CD6" w:rsidRDefault="008928CC" w:rsidP="00BA243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(у разі екстреної потреби за викликом)</w:t>
            </w:r>
          </w:p>
        </w:tc>
      </w:tr>
      <w:tr w:rsidR="0095332D" w:rsidRPr="00F14CD6" w:rsidTr="00411884">
        <w:tc>
          <w:tcPr>
            <w:tcW w:w="959" w:type="dxa"/>
            <w:vAlign w:val="center"/>
          </w:tcPr>
          <w:p w:rsidR="0095332D" w:rsidRPr="006B25A9" w:rsidRDefault="0095332D" w:rsidP="006B25A9">
            <w:pPr>
              <w:pStyle w:val="a7"/>
              <w:numPr>
                <w:ilvl w:val="0"/>
                <w:numId w:val="2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  <w:vAlign w:val="center"/>
          </w:tcPr>
          <w:p w:rsidR="0095332D" w:rsidRPr="00F14CD6" w:rsidRDefault="0095332D" w:rsidP="00BA243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Інженер з охорони праці </w:t>
            </w:r>
          </w:p>
        </w:tc>
        <w:tc>
          <w:tcPr>
            <w:tcW w:w="4530" w:type="dxa"/>
          </w:tcPr>
          <w:p w:rsidR="0095332D" w:rsidRPr="00F14CD6" w:rsidRDefault="0095332D" w:rsidP="00BA24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8:00 -16:48</w:t>
            </w:r>
          </w:p>
          <w:p w:rsidR="0095332D" w:rsidRPr="00F14CD6" w:rsidRDefault="0095332D" w:rsidP="00BA243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4CD6" w:rsidRPr="00F14CD6" w:rsidTr="00411884">
        <w:tc>
          <w:tcPr>
            <w:tcW w:w="959" w:type="dxa"/>
            <w:vAlign w:val="center"/>
          </w:tcPr>
          <w:p w:rsidR="00F14CD6" w:rsidRPr="006B25A9" w:rsidRDefault="00F14CD6" w:rsidP="006B25A9">
            <w:pPr>
              <w:pStyle w:val="a7"/>
              <w:numPr>
                <w:ilvl w:val="0"/>
                <w:numId w:val="2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  <w:vAlign w:val="center"/>
          </w:tcPr>
          <w:p w:rsidR="00F14CD6" w:rsidRPr="00F14CD6" w:rsidRDefault="00F14CD6" w:rsidP="00BA243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Каштелян</w:t>
            </w:r>
          </w:p>
        </w:tc>
        <w:tc>
          <w:tcPr>
            <w:tcW w:w="4530" w:type="dxa"/>
          </w:tcPr>
          <w:p w:rsidR="00F14CD6" w:rsidRPr="00F14CD6" w:rsidRDefault="00F14CD6" w:rsidP="00BA24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8:00 -16:48</w:t>
            </w:r>
          </w:p>
          <w:p w:rsidR="00F14CD6" w:rsidRPr="00F14CD6" w:rsidRDefault="00F14CD6" w:rsidP="00BA243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4CD6" w:rsidRPr="00F14CD6" w:rsidTr="00411884">
        <w:tc>
          <w:tcPr>
            <w:tcW w:w="959" w:type="dxa"/>
            <w:vAlign w:val="center"/>
          </w:tcPr>
          <w:p w:rsidR="00F14CD6" w:rsidRPr="006B25A9" w:rsidRDefault="00F14CD6" w:rsidP="006B25A9">
            <w:pPr>
              <w:pStyle w:val="a7"/>
              <w:numPr>
                <w:ilvl w:val="0"/>
                <w:numId w:val="2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  <w:vAlign w:val="center"/>
          </w:tcPr>
          <w:p w:rsidR="00F14CD6" w:rsidRPr="00F14CD6" w:rsidRDefault="00F14CD6" w:rsidP="00BA243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lang w:val="uk-UA"/>
              </w:rPr>
              <w:t>Машиністи із прання та ремонту  спецодягу</w:t>
            </w:r>
          </w:p>
        </w:tc>
        <w:tc>
          <w:tcPr>
            <w:tcW w:w="4530" w:type="dxa"/>
          </w:tcPr>
          <w:p w:rsidR="00F14CD6" w:rsidRPr="008928CC" w:rsidRDefault="00BA2438" w:rsidP="00BA24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8:00 -12</w:t>
            </w:r>
            <w:r w:rsidR="00F14CD6" w:rsidRPr="00F14CD6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F14CD6" w:rsidRPr="00F14CD6" w:rsidTr="00411884">
        <w:tc>
          <w:tcPr>
            <w:tcW w:w="959" w:type="dxa"/>
            <w:vAlign w:val="center"/>
          </w:tcPr>
          <w:p w:rsidR="00F14CD6" w:rsidRPr="006B25A9" w:rsidRDefault="00F14CD6" w:rsidP="006B25A9">
            <w:pPr>
              <w:pStyle w:val="a7"/>
              <w:numPr>
                <w:ilvl w:val="0"/>
                <w:numId w:val="2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  <w:vAlign w:val="center"/>
          </w:tcPr>
          <w:p w:rsidR="00F14CD6" w:rsidRPr="00F14CD6" w:rsidRDefault="00F14CD6" w:rsidP="00BA243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Прибиральники службових приміщень</w:t>
            </w:r>
          </w:p>
        </w:tc>
        <w:tc>
          <w:tcPr>
            <w:tcW w:w="4530" w:type="dxa"/>
          </w:tcPr>
          <w:p w:rsidR="00F14CD6" w:rsidRPr="00F14CD6" w:rsidRDefault="00F14CD6" w:rsidP="00BA24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8:00 -16:4</w:t>
            </w:r>
            <w:r w:rsidR="00BA243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F14CD6" w:rsidRPr="00F14CD6" w:rsidTr="00411884">
        <w:tc>
          <w:tcPr>
            <w:tcW w:w="959" w:type="dxa"/>
            <w:vAlign w:val="center"/>
          </w:tcPr>
          <w:p w:rsidR="00F14CD6" w:rsidRPr="006B25A9" w:rsidRDefault="00F14CD6" w:rsidP="006B25A9">
            <w:pPr>
              <w:pStyle w:val="a7"/>
              <w:numPr>
                <w:ilvl w:val="0"/>
                <w:numId w:val="2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  <w:vAlign w:val="center"/>
          </w:tcPr>
          <w:p w:rsidR="00F14CD6" w:rsidRPr="00F14CD6" w:rsidRDefault="00F14CD6" w:rsidP="00BA243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Помічники вихователя </w:t>
            </w:r>
          </w:p>
        </w:tc>
        <w:tc>
          <w:tcPr>
            <w:tcW w:w="4530" w:type="dxa"/>
          </w:tcPr>
          <w:p w:rsidR="00F14CD6" w:rsidRPr="00F14CD6" w:rsidRDefault="00F14CD6" w:rsidP="00BA24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8:00 -16:</w:t>
            </w:r>
            <w:r w:rsidR="008928C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F14CD6" w:rsidRPr="00F14CD6" w:rsidRDefault="00F14CD6" w:rsidP="00BA243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4CD6" w:rsidRPr="00F14CD6" w:rsidTr="00411884">
        <w:tc>
          <w:tcPr>
            <w:tcW w:w="959" w:type="dxa"/>
            <w:vAlign w:val="center"/>
          </w:tcPr>
          <w:p w:rsidR="00F14CD6" w:rsidRPr="006B25A9" w:rsidRDefault="00F14CD6" w:rsidP="006B25A9">
            <w:pPr>
              <w:pStyle w:val="a7"/>
              <w:numPr>
                <w:ilvl w:val="0"/>
                <w:numId w:val="2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  <w:vAlign w:val="center"/>
          </w:tcPr>
          <w:p w:rsidR="00F14CD6" w:rsidRPr="00F14CD6" w:rsidRDefault="00F14CD6" w:rsidP="00BA243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lang w:val="uk-UA"/>
              </w:rPr>
              <w:t>Робітник з комплексного  обслуговування й ремонту  будинків</w:t>
            </w:r>
          </w:p>
        </w:tc>
        <w:tc>
          <w:tcPr>
            <w:tcW w:w="4530" w:type="dxa"/>
            <w:vAlign w:val="center"/>
          </w:tcPr>
          <w:p w:rsidR="00F14CD6" w:rsidRPr="00F14CD6" w:rsidRDefault="00F14CD6" w:rsidP="00BA24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8:00 -16:48</w:t>
            </w:r>
          </w:p>
          <w:p w:rsidR="00F14CD6" w:rsidRPr="00F14CD6" w:rsidRDefault="00F14CD6" w:rsidP="00BA243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14CD6" w:rsidRPr="00F14CD6" w:rsidRDefault="00F14CD6" w:rsidP="00BA243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(у разі екстреної потреби за викликом)</w:t>
            </w:r>
          </w:p>
        </w:tc>
      </w:tr>
      <w:tr w:rsidR="00F14CD6" w:rsidRPr="00F14CD6" w:rsidTr="00411884">
        <w:tc>
          <w:tcPr>
            <w:tcW w:w="959" w:type="dxa"/>
            <w:vAlign w:val="center"/>
          </w:tcPr>
          <w:p w:rsidR="00F14CD6" w:rsidRPr="006B25A9" w:rsidRDefault="00F14CD6" w:rsidP="006B25A9">
            <w:pPr>
              <w:pStyle w:val="a7"/>
              <w:numPr>
                <w:ilvl w:val="0"/>
                <w:numId w:val="2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  <w:vAlign w:val="center"/>
          </w:tcPr>
          <w:p w:rsidR="00F14CD6" w:rsidRPr="00F14CD6" w:rsidRDefault="00F14CD6" w:rsidP="00BA243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Сторожа</w:t>
            </w:r>
          </w:p>
        </w:tc>
        <w:tc>
          <w:tcPr>
            <w:tcW w:w="4530" w:type="dxa"/>
          </w:tcPr>
          <w:p w:rsidR="00F14CD6" w:rsidRPr="00F14CD6" w:rsidRDefault="00F14CD6" w:rsidP="00BA243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за затвердженим графіком</w:t>
            </w:r>
          </w:p>
        </w:tc>
      </w:tr>
      <w:tr w:rsidR="00F14CD6" w:rsidRPr="00F14CD6" w:rsidTr="00411884">
        <w:tc>
          <w:tcPr>
            <w:tcW w:w="959" w:type="dxa"/>
            <w:vAlign w:val="center"/>
          </w:tcPr>
          <w:p w:rsidR="00F14CD6" w:rsidRPr="006B25A9" w:rsidRDefault="00F14CD6" w:rsidP="006B25A9">
            <w:pPr>
              <w:pStyle w:val="a7"/>
              <w:numPr>
                <w:ilvl w:val="0"/>
                <w:numId w:val="2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  <w:vAlign w:val="center"/>
          </w:tcPr>
          <w:p w:rsidR="00F14CD6" w:rsidRPr="00F14CD6" w:rsidRDefault="00F14CD6" w:rsidP="00BA243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4530" w:type="dxa"/>
          </w:tcPr>
          <w:p w:rsidR="00F14CD6" w:rsidRPr="00F14CD6" w:rsidRDefault="00F14CD6" w:rsidP="00BA24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8:00 -16:48</w:t>
            </w:r>
          </w:p>
          <w:p w:rsidR="00F14CD6" w:rsidRPr="00F14CD6" w:rsidRDefault="00F14CD6" w:rsidP="00BA2438">
            <w:pPr>
              <w:tabs>
                <w:tab w:val="left" w:pos="1876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14CD6" w:rsidRPr="00F14CD6" w:rsidTr="00411884">
        <w:tc>
          <w:tcPr>
            <w:tcW w:w="959" w:type="dxa"/>
            <w:vAlign w:val="center"/>
          </w:tcPr>
          <w:p w:rsidR="00F14CD6" w:rsidRPr="006B25A9" w:rsidRDefault="00F14CD6" w:rsidP="006B25A9">
            <w:pPr>
              <w:pStyle w:val="a7"/>
              <w:numPr>
                <w:ilvl w:val="0"/>
                <w:numId w:val="2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65" w:type="dxa"/>
            <w:vAlign w:val="center"/>
          </w:tcPr>
          <w:p w:rsidR="00F14CD6" w:rsidRPr="00F14CD6" w:rsidRDefault="00F14CD6" w:rsidP="00BA2438">
            <w:pPr>
              <w:tabs>
                <w:tab w:val="left" w:pos="610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lang w:val="uk-UA"/>
              </w:rPr>
              <w:t>Підсобний робітник</w:t>
            </w:r>
          </w:p>
        </w:tc>
        <w:tc>
          <w:tcPr>
            <w:tcW w:w="4530" w:type="dxa"/>
          </w:tcPr>
          <w:p w:rsidR="00F14CD6" w:rsidRPr="00F14CD6" w:rsidRDefault="00F14CD6" w:rsidP="00BA24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8:00 -16:48</w:t>
            </w:r>
          </w:p>
          <w:p w:rsidR="00F14CD6" w:rsidRPr="00F14CD6" w:rsidRDefault="00F14CD6" w:rsidP="00BA24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14CD6" w:rsidRPr="00F14CD6" w:rsidRDefault="00F14CD6" w:rsidP="00F14CD6">
      <w:pPr>
        <w:spacing w:after="0" w:line="254" w:lineRule="auto"/>
        <w:rPr>
          <w:rFonts w:ascii="Times New Roman" w:hAnsi="Times New Roman"/>
          <w:lang w:val="uk-UA"/>
        </w:rPr>
      </w:pPr>
    </w:p>
    <w:p w:rsidR="006B25A9" w:rsidRDefault="00407D7D" w:rsidP="00407D7D">
      <w:pPr>
        <w:spacing w:after="0" w:line="254" w:lineRule="auto"/>
        <w:rPr>
          <w:rFonts w:ascii="Times New Roman" w:hAnsi="Times New Roman"/>
          <w:lang w:val="uk-UA"/>
        </w:rPr>
      </w:pPr>
      <w:r w:rsidRPr="00F14CD6">
        <w:rPr>
          <w:rFonts w:ascii="Times New Roman" w:hAnsi="Times New Roman"/>
          <w:sz w:val="24"/>
          <w:szCs w:val="24"/>
          <w:lang w:val="uk-UA"/>
        </w:rPr>
        <w:t>обідня перерва  12:00 -12:48</w:t>
      </w: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176AE4" w:rsidRDefault="00176AE4" w:rsidP="006B25A9">
      <w:pPr>
        <w:spacing w:after="0" w:line="254" w:lineRule="auto"/>
        <w:ind w:left="7080"/>
        <w:rPr>
          <w:rFonts w:ascii="Times New Roman" w:hAnsi="Times New Roman"/>
          <w:highlight w:val="cyan"/>
          <w:lang w:val="uk-UA"/>
        </w:rPr>
      </w:pPr>
    </w:p>
    <w:p w:rsidR="00BA2438" w:rsidRDefault="00BA2438" w:rsidP="006B25A9">
      <w:pPr>
        <w:spacing w:after="0" w:line="254" w:lineRule="auto"/>
        <w:ind w:left="7080"/>
        <w:rPr>
          <w:rFonts w:ascii="Times New Roman" w:hAnsi="Times New Roman"/>
          <w:highlight w:val="cyan"/>
          <w:lang w:val="uk-UA"/>
        </w:rPr>
      </w:pPr>
    </w:p>
    <w:p w:rsidR="00BA2438" w:rsidRDefault="00BA2438" w:rsidP="006B25A9">
      <w:pPr>
        <w:spacing w:after="0" w:line="254" w:lineRule="auto"/>
        <w:ind w:left="7080"/>
        <w:rPr>
          <w:rFonts w:ascii="Times New Roman" w:hAnsi="Times New Roman"/>
          <w:highlight w:val="cyan"/>
          <w:lang w:val="uk-UA"/>
        </w:rPr>
      </w:pPr>
    </w:p>
    <w:p w:rsidR="006B25A9" w:rsidRPr="00DE6027" w:rsidRDefault="004B172B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  <w:r w:rsidRPr="00DE6027">
        <w:rPr>
          <w:rFonts w:ascii="Times New Roman" w:hAnsi="Times New Roman"/>
          <w:lang w:val="uk-UA"/>
        </w:rPr>
        <w:t>Додаток 4</w:t>
      </w:r>
    </w:p>
    <w:p w:rsidR="006B25A9" w:rsidRPr="00DE6027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  <w:r w:rsidRPr="00DE6027">
        <w:rPr>
          <w:rFonts w:ascii="Times New Roman" w:hAnsi="Times New Roman"/>
          <w:lang w:val="uk-UA"/>
        </w:rPr>
        <w:t>до наказу ЗПШ «Еврика»</w:t>
      </w:r>
    </w:p>
    <w:p w:rsidR="006B25A9" w:rsidRPr="00F14CD6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  <w:r w:rsidRPr="00DE6027">
        <w:rPr>
          <w:rFonts w:ascii="Times New Roman" w:hAnsi="Times New Roman"/>
          <w:lang w:val="uk-UA"/>
        </w:rPr>
        <w:t>від ___________ № _____</w:t>
      </w:r>
    </w:p>
    <w:p w:rsidR="00F14CD6" w:rsidRPr="00F14CD6" w:rsidRDefault="00F14CD6" w:rsidP="00F14CD6">
      <w:pPr>
        <w:spacing w:line="254" w:lineRule="auto"/>
        <w:rPr>
          <w:b/>
          <w:lang w:val="uk-UA"/>
        </w:rPr>
      </w:pPr>
    </w:p>
    <w:p w:rsidR="00F14CD6" w:rsidRPr="00B60BBB" w:rsidRDefault="00F14CD6" w:rsidP="00F14CD6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60BBB">
        <w:rPr>
          <w:rFonts w:ascii="Times New Roman" w:hAnsi="Times New Roman"/>
          <w:b/>
          <w:sz w:val="24"/>
          <w:szCs w:val="24"/>
          <w:lang w:val="uk-UA"/>
        </w:rPr>
        <w:t>Графік роботи (чергув</w:t>
      </w:r>
      <w:r w:rsidR="00871DC1" w:rsidRPr="00B60BBB">
        <w:rPr>
          <w:rFonts w:ascii="Times New Roman" w:hAnsi="Times New Roman"/>
          <w:b/>
          <w:sz w:val="24"/>
          <w:szCs w:val="24"/>
          <w:lang w:val="uk-UA"/>
        </w:rPr>
        <w:t>ання) адміністрації ЗПШ «Еврика»</w:t>
      </w:r>
    </w:p>
    <w:p w:rsidR="00F14CD6" w:rsidRPr="00F14CD6" w:rsidRDefault="00BA2438" w:rsidP="00F14CD6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 літній період</w:t>
      </w:r>
      <w:r w:rsidR="006B25A9" w:rsidRPr="00B60BBB">
        <w:rPr>
          <w:rFonts w:ascii="Times New Roman" w:hAnsi="Times New Roman"/>
          <w:b/>
          <w:sz w:val="24"/>
          <w:szCs w:val="24"/>
          <w:lang w:val="uk-UA"/>
        </w:rPr>
        <w:t xml:space="preserve"> з 01.06.2024</w:t>
      </w:r>
      <w:r w:rsidR="00F14CD6" w:rsidRPr="00F14CD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14CD6" w:rsidRPr="00F14CD6" w:rsidRDefault="00F14CD6" w:rsidP="00F14CD6">
      <w:pPr>
        <w:spacing w:line="254" w:lineRule="auto"/>
        <w:rPr>
          <w:b/>
          <w:lang w:val="uk-UA"/>
        </w:rPr>
      </w:pPr>
    </w:p>
    <w:tbl>
      <w:tblPr>
        <w:tblStyle w:val="1"/>
        <w:tblW w:w="0" w:type="auto"/>
        <w:tblInd w:w="-459" w:type="dxa"/>
        <w:tblLook w:val="04A0"/>
      </w:tblPr>
      <w:tblGrid>
        <w:gridCol w:w="1701"/>
        <w:gridCol w:w="4253"/>
        <w:gridCol w:w="4076"/>
      </w:tblGrid>
      <w:tr w:rsidR="00F14CD6" w:rsidRPr="00F14CD6" w:rsidTr="000D05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F14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Дні тижня</w:t>
            </w:r>
          </w:p>
          <w:p w:rsidR="00F14CD6" w:rsidRPr="00F14CD6" w:rsidRDefault="00F14CD6" w:rsidP="00F14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6B25A9" w:rsidP="00F14CD6">
            <w:pPr>
              <w:spacing w:line="240" w:lineRule="auto"/>
              <w:ind w:right="-1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F14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Інтервали робочого часу</w:t>
            </w:r>
          </w:p>
        </w:tc>
      </w:tr>
      <w:tr w:rsidR="00F14CD6" w:rsidRPr="00F14CD6" w:rsidTr="000D0550">
        <w:trPr>
          <w:trHeight w:val="2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CD6" w:rsidRPr="00F14CD6" w:rsidRDefault="00F14CD6" w:rsidP="00F14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  <w:p w:rsidR="00F14CD6" w:rsidRPr="00F14CD6" w:rsidRDefault="00F14CD6" w:rsidP="00F14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F14C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CD6" w:rsidRPr="00F14CD6" w:rsidRDefault="003E7BA4" w:rsidP="00F14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7.00 - 13.</w:t>
            </w:r>
            <w:r w:rsidR="00F14CD6" w:rsidRPr="00F14CD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F14CD6" w:rsidRPr="00F14CD6" w:rsidTr="000D0550">
        <w:trPr>
          <w:trHeight w:val="2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F14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B60BBB" w:rsidP="00F14C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пр. </w:t>
            </w:r>
            <w:r w:rsidR="00F14CD6" w:rsidRPr="00F14CD6">
              <w:rPr>
                <w:rFonts w:ascii="Times New Roman" w:hAnsi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4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3E7BA4" w:rsidP="00F14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13.00 - 19.0</w:t>
            </w:r>
            <w:r w:rsidR="00F14CD6" w:rsidRPr="00F14CD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3E7BA4" w:rsidRPr="00F14CD6" w:rsidTr="000D0550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A4" w:rsidRPr="00F14CD6" w:rsidRDefault="003E7BA4" w:rsidP="003E7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3E7BA4" w:rsidRPr="00F14CD6" w:rsidRDefault="003E7BA4" w:rsidP="003E7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A4" w:rsidRPr="00F14CD6" w:rsidRDefault="003E7BA4" w:rsidP="003E7B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BA4" w:rsidRPr="00F14CD6" w:rsidRDefault="003E7BA4" w:rsidP="003E7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7.00 - 13.</w:t>
            </w: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3E7BA4" w:rsidRPr="00F14CD6" w:rsidTr="000D0550">
        <w:trPr>
          <w:trHeight w:val="2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A4" w:rsidRPr="00F14CD6" w:rsidRDefault="003E7BA4" w:rsidP="003E7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A4" w:rsidRPr="00F14CD6" w:rsidRDefault="003E7BA4" w:rsidP="003E7B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вихователь-методист</w:t>
            </w:r>
          </w:p>
        </w:tc>
        <w:tc>
          <w:tcPr>
            <w:tcW w:w="4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A4" w:rsidRPr="00F14CD6" w:rsidRDefault="003E7BA4" w:rsidP="003E7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13.00 - 19.0</w:t>
            </w: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3E7BA4" w:rsidRPr="00F14CD6" w:rsidTr="000D0550">
        <w:trPr>
          <w:trHeight w:val="38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A4" w:rsidRPr="00F14CD6" w:rsidRDefault="003E7BA4" w:rsidP="003E7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:rsidR="003E7BA4" w:rsidRPr="00F14CD6" w:rsidRDefault="003E7BA4" w:rsidP="003E7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A4" w:rsidRPr="00F14CD6" w:rsidRDefault="003E7BA4" w:rsidP="003E7B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вихователь-методист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BA4" w:rsidRPr="00F14CD6" w:rsidRDefault="003E7BA4" w:rsidP="003E7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7.00 - 13.</w:t>
            </w: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3E7BA4" w:rsidRPr="00F14CD6" w:rsidTr="000D0550">
        <w:trPr>
          <w:trHeight w:val="2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A4" w:rsidRPr="00F14CD6" w:rsidRDefault="003E7BA4" w:rsidP="003E7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A4" w:rsidRPr="00F14CD6" w:rsidRDefault="003E7BA4" w:rsidP="003E7B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4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A4" w:rsidRPr="00F14CD6" w:rsidRDefault="003E7BA4" w:rsidP="003E7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13.00 - 19.0</w:t>
            </w: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3E7BA4" w:rsidRPr="00F14CD6" w:rsidTr="000D0550">
        <w:trPr>
          <w:trHeight w:val="29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A4" w:rsidRPr="00F14CD6" w:rsidRDefault="003E7BA4" w:rsidP="003E7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:rsidR="003E7BA4" w:rsidRPr="00F14CD6" w:rsidRDefault="003E7BA4" w:rsidP="003E7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A4" w:rsidRPr="00F14CD6" w:rsidRDefault="003E7BA4" w:rsidP="003E7B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соц. педагог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BA4" w:rsidRPr="00F14CD6" w:rsidRDefault="003E7BA4" w:rsidP="003E7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7.00 - 13.</w:t>
            </w: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3E7BA4" w:rsidRPr="00F14CD6" w:rsidTr="000D0550">
        <w:trPr>
          <w:trHeight w:val="2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A4" w:rsidRPr="00F14CD6" w:rsidRDefault="003E7BA4" w:rsidP="003E7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A4" w:rsidRPr="00F14CD6" w:rsidRDefault="003E7BA4" w:rsidP="003E7B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4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A4" w:rsidRPr="00F14CD6" w:rsidRDefault="003E7BA4" w:rsidP="003E7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13.00 - 19.0</w:t>
            </w: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3E7BA4" w:rsidRPr="00F14CD6" w:rsidTr="000D0550">
        <w:trPr>
          <w:trHeight w:val="35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A4" w:rsidRPr="00F14CD6" w:rsidRDefault="003E7BA4" w:rsidP="003E7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П’ятниця</w:t>
            </w:r>
          </w:p>
          <w:p w:rsidR="003E7BA4" w:rsidRPr="00F14CD6" w:rsidRDefault="003E7BA4" w:rsidP="003E7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A4" w:rsidRPr="00F14CD6" w:rsidRDefault="003E7BA4" w:rsidP="003E7B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пр. </w:t>
            </w: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BA4" w:rsidRPr="00F14CD6" w:rsidRDefault="003E7BA4" w:rsidP="003E7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7.00 - 13.</w:t>
            </w: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3E7BA4" w:rsidRPr="00F14CD6" w:rsidTr="000D0550">
        <w:trPr>
          <w:trHeight w:val="2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A4" w:rsidRPr="00F14CD6" w:rsidRDefault="003E7BA4" w:rsidP="003E7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A4" w:rsidRPr="00F14CD6" w:rsidRDefault="003E7BA4" w:rsidP="003E7B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соц. педагог</w:t>
            </w:r>
          </w:p>
        </w:tc>
        <w:tc>
          <w:tcPr>
            <w:tcW w:w="4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A4" w:rsidRPr="00F14CD6" w:rsidRDefault="003E7BA4" w:rsidP="003E7B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13.00 - 19.0</w:t>
            </w:r>
            <w:r w:rsidRPr="00F14CD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411884" w:rsidRDefault="00411884" w:rsidP="00F14CD6">
      <w:pPr>
        <w:spacing w:line="254" w:lineRule="auto"/>
        <w:rPr>
          <w:rFonts w:ascii="Times New Roman" w:hAnsi="Times New Roman"/>
          <w:sz w:val="24"/>
          <w:szCs w:val="24"/>
          <w:lang w:val="uk-UA"/>
        </w:rPr>
      </w:pPr>
    </w:p>
    <w:p w:rsidR="00F14CD6" w:rsidRDefault="00F14CD6" w:rsidP="00F14CD6">
      <w:pPr>
        <w:spacing w:line="254" w:lineRule="auto"/>
        <w:rPr>
          <w:rFonts w:ascii="Times New Roman" w:hAnsi="Times New Roman"/>
          <w:sz w:val="24"/>
          <w:szCs w:val="24"/>
          <w:lang w:val="uk-UA"/>
        </w:rPr>
      </w:pPr>
    </w:p>
    <w:p w:rsidR="006B25A9" w:rsidRPr="006B25A9" w:rsidRDefault="006B25A9" w:rsidP="00F14CD6">
      <w:pPr>
        <w:spacing w:line="254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</w:p>
    <w:p w:rsidR="006B25A9" w:rsidRPr="00DE6027" w:rsidRDefault="004B172B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  <w:r w:rsidRPr="00DE6027">
        <w:rPr>
          <w:rFonts w:ascii="Times New Roman" w:hAnsi="Times New Roman"/>
          <w:lang w:val="uk-UA"/>
        </w:rPr>
        <w:t>Додаток 5</w:t>
      </w:r>
    </w:p>
    <w:p w:rsidR="006B25A9" w:rsidRPr="00DE6027" w:rsidRDefault="006B25A9" w:rsidP="006B25A9">
      <w:pPr>
        <w:spacing w:after="0" w:line="254" w:lineRule="auto"/>
        <w:ind w:left="7080"/>
        <w:rPr>
          <w:rFonts w:ascii="Times New Roman" w:hAnsi="Times New Roman"/>
          <w:lang w:val="uk-UA"/>
        </w:rPr>
      </w:pPr>
      <w:r w:rsidRPr="00DE6027">
        <w:rPr>
          <w:rFonts w:ascii="Times New Roman" w:hAnsi="Times New Roman"/>
          <w:lang w:val="uk-UA"/>
        </w:rPr>
        <w:t>до наказу ЗПШ «Еврика»</w:t>
      </w:r>
    </w:p>
    <w:p w:rsidR="006B25A9" w:rsidRPr="00411884" w:rsidRDefault="006B25A9" w:rsidP="00411884">
      <w:pPr>
        <w:spacing w:after="0" w:line="254" w:lineRule="auto"/>
        <w:ind w:left="7080"/>
        <w:rPr>
          <w:rFonts w:ascii="Times New Roman" w:hAnsi="Times New Roman"/>
          <w:lang w:val="uk-UA"/>
        </w:rPr>
      </w:pPr>
      <w:r w:rsidRPr="00DE6027">
        <w:rPr>
          <w:rFonts w:ascii="Times New Roman" w:hAnsi="Times New Roman"/>
          <w:lang w:val="uk-UA"/>
        </w:rPr>
        <w:t>від ___________ № _____</w:t>
      </w:r>
    </w:p>
    <w:p w:rsidR="00F14CD6" w:rsidRPr="00F14CD6" w:rsidRDefault="00F14CD6" w:rsidP="00F14C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CD6" w:rsidRPr="00F14CD6" w:rsidRDefault="00F14CD6" w:rsidP="00F14C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14CD6">
        <w:rPr>
          <w:rFonts w:ascii="Times New Roman" w:eastAsia="Times New Roman" w:hAnsi="Times New Roman"/>
          <w:sz w:val="24"/>
          <w:szCs w:val="24"/>
          <w:lang w:val="uk-UA" w:eastAsia="ru-RU"/>
        </w:rPr>
        <w:t>ЦИКЛОГРАМА РОБОТИ</w:t>
      </w:r>
    </w:p>
    <w:p w:rsidR="00F14CD6" w:rsidRPr="00F14CD6" w:rsidRDefault="00411884" w:rsidP="00F14C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педагогічних працівників</w:t>
      </w:r>
      <w:r w:rsidR="00871DC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71DC1" w:rsidRPr="00871DC1">
        <w:rPr>
          <w:rFonts w:ascii="Times New Roman" w:eastAsia="Times New Roman" w:hAnsi="Times New Roman"/>
          <w:sz w:val="24"/>
          <w:szCs w:val="24"/>
          <w:lang w:val="uk-UA" w:eastAsia="ru-RU"/>
        </w:rPr>
        <w:t>ЗПШ «Еврика»:</w:t>
      </w:r>
    </w:p>
    <w:p w:rsidR="00F14CD6" w:rsidRPr="00411884" w:rsidRDefault="00F14CD6" w:rsidP="004118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14CD6">
        <w:rPr>
          <w:rFonts w:ascii="Times New Roman" w:eastAsia="Times New Roman" w:hAnsi="Times New Roman"/>
          <w:sz w:val="24"/>
          <w:szCs w:val="24"/>
          <w:lang w:val="uk-UA" w:eastAsia="ru-RU"/>
        </w:rPr>
        <w:t>на</w:t>
      </w:r>
      <w:r w:rsidR="00871DC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F14CD6">
        <w:rPr>
          <w:rFonts w:ascii="Times New Roman" w:eastAsia="Times New Roman" w:hAnsi="Times New Roman"/>
          <w:sz w:val="24"/>
          <w:szCs w:val="24"/>
          <w:lang w:val="uk-UA" w:eastAsia="ru-RU"/>
        </w:rPr>
        <w:t>літній пері</w:t>
      </w:r>
      <w:r w:rsidR="00661EEA">
        <w:rPr>
          <w:rFonts w:ascii="Times New Roman" w:eastAsia="Times New Roman" w:hAnsi="Times New Roman"/>
          <w:sz w:val="24"/>
          <w:szCs w:val="24"/>
          <w:lang w:val="uk-UA" w:eastAsia="ru-RU"/>
        </w:rPr>
        <w:t>од</w:t>
      </w:r>
      <w:r w:rsidR="004118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 01.06.2024</w:t>
      </w:r>
    </w:p>
    <w:tbl>
      <w:tblPr>
        <w:tblStyle w:val="11"/>
        <w:tblW w:w="0" w:type="auto"/>
        <w:tblInd w:w="-743" w:type="dxa"/>
        <w:tblLook w:val="0000"/>
      </w:tblPr>
      <w:tblGrid>
        <w:gridCol w:w="506"/>
        <w:gridCol w:w="10091"/>
      </w:tblGrid>
      <w:tr w:rsidR="00F14CD6" w:rsidRPr="00F14CD6" w:rsidTr="00411884">
        <w:trPr>
          <w:trHeight w:val="364"/>
        </w:trPr>
        <w:tc>
          <w:tcPr>
            <w:tcW w:w="10597" w:type="dxa"/>
            <w:gridSpan w:val="2"/>
          </w:tcPr>
          <w:p w:rsidR="00F14CD6" w:rsidRPr="00411884" w:rsidRDefault="00F14CD6" w:rsidP="00F14CD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1188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Перелік щоденних робіт для ви</w:t>
            </w:r>
            <w:r w:rsidR="0041188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конання педагогічним персоналом</w:t>
            </w:r>
          </w:p>
        </w:tc>
      </w:tr>
      <w:tr w:rsidR="00F14CD6" w:rsidRPr="00F14CD6" w:rsidTr="00411884">
        <w:tblPrEx>
          <w:tblLook w:val="04A0"/>
        </w:tblPrEx>
        <w:trPr>
          <w:cantSplit/>
          <w:trHeight w:val="1134"/>
        </w:trPr>
        <w:tc>
          <w:tcPr>
            <w:tcW w:w="498" w:type="dxa"/>
            <w:textDirection w:val="btLr"/>
          </w:tcPr>
          <w:p w:rsidR="00F14CD6" w:rsidRPr="00F14CD6" w:rsidRDefault="00F14CD6" w:rsidP="00F14CD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0099" w:type="dxa"/>
          </w:tcPr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1.Планування роботи на тиждень.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2. Опитування батьків (через батьківські групи у </w:t>
            </w:r>
            <w:proofErr w:type="spellStart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) щодо стану </w:t>
            </w:r>
            <w:proofErr w:type="spellStart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здоров´я</w:t>
            </w:r>
            <w:proofErr w:type="spellEnd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міста перебування здобувачів освіти.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3. Робота з методичною літературою, періодичними виданнями, Інтернет джерелами (з різних питань). Робота над темою самоосвіти. 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4.Співпраця зі спеціалістами вузького профілю, добір консультацій для батьків та розвивальних відео для дітей з питань музичного та фізкультурного розвитку.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 Сприяти озелененню території.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6. Для підвищення власного фахового рівня проходити </w:t>
            </w:r>
            <w:proofErr w:type="spellStart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онлайн-курси</w:t>
            </w:r>
            <w:proofErr w:type="spellEnd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вебінари</w:t>
            </w:r>
            <w:proofErr w:type="spellEnd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14CD6" w:rsidRPr="00F14CD6" w:rsidTr="00411884">
        <w:tblPrEx>
          <w:tblLook w:val="04A0"/>
        </w:tblPrEx>
        <w:trPr>
          <w:cantSplit/>
          <w:trHeight w:val="1134"/>
        </w:trPr>
        <w:tc>
          <w:tcPr>
            <w:tcW w:w="498" w:type="dxa"/>
            <w:textDirection w:val="btLr"/>
          </w:tcPr>
          <w:p w:rsidR="00F14CD6" w:rsidRPr="00F14CD6" w:rsidRDefault="00F14CD6" w:rsidP="00F14CD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0099" w:type="dxa"/>
          </w:tcPr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1.Співпраця з батьками здобувачів освіти через  батьківські групи у </w:t>
            </w:r>
            <w:proofErr w:type="spellStart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Вайбері</w:t>
            </w:r>
            <w:proofErr w:type="spellEnd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через Телеграм: надання консультацій, запропонований матеріал для перегляду дітьми, онлайн-зустріч.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2.Підготовка (виготовлення, оновлення, розміщення тощо) роздаткового та демонстраційного матеріалу за освітнім напрямом.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3.Опрацювання матеріалів з питань атестації, курсової перепідготовки, накопичення годин із підвищення кваліфікації (семінари, </w:t>
            </w:r>
            <w:proofErr w:type="spellStart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вебінар</w:t>
            </w:r>
            <w:proofErr w:type="spellEnd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тощо). Консультація з вихователем-методистом (за потребою).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4. Співпраця зі спеціалістами вузького профілю. 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 Озеленення території.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6. </w:t>
            </w:r>
            <w:r w:rsidR="00871DC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Для підвищення власного фахового рівня проходити </w:t>
            </w:r>
            <w:proofErr w:type="spellStart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онлайн-курси</w:t>
            </w:r>
            <w:proofErr w:type="spellEnd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вебінари</w:t>
            </w:r>
            <w:proofErr w:type="spellEnd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14CD6" w:rsidRPr="00F14CD6" w:rsidTr="00411884">
        <w:tblPrEx>
          <w:tblLook w:val="04A0"/>
        </w:tblPrEx>
        <w:trPr>
          <w:cantSplit/>
          <w:trHeight w:val="1134"/>
        </w:trPr>
        <w:tc>
          <w:tcPr>
            <w:tcW w:w="498" w:type="dxa"/>
            <w:textDirection w:val="btLr"/>
          </w:tcPr>
          <w:p w:rsidR="00F14CD6" w:rsidRPr="00F14CD6" w:rsidRDefault="00F14CD6" w:rsidP="00F14CD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0099" w:type="dxa"/>
          </w:tcPr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1.Співпраця зі спеціалістами вузького профілю, добір консультацій для батьків та розвивальних відео для дітей з питань музичного та фізкультурного розвитку.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2.Опрацювання, оновлення, доповнення «Картотеки (каталогу) дидактичних ігор, методичних розробок (конспектів різних видів роботи)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3.Створення предметно-просторового середовища групи (ігрові та розвивальні осередки)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 Виготовлення атрибутів до рухливих ігор (згідно віку дітей, з врахуванням пори року).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 Озеленення території.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6. Для підвищення власного фахового рівня проходити </w:t>
            </w:r>
            <w:proofErr w:type="spellStart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онлайн-курси</w:t>
            </w:r>
            <w:proofErr w:type="spellEnd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вебінари</w:t>
            </w:r>
            <w:proofErr w:type="spellEnd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14CD6" w:rsidRPr="00F14CD6" w:rsidTr="00411884">
        <w:tblPrEx>
          <w:tblLook w:val="04A0"/>
        </w:tblPrEx>
        <w:trPr>
          <w:cantSplit/>
          <w:trHeight w:val="1134"/>
        </w:trPr>
        <w:tc>
          <w:tcPr>
            <w:tcW w:w="498" w:type="dxa"/>
            <w:textDirection w:val="btLr"/>
          </w:tcPr>
          <w:p w:rsidR="00F14CD6" w:rsidRPr="00F14CD6" w:rsidRDefault="00F14CD6" w:rsidP="00F14CD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0099" w:type="dxa"/>
          </w:tcPr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1.Співпраця з батьками здобувачів освіти через  батьківські групи у </w:t>
            </w:r>
            <w:proofErr w:type="spellStart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Вайбері</w:t>
            </w:r>
            <w:proofErr w:type="spellEnd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через Телеграм: надання консультацій, запропонований матеріал для перегляду дітьми, онлайн-зустріч.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 Підготовка (виготовлення, оновлення, розміщення тощо) роздаткового та демонстраційного матеріалу.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 Виготовлення атрибутів до рухливих ігор (згідно віку дітей, з врахуванням пори року).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 Співпраця з спеціалістами вузького профілю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 Озеленення території.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7. </w:t>
            </w:r>
            <w:r w:rsidR="00871DC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Для підвищення власного фахового рівня проходити </w:t>
            </w:r>
            <w:proofErr w:type="spellStart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онлайн-курси</w:t>
            </w:r>
            <w:proofErr w:type="spellEnd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вебінари</w:t>
            </w:r>
            <w:proofErr w:type="spellEnd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14CD6" w:rsidRPr="00F14CD6" w:rsidTr="00411884">
        <w:tblPrEx>
          <w:tblLook w:val="04A0"/>
        </w:tblPrEx>
        <w:trPr>
          <w:cantSplit/>
          <w:trHeight w:val="1134"/>
        </w:trPr>
        <w:tc>
          <w:tcPr>
            <w:tcW w:w="498" w:type="dxa"/>
            <w:textDirection w:val="btLr"/>
          </w:tcPr>
          <w:p w:rsidR="00F14CD6" w:rsidRPr="00F14CD6" w:rsidRDefault="00F14CD6" w:rsidP="00F14CD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п´ятниця</w:t>
            </w:r>
          </w:p>
        </w:tc>
        <w:tc>
          <w:tcPr>
            <w:tcW w:w="10099" w:type="dxa"/>
          </w:tcPr>
          <w:p w:rsidR="00F14CD6" w:rsidRPr="00F14CD6" w:rsidRDefault="00F14CD6" w:rsidP="0041188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 Робота з методичною літературою, періодичними виданнями, Інтернет джерелами (з різних питань).</w:t>
            </w:r>
          </w:p>
          <w:p w:rsidR="00F14CD6" w:rsidRPr="00F14CD6" w:rsidRDefault="00F14CD6" w:rsidP="0041188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2.Виготовлення атрибутів до рухливих ігор, нетрадиційного обладнання для фізкультурного куточку в групах (згідно віку дітей, з врахуванням пори року). </w:t>
            </w:r>
          </w:p>
          <w:p w:rsidR="00F14CD6" w:rsidRPr="00F14CD6" w:rsidRDefault="00F14CD6" w:rsidP="0041188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 Добір матеріалу, оновлення, вдосконалення змісту патріотичного куточку в групах (згідно віку дітей)</w:t>
            </w:r>
          </w:p>
          <w:p w:rsidR="00F14CD6" w:rsidRPr="00F14CD6" w:rsidRDefault="00F14CD6" w:rsidP="0041188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 Оформлення власних методичних наробок, створення презентацій, відео та фото звітів (для власного методичного портфоліо).</w:t>
            </w:r>
          </w:p>
          <w:p w:rsidR="00F14CD6" w:rsidRPr="00F14CD6" w:rsidRDefault="00F14CD6" w:rsidP="0041188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 Аналіз роботи, проведеної за тиждень.</w:t>
            </w:r>
          </w:p>
          <w:p w:rsidR="00F14CD6" w:rsidRPr="00F14CD6" w:rsidRDefault="00F14CD6" w:rsidP="0041188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 Озеленення території.</w:t>
            </w:r>
          </w:p>
          <w:p w:rsidR="00F14CD6" w:rsidRPr="00F14CD6" w:rsidRDefault="00F14CD6" w:rsidP="0041188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7. </w:t>
            </w:r>
            <w:r w:rsidR="00871DC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Для підвищення власного фахового рівня проходити </w:t>
            </w:r>
            <w:proofErr w:type="spellStart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онлайн-курси</w:t>
            </w:r>
            <w:proofErr w:type="spellEnd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вебінари</w:t>
            </w:r>
            <w:proofErr w:type="spellEnd"/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F14CD6" w:rsidRPr="00F14CD6" w:rsidRDefault="00F14CD6" w:rsidP="00F14CD6">
      <w:pPr>
        <w:spacing w:line="254" w:lineRule="auto"/>
        <w:rPr>
          <w:b/>
        </w:rPr>
      </w:pPr>
    </w:p>
    <w:p w:rsidR="00871DC1" w:rsidRDefault="004B172B" w:rsidP="004B172B">
      <w:pPr>
        <w:spacing w:after="0" w:line="240" w:lineRule="auto"/>
        <w:ind w:left="7080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Додаток 6</w:t>
      </w:r>
      <w:r w:rsidR="00F14CD6" w:rsidRPr="00F14CD6">
        <w:rPr>
          <w:rFonts w:ascii="Times New Roman" w:eastAsia="Times New Roman" w:hAnsi="Times New Roman"/>
          <w:lang w:val="uk-UA" w:eastAsia="ru-RU"/>
        </w:rPr>
        <w:t xml:space="preserve">                                                                             до наказу </w:t>
      </w:r>
      <w:r w:rsidR="00871DC1">
        <w:rPr>
          <w:rFonts w:ascii="Times New Roman" w:eastAsia="Times New Roman" w:hAnsi="Times New Roman"/>
          <w:lang w:val="uk-UA" w:eastAsia="ru-RU"/>
        </w:rPr>
        <w:t xml:space="preserve"> ЗПШ « Еврика»</w:t>
      </w:r>
    </w:p>
    <w:p w:rsidR="004B172B" w:rsidRPr="00411884" w:rsidRDefault="004B172B" w:rsidP="004B172B">
      <w:pPr>
        <w:spacing w:after="0" w:line="254" w:lineRule="auto"/>
        <w:ind w:left="708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від ___________ № _____</w:t>
      </w:r>
    </w:p>
    <w:p w:rsidR="00F14CD6" w:rsidRPr="00F14CD6" w:rsidRDefault="00F14CD6" w:rsidP="00F14CD6">
      <w:pPr>
        <w:spacing w:after="0" w:line="259" w:lineRule="auto"/>
        <w:ind w:left="7200"/>
        <w:rPr>
          <w:rFonts w:ascii="Times New Roman" w:eastAsia="Times New Roman" w:hAnsi="Times New Roman"/>
          <w:lang w:val="uk-UA" w:eastAsia="ru-RU"/>
        </w:rPr>
      </w:pPr>
      <w:r w:rsidRPr="00F14CD6">
        <w:rPr>
          <w:rFonts w:ascii="Times New Roman" w:eastAsia="Times New Roman" w:hAnsi="Times New Roman"/>
          <w:lang w:val="uk-UA" w:eastAsia="ru-RU"/>
        </w:rPr>
        <w:t xml:space="preserve">                                                                                                              </w:t>
      </w:r>
    </w:p>
    <w:p w:rsidR="00F14CD6" w:rsidRPr="00F14CD6" w:rsidRDefault="00F14CD6" w:rsidP="00F14C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14CD6">
        <w:rPr>
          <w:rFonts w:ascii="Times New Roman" w:eastAsia="Times New Roman" w:hAnsi="Times New Roman"/>
          <w:sz w:val="24"/>
          <w:szCs w:val="24"/>
          <w:lang w:val="uk-UA" w:eastAsia="ru-RU"/>
        </w:rPr>
        <w:t>ЦИКЛОГРАМА РОБОТИ</w:t>
      </w:r>
    </w:p>
    <w:p w:rsidR="00F14CD6" w:rsidRPr="00F14CD6" w:rsidRDefault="00F14CD6" w:rsidP="00F14C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14CD6">
        <w:rPr>
          <w:rFonts w:ascii="Times New Roman" w:eastAsia="Times New Roman" w:hAnsi="Times New Roman"/>
          <w:sz w:val="24"/>
          <w:szCs w:val="24"/>
          <w:lang w:val="uk-UA" w:eastAsia="ru-RU"/>
        </w:rPr>
        <w:t>те</w:t>
      </w:r>
      <w:r w:rsidR="00871DC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хнічного персоналу </w:t>
      </w:r>
      <w:r w:rsidR="00871DC1" w:rsidRPr="00871DC1">
        <w:rPr>
          <w:rFonts w:ascii="Times New Roman" w:eastAsia="Times New Roman" w:hAnsi="Times New Roman"/>
          <w:sz w:val="24"/>
          <w:szCs w:val="24"/>
          <w:lang w:val="uk-UA" w:eastAsia="ru-RU"/>
        </w:rPr>
        <w:t>ЗПШ «Еврика»:</w:t>
      </w:r>
    </w:p>
    <w:p w:rsidR="00F14CD6" w:rsidRPr="00F14CD6" w:rsidRDefault="00F14CD6" w:rsidP="00F14C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14CD6">
        <w:rPr>
          <w:rFonts w:ascii="Times New Roman" w:eastAsia="Times New Roman" w:hAnsi="Times New Roman"/>
          <w:sz w:val="24"/>
          <w:szCs w:val="24"/>
          <w:lang w:val="uk-UA" w:eastAsia="ru-RU"/>
        </w:rPr>
        <w:t>на літній пер</w:t>
      </w:r>
      <w:r w:rsidR="00661EEA">
        <w:rPr>
          <w:rFonts w:ascii="Times New Roman" w:eastAsia="Times New Roman" w:hAnsi="Times New Roman"/>
          <w:sz w:val="24"/>
          <w:szCs w:val="24"/>
          <w:lang w:val="uk-UA" w:eastAsia="ru-RU"/>
        </w:rPr>
        <w:t>іод</w:t>
      </w:r>
      <w:r w:rsidR="00BC3B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 01 червня 2024</w:t>
      </w:r>
    </w:p>
    <w:p w:rsidR="00F14CD6" w:rsidRPr="00F14CD6" w:rsidRDefault="00F14CD6" w:rsidP="00F14CD6">
      <w:pPr>
        <w:spacing w:after="0" w:line="240" w:lineRule="auto"/>
        <w:jc w:val="center"/>
        <w:rPr>
          <w:b/>
          <w:lang w:val="uk-UA"/>
        </w:rPr>
      </w:pPr>
    </w:p>
    <w:tbl>
      <w:tblPr>
        <w:tblStyle w:val="2"/>
        <w:tblW w:w="0" w:type="auto"/>
        <w:tblLook w:val="0000"/>
      </w:tblPr>
      <w:tblGrid>
        <w:gridCol w:w="657"/>
        <w:gridCol w:w="9197"/>
      </w:tblGrid>
      <w:tr w:rsidR="00F14CD6" w:rsidRPr="00F14CD6" w:rsidTr="000D0550">
        <w:trPr>
          <w:trHeight w:val="525"/>
        </w:trPr>
        <w:tc>
          <w:tcPr>
            <w:tcW w:w="9905" w:type="dxa"/>
            <w:gridSpan w:val="2"/>
          </w:tcPr>
          <w:p w:rsidR="00F14CD6" w:rsidRPr="00F14CD6" w:rsidRDefault="00F14CD6" w:rsidP="00F14CD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Перелік щоденних робіт для виконання технічним персоналом.</w:t>
            </w:r>
          </w:p>
        </w:tc>
      </w:tr>
      <w:tr w:rsidR="00F14CD6" w:rsidRPr="00F14CD6" w:rsidTr="000D0550">
        <w:tblPrEx>
          <w:tblLook w:val="04A0"/>
        </w:tblPrEx>
        <w:trPr>
          <w:cantSplit/>
          <w:trHeight w:val="1134"/>
        </w:trPr>
        <w:tc>
          <w:tcPr>
            <w:tcW w:w="658" w:type="dxa"/>
            <w:textDirection w:val="btLr"/>
          </w:tcPr>
          <w:p w:rsidR="00F14CD6" w:rsidRPr="00F14CD6" w:rsidRDefault="00F14CD6" w:rsidP="00F14CD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9247" w:type="dxa"/>
          </w:tcPr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 Забезпечення цілодобової охорони зак</w:t>
            </w:r>
            <w:r w:rsidR="00871DC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ладу</w:t>
            </w: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Обов‘язковий триразовий огляд зовнішньої та внутрішньої території по виявленню підозрілих речей та предметів із зазначенням результатів огляду в «Журнал огляду території».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 Прибирання приміщення груп з провітрювання та просушкою м’якого інвентарю.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 Прибирання службових приміщень, адміністративних приміщень та місць загального користування.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4. Робота на закріплених квітниках, ігрових майданчиках та на спортивному </w:t>
            </w:r>
            <w:r w:rsidR="00176AE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майданчику.</w:t>
            </w:r>
          </w:p>
          <w:p w:rsidR="00F14CD6" w:rsidRPr="00F14CD6" w:rsidRDefault="00176AE4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="00F14CD6"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Робота пральні, для прання спецодягу працівників, рушників, тощо.</w:t>
            </w:r>
          </w:p>
          <w:p w:rsidR="00F14CD6" w:rsidRPr="00F14CD6" w:rsidRDefault="00176AE4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  <w:r w:rsidR="00F14CD6"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Ремонтні роботи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згідно плану та наданих заявок.</w:t>
            </w:r>
          </w:p>
        </w:tc>
      </w:tr>
      <w:tr w:rsidR="00F14CD6" w:rsidRPr="00F14CD6" w:rsidTr="000D0550">
        <w:tblPrEx>
          <w:tblLook w:val="04A0"/>
        </w:tblPrEx>
        <w:trPr>
          <w:cantSplit/>
          <w:trHeight w:val="1134"/>
        </w:trPr>
        <w:tc>
          <w:tcPr>
            <w:tcW w:w="658" w:type="dxa"/>
            <w:textDirection w:val="btLr"/>
          </w:tcPr>
          <w:p w:rsidR="00F14CD6" w:rsidRPr="00F14CD6" w:rsidRDefault="00F14CD6" w:rsidP="00F14CD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9247" w:type="dxa"/>
          </w:tcPr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 Забезпечення цілодобової охорон</w:t>
            </w:r>
            <w:r w:rsidR="00871DC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 закладу освіти</w:t>
            </w: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Обов‘язковий триразовий огляд зовнішньої та внутрішньої території по виявленню підозрілих речей та предметів із зазначенням результатів огляду в «Журнал огляду території».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 Прибирання приміщення груп з провітрювання та просушкою м’якого інвентарю.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 Прибирання службових приміщень, адміністративних приміщень та місць загального користування.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 Робота на закріплених квітниках, ігрових майданчика</w:t>
            </w:r>
            <w:r w:rsidR="00176AE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х та на спортивному майданчику.</w:t>
            </w:r>
          </w:p>
          <w:p w:rsidR="00F14CD6" w:rsidRPr="00F14CD6" w:rsidRDefault="00176AE4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="00F14CD6"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Робота пральні, для прання спецодягу працівників, рушників, тощо.</w:t>
            </w:r>
          </w:p>
          <w:p w:rsidR="00F14CD6" w:rsidRPr="00F14CD6" w:rsidRDefault="00176AE4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  <w:r w:rsidR="00F14CD6"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Ремонтні роботи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згідно плану та наданих заявок.</w:t>
            </w:r>
          </w:p>
        </w:tc>
      </w:tr>
      <w:tr w:rsidR="00F14CD6" w:rsidRPr="00F14CD6" w:rsidTr="000D0550">
        <w:tblPrEx>
          <w:tblLook w:val="04A0"/>
        </w:tblPrEx>
        <w:trPr>
          <w:cantSplit/>
          <w:trHeight w:val="1134"/>
        </w:trPr>
        <w:tc>
          <w:tcPr>
            <w:tcW w:w="658" w:type="dxa"/>
            <w:textDirection w:val="btLr"/>
          </w:tcPr>
          <w:p w:rsidR="00F14CD6" w:rsidRPr="00F14CD6" w:rsidRDefault="00F14CD6" w:rsidP="00F14CD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9247" w:type="dxa"/>
          </w:tcPr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 Забезпечення цілодобової охорони з</w:t>
            </w:r>
            <w:r w:rsidR="00176AE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аклад</w:t>
            </w:r>
            <w:r w:rsidR="00871DC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освіти</w:t>
            </w: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Обов‘язковий триразовий огляд зовнішньої та внутрішньої території по виявленню підозрілих речей та предметів із зазначенням результатів огляду в «Журнал огляду території».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 Прибирання приміщення груп з провітрювання та просушкою м’якого інвентарю.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 Прибирання службових приміщень, адміністративних приміщень та місць загального користування.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 Робота на закріплених квітниках, ігрових майданчика</w:t>
            </w:r>
            <w:r w:rsidR="00176AE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х та на спортивному майданчику.</w:t>
            </w:r>
          </w:p>
          <w:p w:rsidR="00F14CD6" w:rsidRPr="00F14CD6" w:rsidRDefault="00176AE4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="00F14CD6"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Робота пральні, для прання спецодягу працівників, рушників, тощо.</w:t>
            </w:r>
          </w:p>
          <w:p w:rsidR="00F14CD6" w:rsidRPr="00F14CD6" w:rsidRDefault="00176AE4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  <w:r w:rsidR="00F14CD6"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Ремонтні роботи згідно пл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ану та наданих заявок.</w:t>
            </w:r>
          </w:p>
        </w:tc>
      </w:tr>
      <w:tr w:rsidR="00F14CD6" w:rsidRPr="00F14CD6" w:rsidTr="000D0550">
        <w:tblPrEx>
          <w:tblLook w:val="04A0"/>
        </w:tblPrEx>
        <w:trPr>
          <w:cantSplit/>
          <w:trHeight w:val="1134"/>
        </w:trPr>
        <w:tc>
          <w:tcPr>
            <w:tcW w:w="658" w:type="dxa"/>
            <w:textDirection w:val="btLr"/>
          </w:tcPr>
          <w:p w:rsidR="00F14CD6" w:rsidRPr="00F14CD6" w:rsidRDefault="00F14CD6" w:rsidP="00F14CD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9247" w:type="dxa"/>
          </w:tcPr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 Забезпечення цілодобової охорони</w:t>
            </w:r>
            <w:r w:rsidR="00176AE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закладу</w:t>
            </w:r>
            <w:r w:rsidR="00871DC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освіти</w:t>
            </w: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Обов‘язковий триразовий огляд зовнішньої та внутрішньої території по виявленню підозрілих речей та предметів із зазначенням результатів огляду в «Журнал огляду території».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 Прибирання приміщення груп з провітрювання та просушкою м’якого інвентарю.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 Прибирання службових приміщень, адміністративних приміщень та місць загального користування.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 Робота на закріплених квітниках, ігрових майданчиках та на спортивному майдан</w:t>
            </w:r>
            <w:r w:rsidR="00176AE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чику.</w:t>
            </w:r>
          </w:p>
          <w:p w:rsidR="00F14CD6" w:rsidRPr="00F14CD6" w:rsidRDefault="00176AE4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="00F14CD6"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Робота пральні, для прання спецодягу працівників, рушників, тощо.</w:t>
            </w:r>
          </w:p>
          <w:p w:rsidR="00F14CD6" w:rsidRPr="00F14CD6" w:rsidRDefault="00176AE4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  <w:r w:rsidR="00F14CD6"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Ремонтні роботи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згідно плану та наданих заявок.</w:t>
            </w:r>
          </w:p>
        </w:tc>
      </w:tr>
      <w:tr w:rsidR="00F14CD6" w:rsidRPr="00F14CD6" w:rsidTr="000D0550">
        <w:tblPrEx>
          <w:tblLook w:val="04A0"/>
        </w:tblPrEx>
        <w:trPr>
          <w:cantSplit/>
          <w:trHeight w:val="1134"/>
        </w:trPr>
        <w:tc>
          <w:tcPr>
            <w:tcW w:w="658" w:type="dxa"/>
            <w:textDirection w:val="btLr"/>
          </w:tcPr>
          <w:p w:rsidR="00F14CD6" w:rsidRPr="00F14CD6" w:rsidRDefault="00F14CD6" w:rsidP="00F14CD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п´ятниця</w:t>
            </w:r>
          </w:p>
        </w:tc>
        <w:tc>
          <w:tcPr>
            <w:tcW w:w="9247" w:type="dxa"/>
          </w:tcPr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 Забезпечення цілодобової охорон</w:t>
            </w:r>
            <w:r w:rsidR="00871DC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 закладу  освіти</w:t>
            </w: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Обов‘язковий триразовий огляд зовнішньої та внутрішньої території по виявленню підозрілих речей та предметів із зазначенням результатів огляду в «Журнал огляду території».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 Прибирання приміщення груп з провітрювання та просушкою м’якого інвентарю.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 Прибирання службових приміщень, адміністративних приміщень та місць загального користування.</w:t>
            </w:r>
          </w:p>
          <w:p w:rsidR="00F14CD6" w:rsidRPr="00F14CD6" w:rsidRDefault="00F14CD6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 Робота на закріплених квітниках, ігрових майданчика</w:t>
            </w:r>
            <w:r w:rsidR="00176AE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х та на спортивному майданчику.</w:t>
            </w:r>
          </w:p>
          <w:p w:rsidR="00F14CD6" w:rsidRPr="00F14CD6" w:rsidRDefault="00176AE4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="00F14CD6"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Робота пральні, для прання спецодягу працівників, рушників, тощо.</w:t>
            </w:r>
          </w:p>
          <w:p w:rsidR="00F14CD6" w:rsidRPr="00F14CD6" w:rsidRDefault="00176AE4" w:rsidP="00F14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  <w:r w:rsidR="00F14CD6" w:rsidRPr="00F14CD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Ремонтні роботи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згідно плану та наданих заявок.</w:t>
            </w:r>
          </w:p>
        </w:tc>
      </w:tr>
    </w:tbl>
    <w:p w:rsidR="00F14CD6" w:rsidRDefault="00F14CD6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14CD6" w:rsidRDefault="00F14CD6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14CD6" w:rsidRDefault="00F14CD6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14CD6" w:rsidRDefault="00F14CD6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6AE4" w:rsidRDefault="00176AE4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A1811" w:rsidRDefault="00CA1811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A1811" w:rsidRDefault="00CA1811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14CD6" w:rsidRPr="00F14CD6" w:rsidRDefault="00F14CD6" w:rsidP="00F1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14CD6">
        <w:rPr>
          <w:rFonts w:ascii="Times New Roman" w:hAnsi="Times New Roman"/>
          <w:b/>
          <w:sz w:val="24"/>
          <w:szCs w:val="24"/>
          <w:lang w:val="uk-UA"/>
        </w:rPr>
        <w:t xml:space="preserve">Аркуш ознайомлення працівників з наказом </w:t>
      </w:r>
      <w:r w:rsidR="004B172B" w:rsidRPr="004B172B">
        <w:rPr>
          <w:rFonts w:ascii="Times New Roman" w:hAnsi="Times New Roman"/>
          <w:b/>
          <w:sz w:val="24"/>
          <w:szCs w:val="24"/>
          <w:lang w:val="uk-UA"/>
        </w:rPr>
        <w:t>від ___________ № _____</w:t>
      </w:r>
    </w:p>
    <w:p w:rsidR="00CA1811" w:rsidRDefault="00F14CD6" w:rsidP="00F14CD6">
      <w:pPr>
        <w:spacing w:after="0" w:line="240" w:lineRule="auto"/>
        <w:jc w:val="center"/>
        <w:rPr>
          <w:rFonts w:ascii="Times New Roman" w:hAnsi="Times New Roman"/>
          <w:b/>
          <w:color w:val="050505"/>
          <w:sz w:val="24"/>
          <w:szCs w:val="24"/>
          <w:shd w:val="clear" w:color="auto" w:fill="FFFFFF"/>
          <w:lang w:val="uk-UA"/>
        </w:rPr>
      </w:pPr>
      <w:r w:rsidRPr="00F14CD6">
        <w:rPr>
          <w:rFonts w:ascii="Times New Roman" w:hAnsi="Times New Roman"/>
          <w:b/>
          <w:sz w:val="24"/>
          <w:szCs w:val="24"/>
          <w:lang w:val="uk-UA"/>
        </w:rPr>
        <w:t>«</w:t>
      </w:r>
      <w:r w:rsidR="00176AE4">
        <w:rPr>
          <w:rFonts w:ascii="Times New Roman" w:hAnsi="Times New Roman"/>
          <w:b/>
          <w:color w:val="050505"/>
          <w:sz w:val="24"/>
          <w:szCs w:val="24"/>
          <w:shd w:val="clear" w:color="auto" w:fill="FFFFFF"/>
          <w:lang w:val="uk-UA"/>
        </w:rPr>
        <w:t xml:space="preserve">Про </w:t>
      </w:r>
      <w:r w:rsidRPr="00F14CD6">
        <w:rPr>
          <w:rFonts w:ascii="Times New Roman" w:hAnsi="Times New Roman"/>
          <w:b/>
          <w:color w:val="050505"/>
          <w:sz w:val="24"/>
          <w:szCs w:val="24"/>
          <w:shd w:val="clear" w:color="auto" w:fill="FFFFFF"/>
          <w:lang w:val="uk-UA"/>
        </w:rPr>
        <w:t>організац</w:t>
      </w:r>
      <w:r w:rsidR="00871DC1">
        <w:rPr>
          <w:rFonts w:ascii="Times New Roman" w:hAnsi="Times New Roman"/>
          <w:b/>
          <w:color w:val="050505"/>
          <w:sz w:val="24"/>
          <w:szCs w:val="24"/>
          <w:shd w:val="clear" w:color="auto" w:fill="FFFFFF"/>
          <w:lang w:val="uk-UA"/>
        </w:rPr>
        <w:t xml:space="preserve">ію роботи працівників ЗПШ «Еврика» </w:t>
      </w:r>
      <w:r w:rsidRPr="00F14CD6">
        <w:rPr>
          <w:rFonts w:ascii="Times New Roman" w:hAnsi="Times New Roman"/>
          <w:b/>
          <w:color w:val="050505"/>
          <w:sz w:val="24"/>
          <w:szCs w:val="24"/>
          <w:shd w:val="clear" w:color="auto" w:fill="FFFFFF"/>
          <w:lang w:val="uk-UA"/>
        </w:rPr>
        <w:t>в літній період»</w:t>
      </w:r>
    </w:p>
    <w:p w:rsidR="00F14CD6" w:rsidRPr="00F14CD6" w:rsidRDefault="00CA1811" w:rsidP="00F14CD6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color w:val="050505"/>
          <w:sz w:val="24"/>
          <w:szCs w:val="24"/>
          <w:shd w:val="clear" w:color="auto" w:fill="FFFFFF"/>
          <w:lang w:val="uk-UA"/>
        </w:rPr>
        <w:t>2023-2024 навчального року</w:t>
      </w:r>
    </w:p>
    <w:p w:rsidR="00F14CD6" w:rsidRPr="00F14CD6" w:rsidRDefault="00F14CD6" w:rsidP="00F14CD6">
      <w:pPr>
        <w:spacing w:after="0" w:line="240" w:lineRule="auto"/>
        <w:rPr>
          <w:rFonts w:ascii="Times New Roman" w:hAnsi="Times New Roman"/>
          <w:b/>
          <w:lang w:val="uk-UA"/>
        </w:rPr>
      </w:pPr>
    </w:p>
    <w:tbl>
      <w:tblPr>
        <w:tblStyle w:val="1"/>
        <w:tblW w:w="10490" w:type="dxa"/>
        <w:tblInd w:w="-743" w:type="dxa"/>
        <w:tblLook w:val="04A0"/>
      </w:tblPr>
      <w:tblGrid>
        <w:gridCol w:w="1176"/>
        <w:gridCol w:w="4353"/>
        <w:gridCol w:w="3260"/>
        <w:gridCol w:w="1701"/>
      </w:tblGrid>
      <w:tr w:rsidR="00F14CD6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D6">
              <w:rPr>
                <w:rFonts w:ascii="Times New Roman" w:hAnsi="Times New Roman"/>
                <w:sz w:val="24"/>
                <w:szCs w:val="24"/>
              </w:rPr>
              <w:t>П.І.Б.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D6">
              <w:rPr>
                <w:rFonts w:ascii="Times New Roman" w:hAnsi="Times New Roman"/>
                <w:sz w:val="24"/>
                <w:szCs w:val="24"/>
              </w:rPr>
              <w:t>Посада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14CD6">
              <w:rPr>
                <w:rFonts w:ascii="Times New Roman" w:hAnsi="Times New Roman"/>
                <w:sz w:val="24"/>
                <w:szCs w:val="24"/>
              </w:rPr>
              <w:t>Підпис</w:t>
            </w:r>
            <w:proofErr w:type="spellEnd"/>
          </w:p>
        </w:tc>
      </w:tr>
      <w:tr w:rsidR="00F14CD6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D6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D6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D6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D6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D6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D6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D6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D6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D6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D6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D6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D6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D6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D6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D6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D6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D6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D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D6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D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D6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D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D6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D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D6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D6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D6" w:rsidRPr="00F14CD6" w:rsidRDefault="00F14CD6" w:rsidP="00CA1811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D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6" w:rsidRPr="00F14CD6" w:rsidRDefault="00F14CD6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172B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7C252A" w:rsidRDefault="007C252A" w:rsidP="00CA181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172B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7C252A" w:rsidRDefault="007C252A" w:rsidP="00CA181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172B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7C252A" w:rsidRDefault="007C252A" w:rsidP="00CA181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172B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7C252A" w:rsidRDefault="007C252A" w:rsidP="00CA181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172B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7C252A" w:rsidRDefault="007C252A" w:rsidP="00CA181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172B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7C252A" w:rsidRDefault="007C252A" w:rsidP="00CA181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172B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7C252A" w:rsidRDefault="007C252A" w:rsidP="00CA181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172B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7C252A" w:rsidRDefault="007C252A" w:rsidP="00CA181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172B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7C252A" w:rsidRDefault="007C252A" w:rsidP="00CA181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172B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7C252A" w:rsidRDefault="007C252A" w:rsidP="00CA181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172B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7C252A" w:rsidRDefault="007C252A" w:rsidP="00CA181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172B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7C252A" w:rsidRDefault="007C252A" w:rsidP="00CA181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172B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7C252A" w:rsidRDefault="007C252A" w:rsidP="00CA181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172B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7C252A" w:rsidRDefault="007C252A" w:rsidP="00CA181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172B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7C252A" w:rsidRDefault="007C252A" w:rsidP="00CA181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B" w:rsidRPr="00F14CD6" w:rsidRDefault="004B172B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1811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Default="00CA1811" w:rsidP="00CA181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Pr="00F14CD6" w:rsidRDefault="00CA1811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Pr="00F14CD6" w:rsidRDefault="00CA1811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Pr="00F14CD6" w:rsidRDefault="00CA1811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1811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Default="00CA1811" w:rsidP="00CA181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Pr="00F14CD6" w:rsidRDefault="00CA1811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Pr="00F14CD6" w:rsidRDefault="00CA1811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Pr="00F14CD6" w:rsidRDefault="00CA1811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1811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Default="00CA1811" w:rsidP="00CA181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Pr="00F14CD6" w:rsidRDefault="00CA1811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Pr="00F14CD6" w:rsidRDefault="00CA1811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Pr="00F14CD6" w:rsidRDefault="00CA1811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1811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Default="00CA1811" w:rsidP="00CA181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Pr="00F14CD6" w:rsidRDefault="00CA1811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Pr="00F14CD6" w:rsidRDefault="00CA1811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Pr="00F14CD6" w:rsidRDefault="00CA1811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1811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Default="00CA1811" w:rsidP="00CA181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Pr="00F14CD6" w:rsidRDefault="00CA1811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Pr="00F14CD6" w:rsidRDefault="00CA1811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Pr="00F14CD6" w:rsidRDefault="00CA1811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1811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Default="00CA1811" w:rsidP="00CA181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Pr="00F14CD6" w:rsidRDefault="00CA1811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Pr="00F14CD6" w:rsidRDefault="00CA1811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Pr="00F14CD6" w:rsidRDefault="00CA1811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1811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Default="00CA1811" w:rsidP="00CA181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Pr="00F14CD6" w:rsidRDefault="00CA1811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Pr="00F14CD6" w:rsidRDefault="00CA1811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Pr="00F14CD6" w:rsidRDefault="00CA1811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1811" w:rsidRPr="00F14CD6" w:rsidTr="004B172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Default="00CA1811" w:rsidP="00CA181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Pr="00F14CD6" w:rsidRDefault="00CA1811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Pr="00F14CD6" w:rsidRDefault="00CA1811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11" w:rsidRPr="00F14CD6" w:rsidRDefault="00CA1811" w:rsidP="00CA181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14CD6" w:rsidRPr="007C252A" w:rsidRDefault="00F14CD6" w:rsidP="00F14C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F14CD6" w:rsidRPr="00F14CD6" w:rsidRDefault="00F14CD6" w:rsidP="00F14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CD6" w:rsidRPr="00F14CD6" w:rsidRDefault="00F14CD6" w:rsidP="00F14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CD6" w:rsidRPr="00F14CD6" w:rsidRDefault="00F14CD6" w:rsidP="00F14CD6">
      <w:pPr>
        <w:spacing w:after="0" w:line="254" w:lineRule="auto"/>
      </w:pPr>
    </w:p>
    <w:p w:rsidR="00F14CD6" w:rsidRPr="00F14CD6" w:rsidRDefault="00F14CD6" w:rsidP="00F14CD6">
      <w:pPr>
        <w:spacing w:line="254" w:lineRule="auto"/>
      </w:pPr>
    </w:p>
    <w:p w:rsidR="00F14CD6" w:rsidRPr="00F14CD6" w:rsidRDefault="00F14CD6" w:rsidP="00F14CD6">
      <w:pPr>
        <w:widowControl w:val="0"/>
        <w:spacing w:line="254" w:lineRule="auto"/>
        <w:jc w:val="both"/>
      </w:pPr>
    </w:p>
    <w:p w:rsidR="00F14CD6" w:rsidRPr="00F14CD6" w:rsidRDefault="00F14CD6" w:rsidP="00F14CD6">
      <w:pPr>
        <w:widowControl w:val="0"/>
        <w:spacing w:line="254" w:lineRule="auto"/>
        <w:jc w:val="both"/>
      </w:pPr>
    </w:p>
    <w:p w:rsidR="00F14CD6" w:rsidRPr="00F14CD6" w:rsidRDefault="00F14CD6" w:rsidP="00F14CD6">
      <w:pPr>
        <w:widowControl w:val="0"/>
        <w:spacing w:line="254" w:lineRule="auto"/>
        <w:jc w:val="both"/>
      </w:pPr>
    </w:p>
    <w:p w:rsidR="00F14CD6" w:rsidRPr="00F14CD6" w:rsidRDefault="00F14CD6" w:rsidP="00F14CD6">
      <w:pPr>
        <w:spacing w:line="254" w:lineRule="auto"/>
        <w:rPr>
          <w:lang w:val="uk-UA"/>
        </w:rPr>
      </w:pPr>
    </w:p>
    <w:p w:rsidR="00F14CD6" w:rsidRPr="00F14CD6" w:rsidRDefault="00F14CD6" w:rsidP="00F14CD6">
      <w:pPr>
        <w:spacing w:line="254" w:lineRule="auto"/>
        <w:rPr>
          <w:lang w:val="uk-UA"/>
        </w:rPr>
      </w:pPr>
    </w:p>
    <w:p w:rsidR="00F14CD6" w:rsidRPr="00F14CD6" w:rsidRDefault="00F14CD6" w:rsidP="00F14CD6">
      <w:pPr>
        <w:spacing w:line="254" w:lineRule="auto"/>
        <w:rPr>
          <w:lang w:val="uk-UA"/>
        </w:rPr>
      </w:pPr>
    </w:p>
    <w:p w:rsidR="00F14CD6" w:rsidRPr="00F14CD6" w:rsidRDefault="00F14CD6" w:rsidP="00F14CD6">
      <w:pPr>
        <w:spacing w:line="254" w:lineRule="auto"/>
        <w:rPr>
          <w:lang w:val="uk-UA"/>
        </w:rPr>
      </w:pPr>
    </w:p>
    <w:p w:rsidR="00F14CD6" w:rsidRPr="003756C9" w:rsidRDefault="00F14CD6" w:rsidP="003756C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sectPr w:rsidR="00F14CD6" w:rsidRPr="003756C9" w:rsidSect="004F0F15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C643B"/>
    <w:multiLevelType w:val="hybridMultilevel"/>
    <w:tmpl w:val="D16E0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A0295"/>
    <w:multiLevelType w:val="multilevel"/>
    <w:tmpl w:val="804C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6D0F"/>
    <w:rsid w:val="000148EF"/>
    <w:rsid w:val="00074E06"/>
    <w:rsid w:val="0007632D"/>
    <w:rsid w:val="00092184"/>
    <w:rsid w:val="000968A8"/>
    <w:rsid w:val="000D0550"/>
    <w:rsid w:val="000F0BA6"/>
    <w:rsid w:val="00151867"/>
    <w:rsid w:val="00157EF9"/>
    <w:rsid w:val="00176AE4"/>
    <w:rsid w:val="00181B06"/>
    <w:rsid w:val="001B712E"/>
    <w:rsid w:val="001C55A4"/>
    <w:rsid w:val="001C5DD9"/>
    <w:rsid w:val="001D5E46"/>
    <w:rsid w:val="001E692D"/>
    <w:rsid w:val="002213B6"/>
    <w:rsid w:val="00262CE4"/>
    <w:rsid w:val="0026722C"/>
    <w:rsid w:val="002801DA"/>
    <w:rsid w:val="002C086C"/>
    <w:rsid w:val="002F0FAB"/>
    <w:rsid w:val="0031020D"/>
    <w:rsid w:val="003244D8"/>
    <w:rsid w:val="003253F8"/>
    <w:rsid w:val="00352AAB"/>
    <w:rsid w:val="00367E4C"/>
    <w:rsid w:val="00373386"/>
    <w:rsid w:val="003756C9"/>
    <w:rsid w:val="003A3FCA"/>
    <w:rsid w:val="003C6F5A"/>
    <w:rsid w:val="003D2E97"/>
    <w:rsid w:val="003E7BA4"/>
    <w:rsid w:val="00407D7D"/>
    <w:rsid w:val="00411884"/>
    <w:rsid w:val="0043702F"/>
    <w:rsid w:val="00443201"/>
    <w:rsid w:val="004637FD"/>
    <w:rsid w:val="00471EBB"/>
    <w:rsid w:val="00490D4E"/>
    <w:rsid w:val="004B172B"/>
    <w:rsid w:val="004D5E54"/>
    <w:rsid w:val="004D6D0F"/>
    <w:rsid w:val="004F0F15"/>
    <w:rsid w:val="005113E8"/>
    <w:rsid w:val="00537ACE"/>
    <w:rsid w:val="00550CD2"/>
    <w:rsid w:val="0055168C"/>
    <w:rsid w:val="00595C29"/>
    <w:rsid w:val="005B7DBD"/>
    <w:rsid w:val="005E7825"/>
    <w:rsid w:val="00655A69"/>
    <w:rsid w:val="00657842"/>
    <w:rsid w:val="00661EEA"/>
    <w:rsid w:val="00670E95"/>
    <w:rsid w:val="006A1486"/>
    <w:rsid w:val="006B25A9"/>
    <w:rsid w:val="006C247B"/>
    <w:rsid w:val="00700635"/>
    <w:rsid w:val="00720035"/>
    <w:rsid w:val="00755EFF"/>
    <w:rsid w:val="007673E4"/>
    <w:rsid w:val="0078347C"/>
    <w:rsid w:val="007C252A"/>
    <w:rsid w:val="00800737"/>
    <w:rsid w:val="00825FE9"/>
    <w:rsid w:val="00871DC1"/>
    <w:rsid w:val="008928CC"/>
    <w:rsid w:val="008B5B8B"/>
    <w:rsid w:val="008E3D7E"/>
    <w:rsid w:val="00905A25"/>
    <w:rsid w:val="00916D89"/>
    <w:rsid w:val="0095065B"/>
    <w:rsid w:val="0095332D"/>
    <w:rsid w:val="00956774"/>
    <w:rsid w:val="00960E0E"/>
    <w:rsid w:val="00993B05"/>
    <w:rsid w:val="009D0435"/>
    <w:rsid w:val="009F2475"/>
    <w:rsid w:val="00A22012"/>
    <w:rsid w:val="00A345F4"/>
    <w:rsid w:val="00AA1CAC"/>
    <w:rsid w:val="00AA43DB"/>
    <w:rsid w:val="00B0610F"/>
    <w:rsid w:val="00B33B64"/>
    <w:rsid w:val="00B60BBB"/>
    <w:rsid w:val="00BA2438"/>
    <w:rsid w:val="00BC3BB0"/>
    <w:rsid w:val="00BD6035"/>
    <w:rsid w:val="00BD6CD2"/>
    <w:rsid w:val="00BD7080"/>
    <w:rsid w:val="00C20432"/>
    <w:rsid w:val="00C2049A"/>
    <w:rsid w:val="00C32191"/>
    <w:rsid w:val="00C568AA"/>
    <w:rsid w:val="00C751D2"/>
    <w:rsid w:val="00CA1811"/>
    <w:rsid w:val="00CC057D"/>
    <w:rsid w:val="00CE6437"/>
    <w:rsid w:val="00D029B0"/>
    <w:rsid w:val="00D221FE"/>
    <w:rsid w:val="00D25E95"/>
    <w:rsid w:val="00D3225F"/>
    <w:rsid w:val="00D32FE3"/>
    <w:rsid w:val="00D7057D"/>
    <w:rsid w:val="00DA68F6"/>
    <w:rsid w:val="00DD4AD7"/>
    <w:rsid w:val="00DE6027"/>
    <w:rsid w:val="00E2649C"/>
    <w:rsid w:val="00E36767"/>
    <w:rsid w:val="00E554A3"/>
    <w:rsid w:val="00EE3078"/>
    <w:rsid w:val="00EF16D9"/>
    <w:rsid w:val="00F14CD6"/>
    <w:rsid w:val="00F327F0"/>
    <w:rsid w:val="00F37FBD"/>
    <w:rsid w:val="00F53247"/>
    <w:rsid w:val="00F96BB3"/>
    <w:rsid w:val="00FA5C12"/>
    <w:rsid w:val="00FE4831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A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4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F14CD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14CD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14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0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035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1020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B2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svita.ua/legislation/doshkilna-osvita/8928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5362-4A58-44CF-8FDF-138111EF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12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Medic</cp:lastModifiedBy>
  <cp:revision>20</cp:revision>
  <cp:lastPrinted>2024-05-28T08:34:00Z</cp:lastPrinted>
  <dcterms:created xsi:type="dcterms:W3CDTF">2022-05-30T06:45:00Z</dcterms:created>
  <dcterms:modified xsi:type="dcterms:W3CDTF">2024-05-28T08:35:00Z</dcterms:modified>
</cp:coreProperties>
</file>